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8A7AFA" w14:textId="77777777" w:rsidR="001A1DCF" w:rsidRPr="00DC5314" w:rsidRDefault="001A1DCF" w:rsidP="004B354D">
      <w:pPr>
        <w:ind w:left="708" w:right="50" w:hanging="566"/>
        <w:rPr>
          <w:rFonts w:ascii="Arial" w:hAnsi="Arial" w:cs="Arial"/>
          <w:sz w:val="22"/>
          <w:szCs w:val="22"/>
        </w:rPr>
      </w:pPr>
    </w:p>
    <w:p w14:paraId="2A9C82BE" w14:textId="77777777" w:rsidR="001A1DCF" w:rsidRPr="00DC5314" w:rsidRDefault="001A1DCF" w:rsidP="001A1DCF">
      <w:pPr>
        <w:pStyle w:val="Prrafodelista"/>
        <w:tabs>
          <w:tab w:val="left" w:pos="5378"/>
        </w:tabs>
        <w:autoSpaceDE w:val="0"/>
        <w:autoSpaceDN w:val="0"/>
        <w:ind w:left="0"/>
        <w:rPr>
          <w:rFonts w:ascii="Arial" w:hAnsi="Arial" w:cs="Arial"/>
          <w:b/>
          <w:bCs/>
          <w:sz w:val="28"/>
          <w:szCs w:val="28"/>
        </w:rPr>
      </w:pPr>
    </w:p>
    <w:p w14:paraId="51507629" w14:textId="77777777" w:rsidR="001A1DCF" w:rsidRPr="00DC5314" w:rsidRDefault="001A1DCF" w:rsidP="001A1DCF">
      <w:pPr>
        <w:pStyle w:val="Prrafodelista"/>
        <w:tabs>
          <w:tab w:val="left" w:pos="5378"/>
        </w:tabs>
        <w:autoSpaceDE w:val="0"/>
        <w:autoSpaceDN w:val="0"/>
        <w:ind w:left="0"/>
        <w:rPr>
          <w:rFonts w:ascii="Arial" w:hAnsi="Arial" w:cs="Arial"/>
          <w:b/>
          <w:bCs/>
          <w:sz w:val="28"/>
          <w:szCs w:val="28"/>
        </w:rPr>
      </w:pPr>
    </w:p>
    <w:p w14:paraId="16D1D325" w14:textId="77777777" w:rsidR="001A1DCF" w:rsidRPr="00DC5314" w:rsidRDefault="001A1DCF" w:rsidP="00030B79">
      <w:pPr>
        <w:pStyle w:val="Prrafodelista"/>
        <w:tabs>
          <w:tab w:val="left" w:pos="5378"/>
        </w:tabs>
        <w:autoSpaceDE w:val="0"/>
        <w:autoSpaceDN w:val="0"/>
        <w:ind w:left="5378" w:hanging="5378"/>
        <w:rPr>
          <w:rFonts w:ascii="Arial" w:hAnsi="Arial" w:cs="Arial"/>
          <w:b/>
          <w:bCs/>
          <w:sz w:val="28"/>
          <w:szCs w:val="28"/>
        </w:rPr>
      </w:pPr>
    </w:p>
    <w:p w14:paraId="0A9DFA87" w14:textId="77777777" w:rsidR="001A1DCF" w:rsidRPr="00DC5314" w:rsidRDefault="001A1DCF" w:rsidP="001A1DCF">
      <w:pPr>
        <w:pStyle w:val="Prrafodelista"/>
        <w:autoSpaceDE w:val="0"/>
        <w:autoSpaceDN w:val="0"/>
        <w:ind w:left="0"/>
        <w:jc w:val="center"/>
        <w:rPr>
          <w:rFonts w:ascii="Arial" w:hAnsi="Arial" w:cs="Arial"/>
          <w:b/>
          <w:bCs/>
          <w:sz w:val="28"/>
          <w:szCs w:val="28"/>
          <w:lang w:val="es-ES"/>
        </w:rPr>
      </w:pPr>
    </w:p>
    <w:p w14:paraId="69A0B67A" w14:textId="77777777" w:rsidR="001A1DCF" w:rsidRPr="00DC5314" w:rsidRDefault="001A1DCF" w:rsidP="001A1DCF">
      <w:pPr>
        <w:pStyle w:val="Prrafodelista"/>
        <w:autoSpaceDE w:val="0"/>
        <w:autoSpaceDN w:val="0"/>
        <w:ind w:left="0"/>
        <w:jc w:val="center"/>
        <w:rPr>
          <w:rFonts w:ascii="Arial" w:hAnsi="Arial" w:cs="Arial"/>
          <w:b/>
          <w:bCs/>
          <w:sz w:val="28"/>
          <w:szCs w:val="28"/>
          <w:lang w:val="es-ES"/>
        </w:rPr>
      </w:pPr>
    </w:p>
    <w:p w14:paraId="55855151" w14:textId="77777777" w:rsidR="001A1DCF" w:rsidRPr="00DC5314" w:rsidRDefault="001A1DCF" w:rsidP="001A1DCF">
      <w:pPr>
        <w:pStyle w:val="Prrafodelista"/>
        <w:autoSpaceDE w:val="0"/>
        <w:autoSpaceDN w:val="0"/>
        <w:ind w:left="0"/>
        <w:jc w:val="center"/>
        <w:rPr>
          <w:rFonts w:ascii="Arial" w:hAnsi="Arial" w:cs="Arial"/>
          <w:b/>
          <w:bCs/>
          <w:sz w:val="28"/>
          <w:szCs w:val="28"/>
          <w:lang w:val="es-ES"/>
        </w:rPr>
      </w:pPr>
    </w:p>
    <w:p w14:paraId="768D78F3" w14:textId="77777777" w:rsidR="001A1DCF" w:rsidRPr="00DC5314" w:rsidRDefault="001A1DCF" w:rsidP="001A1DCF">
      <w:pPr>
        <w:pStyle w:val="Prrafodelista"/>
        <w:autoSpaceDE w:val="0"/>
        <w:autoSpaceDN w:val="0"/>
        <w:ind w:left="0"/>
        <w:jc w:val="center"/>
        <w:rPr>
          <w:rFonts w:ascii="Arial" w:hAnsi="Arial" w:cs="Arial"/>
          <w:b/>
          <w:bCs/>
          <w:sz w:val="28"/>
          <w:szCs w:val="28"/>
          <w:lang w:val="es-ES"/>
        </w:rPr>
      </w:pPr>
    </w:p>
    <w:p w14:paraId="2C65EB07" w14:textId="77777777" w:rsidR="001A1DCF" w:rsidRPr="00A71616" w:rsidRDefault="00B5048F" w:rsidP="001A1DCF">
      <w:pPr>
        <w:pStyle w:val="Prrafodelista"/>
        <w:autoSpaceDE w:val="0"/>
        <w:autoSpaceDN w:val="0"/>
        <w:ind w:left="0"/>
        <w:jc w:val="center"/>
        <w:outlineLvl w:val="0"/>
        <w:rPr>
          <w:rFonts w:ascii="Arial" w:hAnsi="Arial" w:cs="Arial"/>
          <w:b/>
          <w:bCs/>
          <w:sz w:val="36"/>
          <w:szCs w:val="36"/>
          <w:lang w:val="es-ES"/>
        </w:rPr>
      </w:pPr>
      <w:r w:rsidRPr="00A71616">
        <w:rPr>
          <w:rFonts w:ascii="Arial" w:hAnsi="Arial" w:cs="Arial"/>
          <w:b/>
          <w:bCs/>
          <w:sz w:val="36"/>
          <w:szCs w:val="36"/>
          <w:lang w:val="es-ES"/>
        </w:rPr>
        <w:t>DOCUMENTO</w:t>
      </w:r>
      <w:r w:rsidR="00213A1E" w:rsidRPr="00A71616">
        <w:rPr>
          <w:rFonts w:ascii="Arial" w:hAnsi="Arial" w:cs="Arial"/>
          <w:b/>
          <w:bCs/>
          <w:sz w:val="36"/>
          <w:szCs w:val="36"/>
          <w:lang w:val="es-ES"/>
        </w:rPr>
        <w:t xml:space="preserve"> </w:t>
      </w:r>
      <w:r w:rsidR="0086148A" w:rsidRPr="00A71616">
        <w:rPr>
          <w:rFonts w:ascii="Arial" w:hAnsi="Arial" w:cs="Arial"/>
          <w:b/>
          <w:bCs/>
          <w:sz w:val="36"/>
          <w:szCs w:val="36"/>
          <w:lang w:val="es-ES"/>
        </w:rPr>
        <w:t>DT-1</w:t>
      </w:r>
      <w:r w:rsidRPr="00A71616">
        <w:rPr>
          <w:rFonts w:ascii="Arial" w:hAnsi="Arial" w:cs="Arial"/>
          <w:b/>
          <w:bCs/>
          <w:sz w:val="36"/>
          <w:szCs w:val="36"/>
          <w:lang w:val="es-ES"/>
        </w:rPr>
        <w:t>4</w:t>
      </w:r>
    </w:p>
    <w:p w14:paraId="5CF642FC" w14:textId="77777777" w:rsidR="001A1DCF" w:rsidRPr="00A71616" w:rsidRDefault="00574CE5" w:rsidP="001A1DCF">
      <w:pPr>
        <w:suppressAutoHyphens/>
        <w:ind w:left="142" w:right="50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A71616">
        <w:rPr>
          <w:rFonts w:ascii="Arial" w:hAnsi="Arial" w:cs="Arial"/>
          <w:b/>
          <w:bCs/>
          <w:sz w:val="32"/>
          <w:szCs w:val="32"/>
          <w:lang w:val="es-ES"/>
        </w:rPr>
        <w:t xml:space="preserve">RELACIÓN DE </w:t>
      </w:r>
      <w:r w:rsidRPr="007F6347">
        <w:rPr>
          <w:rFonts w:ascii="Arial" w:hAnsi="Arial" w:cs="Arial"/>
          <w:b/>
          <w:bCs/>
          <w:sz w:val="32"/>
          <w:szCs w:val="32"/>
          <w:lang w:val="es-ES"/>
        </w:rPr>
        <w:t>EMBARCACIONES (PRINCIPALES</w:t>
      </w:r>
      <w:r w:rsidR="00A31D79">
        <w:rPr>
          <w:rFonts w:ascii="Arial" w:hAnsi="Arial" w:cs="Arial"/>
          <w:b/>
          <w:bCs/>
          <w:sz w:val="32"/>
          <w:szCs w:val="32"/>
          <w:lang w:val="es-ES"/>
        </w:rPr>
        <w:t xml:space="preserve"> Y</w:t>
      </w:r>
      <w:r w:rsidR="00C54E91">
        <w:rPr>
          <w:rFonts w:ascii="Arial" w:hAnsi="Arial" w:cs="Arial"/>
          <w:b/>
          <w:bCs/>
          <w:sz w:val="32"/>
          <w:szCs w:val="32"/>
          <w:lang w:val="es-ES"/>
        </w:rPr>
        <w:t xml:space="preserve"> </w:t>
      </w:r>
      <w:r w:rsidR="00A31D79">
        <w:rPr>
          <w:rFonts w:ascii="Arial" w:hAnsi="Arial" w:cs="Arial"/>
          <w:b/>
          <w:bCs/>
          <w:sz w:val="32"/>
          <w:szCs w:val="32"/>
          <w:lang w:val="es-ES"/>
        </w:rPr>
        <w:t>SPREAD</w:t>
      </w:r>
      <w:r w:rsidRPr="007F6347">
        <w:rPr>
          <w:rFonts w:ascii="Arial" w:hAnsi="Arial" w:cs="Arial"/>
          <w:b/>
          <w:bCs/>
          <w:sz w:val="32"/>
          <w:szCs w:val="32"/>
          <w:lang w:val="es-ES"/>
        </w:rPr>
        <w:t>) QUE</w:t>
      </w:r>
      <w:r w:rsidRPr="00A71616">
        <w:rPr>
          <w:rFonts w:ascii="Arial" w:hAnsi="Arial" w:cs="Arial"/>
          <w:b/>
          <w:bCs/>
          <w:sz w:val="32"/>
          <w:szCs w:val="32"/>
          <w:lang w:val="es-ES"/>
        </w:rPr>
        <w:t xml:space="preserve"> EL </w:t>
      </w:r>
      <w:r w:rsidR="008B0763">
        <w:rPr>
          <w:rFonts w:ascii="Arial" w:hAnsi="Arial" w:cs="Arial"/>
          <w:b/>
          <w:bCs/>
          <w:sz w:val="32"/>
          <w:szCs w:val="32"/>
          <w:lang w:val="es-ES"/>
        </w:rPr>
        <w:t>PARTICIPANTE</w:t>
      </w:r>
      <w:r w:rsidRPr="00A71616">
        <w:rPr>
          <w:rFonts w:ascii="Arial" w:hAnsi="Arial" w:cs="Arial"/>
          <w:b/>
          <w:bCs/>
          <w:sz w:val="32"/>
          <w:szCs w:val="32"/>
          <w:lang w:val="es-ES"/>
        </w:rPr>
        <w:t xml:space="preserve"> PROPONE PARA LA EJECUCIÓN DE LOS TRABAJOS</w:t>
      </w:r>
    </w:p>
    <w:p w14:paraId="6E749669" w14:textId="77777777" w:rsidR="001A1DCF" w:rsidRPr="00A71616" w:rsidRDefault="001A1DCF" w:rsidP="001A1DCF">
      <w:pPr>
        <w:suppressAutoHyphens/>
        <w:ind w:left="142" w:right="50"/>
        <w:jc w:val="center"/>
        <w:rPr>
          <w:rFonts w:ascii="Arial" w:hAnsi="Arial" w:cs="Arial"/>
          <w:b/>
          <w:sz w:val="28"/>
          <w:u w:val="single"/>
        </w:rPr>
      </w:pPr>
    </w:p>
    <w:p w14:paraId="09BB2452" w14:textId="77777777" w:rsidR="001A1DCF" w:rsidRPr="00A71616" w:rsidRDefault="001A1DCF" w:rsidP="001A1DCF">
      <w:pPr>
        <w:ind w:left="142" w:right="50"/>
        <w:jc w:val="center"/>
        <w:rPr>
          <w:rFonts w:ascii="Arial" w:hAnsi="Arial" w:cs="Arial"/>
          <w:b/>
          <w:sz w:val="22"/>
          <w:szCs w:val="22"/>
        </w:rPr>
      </w:pPr>
    </w:p>
    <w:p w14:paraId="6B6D2019" w14:textId="77777777" w:rsidR="001A1DCF" w:rsidRPr="00A71616" w:rsidRDefault="001A1DCF" w:rsidP="001A1DCF">
      <w:pPr>
        <w:rPr>
          <w:rFonts w:ascii="Arial" w:hAnsi="Arial" w:cs="Arial"/>
          <w:b/>
          <w:bCs/>
          <w:sz w:val="28"/>
          <w:szCs w:val="28"/>
        </w:rPr>
      </w:pPr>
    </w:p>
    <w:p w14:paraId="547555C4" w14:textId="77777777" w:rsidR="001A1DCF" w:rsidRPr="00A71616" w:rsidRDefault="001A1DCF" w:rsidP="001A1DCF">
      <w:pPr>
        <w:rPr>
          <w:rFonts w:ascii="Arial" w:hAnsi="Arial" w:cs="Arial"/>
          <w:b/>
          <w:bCs/>
          <w:sz w:val="28"/>
          <w:szCs w:val="28"/>
        </w:rPr>
      </w:pPr>
      <w:r w:rsidRPr="00A71616">
        <w:rPr>
          <w:rFonts w:ascii="Arial" w:hAnsi="Arial" w:cs="Arial"/>
          <w:b/>
          <w:bCs/>
          <w:sz w:val="28"/>
          <w:szCs w:val="28"/>
        </w:rPr>
        <w:br w:type="page"/>
      </w:r>
    </w:p>
    <w:p w14:paraId="3468359E" w14:textId="77777777" w:rsidR="001A1DCF" w:rsidRPr="007F6347" w:rsidRDefault="00B5048F" w:rsidP="001A1DCF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Arial" w:hAnsi="Arial" w:cs="Arial"/>
          <w:b/>
          <w:bCs/>
          <w:sz w:val="28"/>
          <w:szCs w:val="28"/>
          <w:lang w:val="es-ES"/>
        </w:rPr>
      </w:pPr>
      <w:r w:rsidRPr="00A71616">
        <w:rPr>
          <w:rFonts w:ascii="Arial" w:hAnsi="Arial" w:cs="Arial"/>
          <w:b/>
          <w:bCs/>
          <w:sz w:val="28"/>
          <w:szCs w:val="28"/>
          <w:lang w:val="es-ES"/>
        </w:rPr>
        <w:lastRenderedPageBreak/>
        <w:t>DOCUMENTO</w:t>
      </w:r>
      <w:r w:rsidR="00213A1E" w:rsidRPr="00A71616">
        <w:rPr>
          <w:rFonts w:ascii="Arial" w:hAnsi="Arial" w:cs="Arial"/>
          <w:b/>
          <w:bCs/>
          <w:sz w:val="28"/>
          <w:szCs w:val="28"/>
          <w:lang w:val="es-ES"/>
        </w:rPr>
        <w:t xml:space="preserve"> </w:t>
      </w:r>
      <w:r w:rsidR="0086148A" w:rsidRPr="007F6347">
        <w:rPr>
          <w:rFonts w:ascii="Arial" w:hAnsi="Arial" w:cs="Arial"/>
          <w:b/>
          <w:bCs/>
          <w:sz w:val="28"/>
          <w:szCs w:val="28"/>
          <w:lang w:val="es-ES"/>
        </w:rPr>
        <w:t>DT-1</w:t>
      </w:r>
      <w:r w:rsidRPr="007F6347">
        <w:rPr>
          <w:rFonts w:ascii="Arial" w:hAnsi="Arial" w:cs="Arial"/>
          <w:b/>
          <w:bCs/>
          <w:sz w:val="28"/>
          <w:szCs w:val="28"/>
          <w:lang w:val="es-ES"/>
        </w:rPr>
        <w:t>4</w:t>
      </w:r>
    </w:p>
    <w:p w14:paraId="1CDDBA14" w14:textId="77777777" w:rsidR="00574CE5" w:rsidRPr="007F6347" w:rsidRDefault="00574CE5" w:rsidP="00574CE5">
      <w:pPr>
        <w:suppressAutoHyphens/>
        <w:ind w:left="142" w:right="-1"/>
        <w:jc w:val="center"/>
        <w:rPr>
          <w:rFonts w:ascii="Arial" w:hAnsi="Arial" w:cs="Arial"/>
          <w:b/>
          <w:spacing w:val="-3"/>
          <w:sz w:val="28"/>
          <w:szCs w:val="28"/>
          <w:u w:val="single"/>
        </w:rPr>
      </w:pPr>
      <w:r w:rsidRPr="007F6347">
        <w:rPr>
          <w:rFonts w:ascii="Arial" w:hAnsi="Arial" w:cs="Arial"/>
          <w:b/>
          <w:spacing w:val="-3"/>
          <w:sz w:val="28"/>
          <w:szCs w:val="28"/>
          <w:u w:val="single"/>
        </w:rPr>
        <w:t>RELACIÓN DE EMBARCACIONES (PRINCIPALES</w:t>
      </w:r>
      <w:r w:rsidR="004E3881">
        <w:rPr>
          <w:rFonts w:ascii="Arial" w:hAnsi="Arial" w:cs="Arial"/>
          <w:b/>
          <w:spacing w:val="-3"/>
          <w:sz w:val="28"/>
          <w:szCs w:val="28"/>
          <w:u w:val="single"/>
        </w:rPr>
        <w:t xml:space="preserve"> Y SPREAD</w:t>
      </w:r>
      <w:r w:rsidRPr="007F6347">
        <w:rPr>
          <w:rFonts w:ascii="Arial" w:hAnsi="Arial" w:cs="Arial"/>
          <w:b/>
          <w:spacing w:val="-3"/>
          <w:sz w:val="28"/>
          <w:szCs w:val="28"/>
          <w:u w:val="single"/>
        </w:rPr>
        <w:t xml:space="preserve">) QUE EL </w:t>
      </w:r>
      <w:r w:rsidR="008B0763" w:rsidRPr="007F6347">
        <w:rPr>
          <w:rFonts w:ascii="Arial" w:hAnsi="Arial" w:cs="Arial"/>
          <w:b/>
          <w:spacing w:val="-3"/>
          <w:sz w:val="28"/>
          <w:szCs w:val="28"/>
          <w:u w:val="single"/>
        </w:rPr>
        <w:t>PARTICIPANTE</w:t>
      </w:r>
      <w:r w:rsidRPr="007F6347">
        <w:rPr>
          <w:rFonts w:ascii="Arial" w:hAnsi="Arial" w:cs="Arial"/>
          <w:b/>
          <w:spacing w:val="-3"/>
          <w:sz w:val="28"/>
          <w:szCs w:val="28"/>
          <w:u w:val="single"/>
        </w:rPr>
        <w:t xml:space="preserve"> PROPONE PARA LA EJECUCIÓN DE LOS TRABAJOS </w:t>
      </w:r>
    </w:p>
    <w:p w14:paraId="01385647" w14:textId="77777777" w:rsidR="00574CE5" w:rsidRPr="007F6347" w:rsidRDefault="00574CE5" w:rsidP="00574CE5">
      <w:pPr>
        <w:suppressAutoHyphens/>
        <w:ind w:left="142" w:right="-1"/>
        <w:jc w:val="center"/>
        <w:rPr>
          <w:rFonts w:ascii="Arial" w:hAnsi="Arial" w:cs="Arial"/>
          <w:b/>
          <w:spacing w:val="-3"/>
          <w:u w:val="single"/>
        </w:rPr>
      </w:pPr>
    </w:p>
    <w:p w14:paraId="6952A06E" w14:textId="77777777" w:rsidR="00574CE5" w:rsidRPr="00A71616" w:rsidRDefault="00574CE5" w:rsidP="00574CE5">
      <w:pPr>
        <w:pStyle w:val="INCISO"/>
        <w:tabs>
          <w:tab w:val="clear" w:pos="1152"/>
          <w:tab w:val="left" w:pos="5103"/>
        </w:tabs>
        <w:spacing w:after="0" w:line="232" w:lineRule="exact"/>
        <w:ind w:left="142" w:firstLine="0"/>
        <w:jc w:val="center"/>
        <w:rPr>
          <w:rFonts w:cs="Arial"/>
          <w:b/>
          <w:bCs/>
          <w:sz w:val="24"/>
          <w:u w:val="single"/>
        </w:rPr>
      </w:pPr>
      <w:r w:rsidRPr="007F6347">
        <w:rPr>
          <w:rFonts w:cs="Arial"/>
          <w:b/>
          <w:bCs/>
          <w:sz w:val="24"/>
          <w:u w:val="single"/>
        </w:rPr>
        <w:t>INSTRUCCIONES DE LLENADO</w:t>
      </w:r>
    </w:p>
    <w:p w14:paraId="21E19679" w14:textId="77777777" w:rsidR="00574CE5" w:rsidRPr="00A71616" w:rsidRDefault="00574CE5" w:rsidP="00574CE5">
      <w:pPr>
        <w:pStyle w:val="INCISO"/>
        <w:tabs>
          <w:tab w:val="clear" w:pos="1152"/>
          <w:tab w:val="left" w:pos="5103"/>
        </w:tabs>
        <w:spacing w:after="0" w:line="232" w:lineRule="exact"/>
        <w:ind w:left="142" w:firstLine="0"/>
        <w:jc w:val="center"/>
        <w:rPr>
          <w:rFonts w:cs="Arial"/>
          <w:b/>
          <w:bCs/>
          <w:sz w:val="24"/>
          <w:u w:val="single"/>
        </w:rPr>
      </w:pPr>
    </w:p>
    <w:p w14:paraId="66565E38" w14:textId="77777777" w:rsidR="00574CE5" w:rsidRPr="00A71616" w:rsidRDefault="00574CE5" w:rsidP="00574CE5">
      <w:pPr>
        <w:suppressAutoHyphens/>
        <w:spacing w:line="260" w:lineRule="exact"/>
        <w:ind w:left="284" w:right="141"/>
        <w:jc w:val="both"/>
        <w:rPr>
          <w:rFonts w:ascii="Arial" w:hAnsi="Arial" w:cs="Arial"/>
          <w:spacing w:val="-3"/>
          <w:sz w:val="22"/>
          <w:lang w:val="es-ES_tradnl"/>
        </w:rPr>
      </w:pPr>
    </w:p>
    <w:p w14:paraId="1A698860" w14:textId="77777777" w:rsidR="00574CE5" w:rsidRPr="00A71616" w:rsidRDefault="00574CE5" w:rsidP="00574CE5">
      <w:pPr>
        <w:suppressAutoHyphens/>
        <w:spacing w:line="260" w:lineRule="exact"/>
        <w:ind w:left="284" w:right="141"/>
        <w:jc w:val="both"/>
        <w:rPr>
          <w:rFonts w:ascii="Arial" w:hAnsi="Arial" w:cs="Arial"/>
          <w:spacing w:val="-3"/>
          <w:sz w:val="22"/>
          <w:lang w:val="es-ES_tradnl"/>
        </w:rPr>
      </w:pPr>
    </w:p>
    <w:p w14:paraId="5DA19248" w14:textId="77777777" w:rsidR="00574CE5" w:rsidRPr="00A71616" w:rsidRDefault="00574CE5" w:rsidP="00574CE5">
      <w:pPr>
        <w:tabs>
          <w:tab w:val="left" w:pos="567"/>
        </w:tabs>
        <w:suppressAutoHyphens/>
        <w:spacing w:line="260" w:lineRule="exact"/>
        <w:ind w:left="284" w:right="141"/>
        <w:jc w:val="both"/>
        <w:outlineLvl w:val="0"/>
        <w:rPr>
          <w:rFonts w:ascii="Arial" w:hAnsi="Arial" w:cs="Arial"/>
          <w:b/>
          <w:spacing w:val="-3"/>
          <w:sz w:val="22"/>
          <w:lang w:val="es-ES_tradnl"/>
        </w:rPr>
      </w:pPr>
      <w:r w:rsidRPr="00A71616">
        <w:rPr>
          <w:rFonts w:ascii="Arial" w:hAnsi="Arial" w:cs="Arial"/>
          <w:b/>
          <w:spacing w:val="-3"/>
          <w:sz w:val="22"/>
          <w:lang w:val="es-ES_tradnl"/>
        </w:rPr>
        <w:tab/>
        <w:t>ENCABEZADO:</w:t>
      </w:r>
    </w:p>
    <w:p w14:paraId="1A75B1F8" w14:textId="77777777" w:rsidR="000D255C" w:rsidRPr="00A71616" w:rsidRDefault="000D255C" w:rsidP="00574CE5">
      <w:pPr>
        <w:tabs>
          <w:tab w:val="left" w:pos="567"/>
        </w:tabs>
        <w:suppressAutoHyphens/>
        <w:spacing w:line="260" w:lineRule="exact"/>
        <w:ind w:left="284" w:right="141"/>
        <w:jc w:val="both"/>
        <w:outlineLvl w:val="0"/>
        <w:rPr>
          <w:rFonts w:ascii="Arial" w:hAnsi="Arial" w:cs="Arial"/>
          <w:b/>
          <w:spacing w:val="-3"/>
          <w:sz w:val="22"/>
          <w:lang w:val="es-ES_tradnl"/>
        </w:rPr>
      </w:pPr>
    </w:p>
    <w:tbl>
      <w:tblPr>
        <w:tblStyle w:val="Tablaconcuadrcul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4707"/>
      </w:tblGrid>
      <w:tr w:rsidR="002E05B2" w:rsidRPr="00A71616" w14:paraId="56627454" w14:textId="77777777" w:rsidTr="006E36AE">
        <w:tc>
          <w:tcPr>
            <w:tcW w:w="4847" w:type="dxa"/>
          </w:tcPr>
          <w:p w14:paraId="30393A75" w14:textId="77777777" w:rsidR="002E05B2" w:rsidRPr="00A71616" w:rsidRDefault="006E36AE" w:rsidP="008B1094">
            <w:pPr>
              <w:suppressAutoHyphens/>
              <w:spacing w:line="260" w:lineRule="exact"/>
              <w:ind w:right="514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>
              <w:rPr>
                <w:rFonts w:ascii="Arial" w:hAnsi="Arial" w:cs="Arial"/>
                <w:spacing w:val="-3"/>
                <w:sz w:val="22"/>
                <w:lang w:val="es-ES_tradnl"/>
              </w:rPr>
              <w:t>OBRA</w:t>
            </w:r>
            <w:r w:rsidR="002E05B2" w:rsidRPr="00A71616">
              <w:rPr>
                <w:rFonts w:ascii="Arial" w:hAnsi="Arial" w:cs="Arial"/>
                <w:spacing w:val="-3"/>
                <w:sz w:val="22"/>
                <w:lang w:val="es-ES_tradnl"/>
              </w:rPr>
              <w:t>:</w:t>
            </w:r>
          </w:p>
        </w:tc>
        <w:tc>
          <w:tcPr>
            <w:tcW w:w="4826" w:type="dxa"/>
          </w:tcPr>
          <w:p w14:paraId="1E84594C" w14:textId="77777777" w:rsidR="002E05B2" w:rsidRPr="00A71616" w:rsidRDefault="002E05B2" w:rsidP="000D255C">
            <w:pPr>
              <w:suppressAutoHyphens/>
              <w:spacing w:after="240" w:line="260" w:lineRule="exact"/>
              <w:ind w:right="142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A71616">
              <w:rPr>
                <w:rFonts w:ascii="Arial" w:hAnsi="Arial" w:cs="Arial"/>
                <w:spacing w:val="-3"/>
                <w:sz w:val="22"/>
                <w:lang w:val="es-ES_tradnl"/>
              </w:rPr>
              <w:t>Se anotará el nombre de la obra y el lugar donde se efectuarán los trabajos.</w:t>
            </w:r>
          </w:p>
        </w:tc>
      </w:tr>
      <w:tr w:rsidR="002E05B2" w:rsidRPr="00A71616" w14:paraId="7376FE55" w14:textId="77777777" w:rsidTr="006E36AE">
        <w:tc>
          <w:tcPr>
            <w:tcW w:w="4847" w:type="dxa"/>
          </w:tcPr>
          <w:p w14:paraId="1A158B71" w14:textId="77777777" w:rsidR="002E05B2" w:rsidRPr="00A71616" w:rsidRDefault="002E05B2" w:rsidP="00AE0F8F">
            <w:pPr>
              <w:suppressAutoHyphens/>
              <w:spacing w:after="240" w:line="260" w:lineRule="exact"/>
              <w:ind w:right="515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A71616">
              <w:rPr>
                <w:rFonts w:ascii="Arial" w:hAnsi="Arial" w:cs="Arial"/>
                <w:spacing w:val="-3"/>
                <w:sz w:val="22"/>
                <w:lang w:val="es-ES_tradnl"/>
              </w:rPr>
              <w:t xml:space="preserve">NOMBRE O RAZÓN SOCIAL DEL </w:t>
            </w:r>
            <w:r w:rsidR="00171FDA">
              <w:rPr>
                <w:rFonts w:ascii="Arial" w:hAnsi="Arial" w:cs="Arial"/>
                <w:spacing w:val="-3"/>
                <w:sz w:val="22"/>
                <w:lang w:val="es-ES_tradnl"/>
              </w:rPr>
              <w:t>PARTICIPANTE</w:t>
            </w:r>
            <w:r w:rsidRPr="00A71616">
              <w:rPr>
                <w:rFonts w:ascii="Arial" w:hAnsi="Arial" w:cs="Arial"/>
                <w:spacing w:val="-3"/>
                <w:sz w:val="22"/>
                <w:lang w:val="es-ES_tradnl"/>
              </w:rPr>
              <w:t>:</w:t>
            </w:r>
          </w:p>
        </w:tc>
        <w:tc>
          <w:tcPr>
            <w:tcW w:w="4826" w:type="dxa"/>
          </w:tcPr>
          <w:p w14:paraId="4793281F" w14:textId="77777777" w:rsidR="002E05B2" w:rsidRPr="00A71616" w:rsidRDefault="002E05B2" w:rsidP="00AE0F8F">
            <w:pPr>
              <w:suppressAutoHyphens/>
              <w:spacing w:after="240" w:line="260" w:lineRule="exact"/>
              <w:ind w:right="142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A71616">
              <w:rPr>
                <w:rFonts w:ascii="Arial" w:hAnsi="Arial" w:cs="Arial"/>
                <w:spacing w:val="-3"/>
                <w:sz w:val="22"/>
                <w:lang w:val="es-ES_tradnl"/>
              </w:rPr>
              <w:t xml:space="preserve">Se anotará el Nombre o Razón social completa del </w:t>
            </w:r>
            <w:r w:rsidR="00171FDA">
              <w:rPr>
                <w:rFonts w:ascii="Arial" w:hAnsi="Arial" w:cs="Arial"/>
                <w:spacing w:val="-3"/>
                <w:sz w:val="22"/>
                <w:lang w:val="es-ES_tradnl"/>
              </w:rPr>
              <w:t>Participante</w:t>
            </w:r>
            <w:r w:rsidRPr="00A71616">
              <w:rPr>
                <w:rFonts w:ascii="Arial" w:hAnsi="Arial" w:cs="Arial"/>
                <w:spacing w:val="-3"/>
                <w:sz w:val="22"/>
                <w:lang w:val="es-ES_tradnl"/>
              </w:rPr>
              <w:t>.</w:t>
            </w:r>
          </w:p>
        </w:tc>
      </w:tr>
      <w:tr w:rsidR="002E05B2" w:rsidRPr="00A71616" w14:paraId="259CE742" w14:textId="77777777" w:rsidTr="006E36AE">
        <w:tc>
          <w:tcPr>
            <w:tcW w:w="4847" w:type="dxa"/>
          </w:tcPr>
          <w:p w14:paraId="3707F140" w14:textId="77777777" w:rsidR="002E05B2" w:rsidRPr="00A71616" w:rsidRDefault="002E05B2" w:rsidP="00AE0F8F">
            <w:pPr>
              <w:suppressAutoHyphens/>
              <w:spacing w:line="260" w:lineRule="exact"/>
              <w:ind w:right="514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A71616">
              <w:rPr>
                <w:rFonts w:ascii="Arial" w:hAnsi="Arial" w:cs="Arial"/>
                <w:spacing w:val="-3"/>
                <w:sz w:val="22"/>
                <w:lang w:val="es-ES_tradnl"/>
              </w:rPr>
              <w:t xml:space="preserve">FIRMA DEL </w:t>
            </w:r>
            <w:r w:rsidR="00171FDA">
              <w:rPr>
                <w:rFonts w:ascii="Arial" w:hAnsi="Arial" w:cs="Arial"/>
                <w:spacing w:val="-3"/>
                <w:sz w:val="22"/>
                <w:lang w:val="es-ES_tradnl"/>
              </w:rPr>
              <w:t>PARTICIPANTE</w:t>
            </w:r>
            <w:r w:rsidRPr="00A71616">
              <w:rPr>
                <w:rFonts w:ascii="Arial" w:hAnsi="Arial" w:cs="Arial"/>
                <w:spacing w:val="-3"/>
                <w:sz w:val="22"/>
                <w:lang w:val="es-ES_tradnl"/>
              </w:rPr>
              <w:t>:</w:t>
            </w:r>
          </w:p>
        </w:tc>
        <w:tc>
          <w:tcPr>
            <w:tcW w:w="4826" w:type="dxa"/>
          </w:tcPr>
          <w:p w14:paraId="46BEED28" w14:textId="77777777" w:rsidR="002E05B2" w:rsidRPr="00A71616" w:rsidRDefault="002E05B2" w:rsidP="000D255C">
            <w:pPr>
              <w:suppressAutoHyphens/>
              <w:spacing w:after="240" w:line="260" w:lineRule="exact"/>
              <w:ind w:right="142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A71616">
              <w:rPr>
                <w:rFonts w:ascii="Arial" w:hAnsi="Arial" w:cs="Arial"/>
                <w:spacing w:val="-3"/>
                <w:sz w:val="22"/>
                <w:lang w:val="es-ES_tradnl"/>
              </w:rPr>
              <w:t xml:space="preserve">Este espacio servirá para que firme el Representante legal del </w:t>
            </w:r>
            <w:r w:rsidR="00171FDA">
              <w:rPr>
                <w:rFonts w:ascii="Arial" w:hAnsi="Arial" w:cs="Arial"/>
                <w:spacing w:val="-3"/>
                <w:sz w:val="22"/>
                <w:lang w:val="es-ES_tradnl"/>
              </w:rPr>
              <w:t>Participante</w:t>
            </w:r>
            <w:r w:rsidRPr="00A71616">
              <w:rPr>
                <w:rFonts w:ascii="Arial" w:hAnsi="Arial" w:cs="Arial"/>
                <w:spacing w:val="-3"/>
                <w:sz w:val="22"/>
                <w:lang w:val="es-ES_tradnl"/>
              </w:rPr>
              <w:t>.</w:t>
            </w:r>
          </w:p>
        </w:tc>
      </w:tr>
      <w:tr w:rsidR="002E05B2" w:rsidRPr="00A71616" w14:paraId="56DEDF15" w14:textId="77777777" w:rsidTr="006E36AE">
        <w:tc>
          <w:tcPr>
            <w:tcW w:w="4847" w:type="dxa"/>
          </w:tcPr>
          <w:p w14:paraId="0F608CA5" w14:textId="77777777" w:rsidR="002E05B2" w:rsidRPr="00A71616" w:rsidRDefault="002E05B2" w:rsidP="008B1094">
            <w:pPr>
              <w:suppressAutoHyphens/>
              <w:spacing w:line="260" w:lineRule="exact"/>
              <w:ind w:right="514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A71616">
              <w:rPr>
                <w:rFonts w:ascii="Arial" w:hAnsi="Arial" w:cs="Arial"/>
                <w:spacing w:val="-3"/>
                <w:sz w:val="22"/>
                <w:lang w:val="es-ES_tradnl"/>
              </w:rPr>
              <w:t>HOJA ____ DE__</w:t>
            </w:r>
            <w:proofErr w:type="gramStart"/>
            <w:r w:rsidRPr="00A71616">
              <w:rPr>
                <w:rFonts w:ascii="Arial" w:hAnsi="Arial" w:cs="Arial"/>
                <w:spacing w:val="-3"/>
                <w:sz w:val="22"/>
                <w:lang w:val="es-ES_tradnl"/>
              </w:rPr>
              <w:t>_ :</w:t>
            </w:r>
            <w:proofErr w:type="gramEnd"/>
          </w:p>
        </w:tc>
        <w:tc>
          <w:tcPr>
            <w:tcW w:w="4826" w:type="dxa"/>
          </w:tcPr>
          <w:p w14:paraId="06005C3A" w14:textId="77777777" w:rsidR="002E05B2" w:rsidRPr="00A71616" w:rsidRDefault="002E05B2" w:rsidP="000D255C">
            <w:pPr>
              <w:suppressAutoHyphens/>
              <w:spacing w:after="240" w:line="260" w:lineRule="exact"/>
              <w:ind w:right="142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A71616">
              <w:rPr>
                <w:rFonts w:ascii="Arial" w:hAnsi="Arial" w:cs="Arial"/>
                <w:spacing w:val="-3"/>
                <w:sz w:val="22"/>
                <w:lang w:val="es-ES_tradnl"/>
              </w:rPr>
              <w:t xml:space="preserve">Se anotará en primer término el número de hoja y en segundo el de las hojas empleadas por el </w:t>
            </w:r>
            <w:r w:rsidR="00171FDA">
              <w:rPr>
                <w:rFonts w:ascii="Arial" w:hAnsi="Arial" w:cs="Arial"/>
                <w:spacing w:val="-3"/>
                <w:sz w:val="22"/>
                <w:lang w:val="es-ES_tradnl"/>
              </w:rPr>
              <w:t>Participante</w:t>
            </w:r>
            <w:r w:rsidRPr="00A71616">
              <w:rPr>
                <w:rFonts w:ascii="Arial" w:hAnsi="Arial" w:cs="Arial"/>
                <w:spacing w:val="-3"/>
                <w:sz w:val="22"/>
                <w:lang w:val="es-ES_tradnl"/>
              </w:rPr>
              <w:t xml:space="preserve"> en este documento.</w:t>
            </w:r>
          </w:p>
        </w:tc>
      </w:tr>
    </w:tbl>
    <w:p w14:paraId="3F210371" w14:textId="77777777" w:rsidR="00574CE5" w:rsidRPr="00A71616" w:rsidRDefault="00574CE5" w:rsidP="00574CE5">
      <w:pPr>
        <w:suppressAutoHyphens/>
        <w:spacing w:line="260" w:lineRule="exact"/>
        <w:ind w:left="284" w:right="141"/>
        <w:jc w:val="both"/>
        <w:rPr>
          <w:rFonts w:ascii="Arial" w:hAnsi="Arial" w:cs="Arial"/>
          <w:spacing w:val="-3"/>
          <w:sz w:val="22"/>
          <w:lang w:val="es-ES_tradnl"/>
        </w:rPr>
      </w:pPr>
    </w:p>
    <w:p w14:paraId="708DE595" w14:textId="77777777" w:rsidR="00574CE5" w:rsidRPr="00A71616" w:rsidRDefault="00574CE5" w:rsidP="00574CE5">
      <w:pPr>
        <w:tabs>
          <w:tab w:val="left" w:pos="851"/>
        </w:tabs>
        <w:suppressAutoHyphens/>
        <w:spacing w:line="260" w:lineRule="exact"/>
        <w:ind w:left="284" w:right="141"/>
        <w:jc w:val="both"/>
        <w:outlineLvl w:val="0"/>
        <w:rPr>
          <w:rFonts w:ascii="Arial" w:hAnsi="Arial" w:cs="Arial"/>
          <w:b/>
          <w:spacing w:val="-3"/>
          <w:sz w:val="22"/>
          <w:lang w:val="es-ES_tradnl"/>
        </w:rPr>
      </w:pPr>
      <w:r w:rsidRPr="00A71616">
        <w:rPr>
          <w:rFonts w:ascii="Arial" w:hAnsi="Arial" w:cs="Arial"/>
          <w:b/>
          <w:spacing w:val="-3"/>
          <w:sz w:val="22"/>
          <w:lang w:val="es-ES_tradnl"/>
        </w:rPr>
        <w:tab/>
        <w:t>COLUMNAS:</w:t>
      </w:r>
    </w:p>
    <w:tbl>
      <w:tblPr>
        <w:tblStyle w:val="Tablaconcuadrcula"/>
        <w:tblpPr w:leftFromText="141" w:rightFromText="141" w:vertAnchor="text" w:tblpX="284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2"/>
        <w:gridCol w:w="4859"/>
      </w:tblGrid>
      <w:tr w:rsidR="00C152E2" w:rsidRPr="00A71616" w14:paraId="13764A35" w14:textId="77777777" w:rsidTr="008B44E6">
        <w:tc>
          <w:tcPr>
            <w:tcW w:w="4940" w:type="dxa"/>
          </w:tcPr>
          <w:p w14:paraId="0EAD75AD" w14:textId="77777777" w:rsidR="00C152E2" w:rsidRPr="00A71616" w:rsidRDefault="00C152E2" w:rsidP="008B44E6">
            <w:pPr>
              <w:suppressAutoHyphens/>
              <w:spacing w:after="240" w:line="260" w:lineRule="exact"/>
              <w:ind w:right="142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A71616">
              <w:rPr>
                <w:rFonts w:ascii="Arial" w:hAnsi="Arial" w:cs="Arial"/>
                <w:spacing w:val="-3"/>
                <w:sz w:val="22"/>
                <w:lang w:val="es-ES_tradnl"/>
              </w:rPr>
              <w:t>No.</w:t>
            </w:r>
          </w:p>
        </w:tc>
        <w:tc>
          <w:tcPr>
            <w:tcW w:w="4941" w:type="dxa"/>
          </w:tcPr>
          <w:p w14:paraId="2F881ABB" w14:textId="77777777" w:rsidR="00C152E2" w:rsidRPr="00F25201" w:rsidRDefault="00C152E2" w:rsidP="008B44E6">
            <w:pPr>
              <w:suppressAutoHyphens/>
              <w:spacing w:after="240" w:line="260" w:lineRule="exact"/>
              <w:ind w:right="142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>Se anotará el número progresivo que corresponda a las Embarcaciones (principales).</w:t>
            </w:r>
            <w:r w:rsidR="00725F29" w:rsidRPr="00F25201">
              <w:rPr>
                <w:rFonts w:eastAsiaTheme="minorHAnsi"/>
                <w:noProof/>
              </w:rPr>
              <w:t xml:space="preserve"> </w:t>
            </w:r>
          </w:p>
        </w:tc>
      </w:tr>
      <w:tr w:rsidR="00C152E2" w:rsidRPr="00A71616" w14:paraId="0875DFFE" w14:textId="77777777" w:rsidTr="008B44E6">
        <w:tc>
          <w:tcPr>
            <w:tcW w:w="4940" w:type="dxa"/>
          </w:tcPr>
          <w:p w14:paraId="3C0997AA" w14:textId="77777777" w:rsidR="00C152E2" w:rsidRPr="00A71616" w:rsidRDefault="002E05B2" w:rsidP="008B44E6">
            <w:pPr>
              <w:suppressAutoHyphens/>
              <w:spacing w:after="240" w:line="260" w:lineRule="exact"/>
              <w:ind w:right="515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A71616">
              <w:rPr>
                <w:rFonts w:ascii="Arial" w:hAnsi="Arial" w:cs="Arial"/>
                <w:spacing w:val="-3"/>
                <w:sz w:val="22"/>
                <w:lang w:val="es-ES_tradnl"/>
              </w:rPr>
              <w:t>NOM</w:t>
            </w:r>
            <w:r w:rsidR="006E36AE">
              <w:rPr>
                <w:rFonts w:ascii="Arial" w:hAnsi="Arial" w:cs="Arial"/>
                <w:spacing w:val="-3"/>
                <w:sz w:val="22"/>
                <w:lang w:val="es-ES_tradnl"/>
              </w:rPr>
              <w:t>BRE Y MODELO DE LA EMBARCACIÓN.</w:t>
            </w:r>
          </w:p>
        </w:tc>
        <w:tc>
          <w:tcPr>
            <w:tcW w:w="4941" w:type="dxa"/>
          </w:tcPr>
          <w:p w14:paraId="570C2860" w14:textId="77777777" w:rsidR="00C152E2" w:rsidRPr="00F25201" w:rsidRDefault="002E05B2" w:rsidP="008B44E6">
            <w:pPr>
              <w:suppressAutoHyphens/>
              <w:spacing w:after="240" w:line="260" w:lineRule="exact"/>
              <w:ind w:right="142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>Se anotará el nombre completo y el modelo de las Embarcaciones (principales).</w:t>
            </w:r>
            <w:r w:rsidR="00725F29" w:rsidRPr="00F25201">
              <w:rPr>
                <w:rFonts w:eastAsiaTheme="minorHAnsi"/>
                <w:noProof/>
              </w:rPr>
              <w:t xml:space="preserve"> </w:t>
            </w:r>
          </w:p>
        </w:tc>
      </w:tr>
      <w:tr w:rsidR="005674F4" w:rsidRPr="00A71616" w14:paraId="698014FB" w14:textId="77777777" w:rsidTr="008B44E6">
        <w:tc>
          <w:tcPr>
            <w:tcW w:w="4940" w:type="dxa"/>
          </w:tcPr>
          <w:p w14:paraId="2D1EC314" w14:textId="77777777" w:rsidR="005674F4" w:rsidRPr="00A71616" w:rsidRDefault="005674F4" w:rsidP="008B44E6">
            <w:pPr>
              <w:suppressAutoHyphens/>
              <w:spacing w:after="240" w:line="260" w:lineRule="exact"/>
              <w:ind w:right="515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>
              <w:rPr>
                <w:rFonts w:ascii="Arial" w:hAnsi="Arial" w:cs="Arial"/>
                <w:spacing w:val="-3"/>
                <w:sz w:val="22"/>
                <w:lang w:val="es-ES_tradnl"/>
              </w:rPr>
              <w:t>ESPECIFICACIONES TÉCNICAS.</w:t>
            </w:r>
          </w:p>
        </w:tc>
        <w:tc>
          <w:tcPr>
            <w:tcW w:w="4941" w:type="dxa"/>
          </w:tcPr>
          <w:p w14:paraId="102EABC3" w14:textId="06355956" w:rsidR="005674F4" w:rsidRPr="00A71616" w:rsidRDefault="005674F4" w:rsidP="008B44E6">
            <w:pPr>
              <w:suppressAutoHyphens/>
              <w:spacing w:after="240" w:line="260" w:lineRule="exact"/>
              <w:ind w:right="142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>
              <w:rPr>
                <w:rFonts w:ascii="Arial" w:hAnsi="Arial" w:cs="Arial"/>
                <w:spacing w:val="-3"/>
                <w:sz w:val="22"/>
                <w:lang w:val="es-ES_tradnl"/>
              </w:rPr>
              <w:t>Se anotar</w:t>
            </w:r>
            <w:r w:rsidR="006F6ED1">
              <w:rPr>
                <w:rFonts w:ascii="Arial" w:hAnsi="Arial" w:cs="Arial"/>
                <w:spacing w:val="-3"/>
                <w:sz w:val="22"/>
                <w:lang w:val="es-ES_tradnl"/>
              </w:rPr>
              <w:t>á</w:t>
            </w:r>
            <w:r>
              <w:rPr>
                <w:rFonts w:ascii="Arial" w:hAnsi="Arial" w:cs="Arial"/>
                <w:spacing w:val="-3"/>
                <w:sz w:val="22"/>
                <w:lang w:val="es-ES_tradnl"/>
              </w:rPr>
              <w:t xml:space="preserve"> las dimensiones de la embarcación: Manga, Eslora, Puntal, Calado</w:t>
            </w:r>
            <w:r w:rsidR="00D555B3">
              <w:rPr>
                <w:rFonts w:ascii="Arial" w:hAnsi="Arial" w:cs="Arial"/>
                <w:spacing w:val="-3"/>
                <w:sz w:val="22"/>
                <w:lang w:val="es-ES_tradnl"/>
              </w:rPr>
              <w:t>, Tipo Posicionamiento.</w:t>
            </w:r>
          </w:p>
        </w:tc>
      </w:tr>
      <w:tr w:rsidR="002E05B2" w:rsidRPr="00A71616" w14:paraId="481D692B" w14:textId="77777777" w:rsidTr="008B44E6">
        <w:tc>
          <w:tcPr>
            <w:tcW w:w="4940" w:type="dxa"/>
          </w:tcPr>
          <w:p w14:paraId="71B1C369" w14:textId="77777777" w:rsidR="002E05B2" w:rsidRPr="00A71616" w:rsidRDefault="002E05B2" w:rsidP="008B44E6">
            <w:pPr>
              <w:suppressAutoHyphens/>
              <w:spacing w:after="240" w:line="260" w:lineRule="exact"/>
              <w:ind w:right="142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A71616">
              <w:rPr>
                <w:rFonts w:ascii="Arial" w:hAnsi="Arial" w:cs="Arial"/>
                <w:spacing w:val="-3"/>
                <w:sz w:val="22"/>
                <w:lang w:val="es-ES_tradnl"/>
              </w:rPr>
              <w:t>USOS ACTUALES:</w:t>
            </w:r>
          </w:p>
        </w:tc>
        <w:tc>
          <w:tcPr>
            <w:tcW w:w="4941" w:type="dxa"/>
          </w:tcPr>
          <w:p w14:paraId="4BA2985E" w14:textId="77777777" w:rsidR="002E05B2" w:rsidRPr="00A71616" w:rsidRDefault="00996B62" w:rsidP="008B44E6">
            <w:pPr>
              <w:suppressAutoHyphens/>
              <w:spacing w:after="240" w:line="260" w:lineRule="exact"/>
              <w:ind w:right="142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A71616">
              <w:rPr>
                <w:rFonts w:ascii="Arial" w:hAnsi="Arial" w:cs="Arial"/>
                <w:spacing w:val="-3"/>
                <w:sz w:val="22"/>
                <w:lang w:val="es-ES_tradnl"/>
              </w:rPr>
              <w:t>Se anotará el uso o usos que actualmente se le está dando a la Embarcación y su notación de clase completa.</w:t>
            </w:r>
          </w:p>
          <w:p w14:paraId="37BC267D" w14:textId="77777777" w:rsidR="002E05B2" w:rsidRPr="00A71616" w:rsidRDefault="002E05B2" w:rsidP="008B44E6">
            <w:pPr>
              <w:suppressAutoHyphens/>
              <w:spacing w:after="240" w:line="260" w:lineRule="exact"/>
              <w:ind w:right="142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A71616">
              <w:rPr>
                <w:rFonts w:ascii="Arial" w:hAnsi="Arial" w:cs="Arial"/>
                <w:spacing w:val="-3"/>
                <w:sz w:val="22"/>
                <w:lang w:val="es-ES_tradnl"/>
              </w:rPr>
              <w:t xml:space="preserve">El </w:t>
            </w:r>
            <w:r w:rsidR="00171FDA">
              <w:rPr>
                <w:rFonts w:ascii="Arial" w:hAnsi="Arial" w:cs="Arial"/>
                <w:spacing w:val="-3"/>
                <w:sz w:val="22"/>
                <w:lang w:val="es-ES_tradnl"/>
              </w:rPr>
              <w:t>Participante</w:t>
            </w:r>
            <w:r w:rsidRPr="00A71616">
              <w:rPr>
                <w:rFonts w:ascii="Arial" w:hAnsi="Arial" w:cs="Arial"/>
                <w:spacing w:val="-3"/>
                <w:sz w:val="22"/>
                <w:lang w:val="es-ES_tradnl"/>
              </w:rPr>
              <w:t xml:space="preserve"> deberá manifestar en este apartado, el número de contrato, los datos generales de la persona con quien se tiene formalizado (Nombre, dirección teléfono, etc.) y </w:t>
            </w:r>
            <w:r w:rsidRPr="00A71616">
              <w:rPr>
                <w:rFonts w:ascii="Arial" w:hAnsi="Arial" w:cs="Arial"/>
                <w:spacing w:val="-3"/>
                <w:sz w:val="22"/>
                <w:lang w:val="es-ES_tradnl"/>
              </w:rPr>
              <w:lastRenderedPageBreak/>
              <w:t>las actividades que la embarcación se encuentre desarrollando.</w:t>
            </w:r>
          </w:p>
        </w:tc>
      </w:tr>
    </w:tbl>
    <w:p w14:paraId="2B5875B5" w14:textId="3650B899" w:rsidR="00574CE5" w:rsidRPr="00A71616" w:rsidRDefault="008B44E6" w:rsidP="00574CE5">
      <w:pPr>
        <w:suppressAutoHyphens/>
        <w:spacing w:line="260" w:lineRule="exact"/>
        <w:ind w:left="284" w:right="141"/>
        <w:jc w:val="both"/>
        <w:rPr>
          <w:rFonts w:ascii="Arial" w:hAnsi="Arial" w:cs="Arial"/>
          <w:spacing w:val="-3"/>
          <w:sz w:val="22"/>
          <w:lang w:val="es-ES_tradnl"/>
        </w:rPr>
      </w:pPr>
      <w:r>
        <w:rPr>
          <w:rFonts w:ascii="Arial" w:hAnsi="Arial" w:cs="Arial"/>
          <w:spacing w:val="-3"/>
          <w:sz w:val="22"/>
          <w:lang w:val="es-ES_tradnl"/>
        </w:rPr>
        <w:lastRenderedPageBreak/>
        <w:br w:type="textWrapping" w:clear="all"/>
      </w:r>
    </w:p>
    <w:p w14:paraId="7BA8677C" w14:textId="77777777" w:rsidR="00574CE5" w:rsidRPr="00A71616" w:rsidRDefault="00574CE5" w:rsidP="002E05B2">
      <w:pPr>
        <w:tabs>
          <w:tab w:val="left" w:pos="851"/>
        </w:tabs>
        <w:suppressAutoHyphens/>
        <w:spacing w:line="260" w:lineRule="exact"/>
        <w:ind w:left="284" w:right="141"/>
        <w:jc w:val="both"/>
        <w:outlineLvl w:val="0"/>
        <w:rPr>
          <w:rFonts w:ascii="Arial" w:hAnsi="Arial" w:cs="Arial"/>
          <w:b/>
          <w:spacing w:val="-3"/>
          <w:sz w:val="22"/>
          <w:lang w:val="es-ES_tradnl"/>
        </w:rPr>
      </w:pPr>
      <w:r w:rsidRPr="00A71616">
        <w:rPr>
          <w:rFonts w:ascii="Arial" w:hAnsi="Arial" w:cs="Arial"/>
          <w:b/>
          <w:spacing w:val="-3"/>
          <w:sz w:val="22"/>
          <w:lang w:val="es-ES_tradnl"/>
        </w:rPr>
        <w:tab/>
      </w:r>
      <w:r w:rsidR="002E05B2" w:rsidRPr="00A71616">
        <w:rPr>
          <w:rFonts w:ascii="Arial" w:hAnsi="Arial" w:cs="Arial"/>
          <w:b/>
          <w:spacing w:val="-3"/>
          <w:sz w:val="22"/>
          <w:lang w:val="es-ES_tradnl"/>
        </w:rPr>
        <w:t>DISPONIBILIDAD:</w:t>
      </w:r>
    </w:p>
    <w:p w14:paraId="0696EBDF" w14:textId="77777777" w:rsidR="002E05B2" w:rsidRPr="00A71616" w:rsidRDefault="002E05B2" w:rsidP="00574CE5">
      <w:pPr>
        <w:tabs>
          <w:tab w:val="left" w:pos="1134"/>
          <w:tab w:val="left" w:pos="5103"/>
        </w:tabs>
        <w:suppressAutoHyphens/>
        <w:spacing w:line="260" w:lineRule="exact"/>
        <w:ind w:left="5103" w:right="141" w:hanging="4819"/>
        <w:jc w:val="both"/>
        <w:outlineLvl w:val="0"/>
        <w:rPr>
          <w:rFonts w:ascii="Arial" w:hAnsi="Arial" w:cs="Arial"/>
          <w:spacing w:val="-3"/>
          <w:sz w:val="22"/>
          <w:lang w:val="es-ES_tradnl"/>
        </w:rPr>
      </w:pPr>
    </w:p>
    <w:tbl>
      <w:tblPr>
        <w:tblStyle w:val="Tablaconcuadrcul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7"/>
        <w:gridCol w:w="4730"/>
      </w:tblGrid>
      <w:tr w:rsidR="001F01F0" w:rsidRPr="00F25201" w14:paraId="11436F97" w14:textId="77777777" w:rsidTr="001F01F0">
        <w:tc>
          <w:tcPr>
            <w:tcW w:w="4940" w:type="dxa"/>
          </w:tcPr>
          <w:p w14:paraId="66E38C2C" w14:textId="77777777" w:rsidR="002E05B2" w:rsidRPr="00F25201" w:rsidRDefault="002E05B2" w:rsidP="001F01F0">
            <w:pPr>
              <w:suppressAutoHyphens/>
              <w:spacing w:after="240" w:line="260" w:lineRule="exact"/>
              <w:ind w:right="142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>FECHA:</w:t>
            </w:r>
            <w:r w:rsidR="00F25201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941" w:type="dxa"/>
          </w:tcPr>
          <w:p w14:paraId="42855CBC" w14:textId="77777777" w:rsidR="002E05B2" w:rsidRPr="00F25201" w:rsidRDefault="002E05B2" w:rsidP="00725F29">
            <w:pPr>
              <w:suppressAutoHyphens/>
              <w:spacing w:after="240" w:line="260" w:lineRule="exact"/>
              <w:ind w:right="142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C568EB">
              <w:rPr>
                <w:rFonts w:ascii="Arial" w:hAnsi="Arial" w:cs="Arial"/>
                <w:spacing w:val="-3"/>
                <w:sz w:val="22"/>
                <w:lang w:val="es-ES_tradnl"/>
              </w:rPr>
              <w:t>Se anotará la fecha en que estarán disponibles las Embarcaciones (</w:t>
            </w:r>
            <w:r w:rsidR="008B0763" w:rsidRPr="00C568EB">
              <w:rPr>
                <w:rFonts w:ascii="Arial" w:hAnsi="Arial" w:cs="Arial"/>
                <w:spacing w:val="-3"/>
                <w:sz w:val="22"/>
                <w:lang w:val="es-ES_tradnl"/>
              </w:rPr>
              <w:t xml:space="preserve">principales) </w:t>
            </w:r>
            <w:r w:rsidRPr="00C568EB">
              <w:rPr>
                <w:rFonts w:ascii="Arial" w:hAnsi="Arial" w:cs="Arial"/>
                <w:spacing w:val="-3"/>
                <w:sz w:val="22"/>
                <w:lang w:val="es-ES_tradnl"/>
              </w:rPr>
              <w:t>en el sitio de ejecución de los trabajos.</w:t>
            </w:r>
          </w:p>
        </w:tc>
      </w:tr>
      <w:tr w:rsidR="002E05B2" w:rsidRPr="00F25201" w14:paraId="24602764" w14:textId="77777777" w:rsidTr="001F01F0">
        <w:tc>
          <w:tcPr>
            <w:tcW w:w="4940" w:type="dxa"/>
          </w:tcPr>
          <w:p w14:paraId="631CBEC8" w14:textId="77777777" w:rsidR="002E05B2" w:rsidRPr="00F25201" w:rsidRDefault="002E05B2" w:rsidP="001F01F0">
            <w:pPr>
              <w:suppressAutoHyphens/>
              <w:spacing w:after="240" w:line="260" w:lineRule="exact"/>
              <w:ind w:right="142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>UBICACIÓN FÍSICA:</w:t>
            </w:r>
          </w:p>
        </w:tc>
        <w:tc>
          <w:tcPr>
            <w:tcW w:w="4941" w:type="dxa"/>
          </w:tcPr>
          <w:p w14:paraId="60CFF112" w14:textId="77777777" w:rsidR="002E05B2" w:rsidRPr="00F25201" w:rsidRDefault="002E05B2" w:rsidP="00725F29">
            <w:pPr>
              <w:suppressAutoHyphens/>
              <w:spacing w:after="240" w:line="260" w:lineRule="exact"/>
              <w:ind w:right="142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>Se anotará la ubicación precisa en la que se encuentran actualmente las Embarcaciones (principales) propuestos para la ejecución de los trabajos.</w:t>
            </w:r>
          </w:p>
        </w:tc>
      </w:tr>
      <w:tr w:rsidR="002E05B2" w:rsidRPr="00F25201" w14:paraId="7F931869" w14:textId="77777777" w:rsidTr="001F01F0">
        <w:tc>
          <w:tcPr>
            <w:tcW w:w="4940" w:type="dxa"/>
          </w:tcPr>
          <w:p w14:paraId="17D3F7BB" w14:textId="77777777" w:rsidR="002E05B2" w:rsidRPr="00F25201" w:rsidRDefault="002E05B2" w:rsidP="001F01F0">
            <w:pPr>
              <w:suppressAutoHyphens/>
              <w:spacing w:after="240" w:line="260" w:lineRule="exact"/>
              <w:ind w:right="142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>PROPIEDAD:</w:t>
            </w:r>
          </w:p>
        </w:tc>
        <w:tc>
          <w:tcPr>
            <w:tcW w:w="4941" w:type="dxa"/>
          </w:tcPr>
          <w:p w14:paraId="39D37097" w14:textId="0F8A8126" w:rsidR="002E05B2" w:rsidRPr="00F25201" w:rsidRDefault="00996B62" w:rsidP="00725F29">
            <w:pPr>
              <w:suppressAutoHyphens/>
              <w:spacing w:after="240" w:line="260" w:lineRule="exact"/>
              <w:ind w:right="142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>Se marcará con una “</w:t>
            </w:r>
            <w:proofErr w:type="gramStart"/>
            <w:r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>X“</w:t>
            </w:r>
            <w:r w:rsidR="006F6ED1">
              <w:rPr>
                <w:rFonts w:ascii="Arial" w:hAnsi="Arial" w:cs="Arial"/>
                <w:spacing w:val="-3"/>
                <w:sz w:val="22"/>
                <w:lang w:val="es-ES_tradnl"/>
              </w:rPr>
              <w:t xml:space="preserve"> </w:t>
            </w:r>
            <w:r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>cuando</w:t>
            </w:r>
            <w:proofErr w:type="gramEnd"/>
            <w:r w:rsidR="006F6ED1">
              <w:rPr>
                <w:rFonts w:ascii="Arial" w:hAnsi="Arial" w:cs="Arial"/>
                <w:spacing w:val="-3"/>
                <w:sz w:val="22"/>
                <w:lang w:val="es-ES_tradnl"/>
              </w:rPr>
              <w:t xml:space="preserve"> </w:t>
            </w:r>
            <w:r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>las Embarcaciones (principales) sean propias; en caso contrario se pondrán los datos generales del operador.</w:t>
            </w:r>
          </w:p>
        </w:tc>
      </w:tr>
      <w:tr w:rsidR="002E05B2" w:rsidRPr="00F25201" w14:paraId="682755C3" w14:textId="77777777" w:rsidTr="001F01F0">
        <w:tc>
          <w:tcPr>
            <w:tcW w:w="4940" w:type="dxa"/>
          </w:tcPr>
          <w:p w14:paraId="491C5FE4" w14:textId="77777777" w:rsidR="002E05B2" w:rsidRPr="00F25201" w:rsidRDefault="002E05B2" w:rsidP="001F01F0">
            <w:pPr>
              <w:suppressAutoHyphens/>
              <w:spacing w:after="240" w:line="260" w:lineRule="exact"/>
              <w:ind w:right="142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>ARRENDADO:</w:t>
            </w:r>
            <w:r w:rsidR="00725F29" w:rsidRPr="00F25201">
              <w:rPr>
                <w:rFonts w:eastAsiaTheme="minorHAnsi"/>
                <w:noProof/>
              </w:rPr>
              <w:t xml:space="preserve"> </w:t>
            </w:r>
          </w:p>
        </w:tc>
        <w:tc>
          <w:tcPr>
            <w:tcW w:w="4941" w:type="dxa"/>
          </w:tcPr>
          <w:p w14:paraId="60978F75" w14:textId="77777777" w:rsidR="002E05B2" w:rsidRPr="00F25201" w:rsidRDefault="00996B62" w:rsidP="001F01F0">
            <w:pPr>
              <w:suppressAutoHyphens/>
              <w:spacing w:after="240" w:line="260" w:lineRule="exact"/>
              <w:ind w:right="142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>Se marcará con una “X” en esta columna cuando las Embarcaciones (principales) sean arrendadas y se pondrán los datos generales del operador o armador.</w:t>
            </w:r>
          </w:p>
          <w:p w14:paraId="31676F58" w14:textId="77777777" w:rsidR="002E05B2" w:rsidRPr="00F25201" w:rsidRDefault="002E05B2" w:rsidP="00725F29">
            <w:pPr>
              <w:suppressAutoHyphens/>
              <w:spacing w:after="240" w:line="260" w:lineRule="exact"/>
              <w:ind w:right="142"/>
              <w:jc w:val="both"/>
              <w:rPr>
                <w:rFonts w:ascii="Arial" w:hAnsi="Arial" w:cs="Arial"/>
                <w:spacing w:val="-3"/>
                <w:sz w:val="22"/>
                <w:lang w:val="es-ES_tradnl"/>
              </w:rPr>
            </w:pPr>
            <w:r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 xml:space="preserve">Si las Embarcaciones (principales) son </w:t>
            </w:r>
            <w:r w:rsidR="0055026E"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>arrendadas</w:t>
            </w:r>
            <w:r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 xml:space="preserve"> con o sin opción a compra, el </w:t>
            </w:r>
            <w:r w:rsidR="00171FDA"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>Participante</w:t>
            </w:r>
            <w:r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 xml:space="preserve"> deberá presentar Carta compromiso de arrendamiento y para el caso de la</w:t>
            </w:r>
            <w:r w:rsidR="00725F29"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>s</w:t>
            </w:r>
            <w:r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 xml:space="preserve"> embarcaci</w:t>
            </w:r>
            <w:r w:rsidR="00725F29"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 xml:space="preserve">ones </w:t>
            </w:r>
            <w:r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>principal</w:t>
            </w:r>
            <w:r w:rsidR="00725F29"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>es</w:t>
            </w:r>
            <w:r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 xml:space="preserve"> esta carta deberá ser </w:t>
            </w:r>
            <w:r w:rsidR="0055026E"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>apostillado o notariado</w:t>
            </w:r>
            <w:r w:rsidRPr="00F25201">
              <w:rPr>
                <w:rFonts w:ascii="Arial" w:hAnsi="Arial" w:cs="Arial"/>
                <w:spacing w:val="-3"/>
                <w:sz w:val="22"/>
                <w:lang w:val="es-ES_tradnl"/>
              </w:rPr>
              <w:t>, lo que corresponda.</w:t>
            </w:r>
          </w:p>
        </w:tc>
      </w:tr>
    </w:tbl>
    <w:p w14:paraId="48120F07" w14:textId="77777777" w:rsidR="00574CE5" w:rsidRPr="00F25201" w:rsidRDefault="00574CE5" w:rsidP="00574CE5">
      <w:pPr>
        <w:suppressAutoHyphens/>
        <w:spacing w:line="260" w:lineRule="exact"/>
        <w:ind w:left="284" w:right="141"/>
        <w:jc w:val="both"/>
        <w:rPr>
          <w:rFonts w:ascii="Arial" w:hAnsi="Arial" w:cs="Arial"/>
          <w:spacing w:val="-3"/>
          <w:sz w:val="22"/>
          <w:lang w:val="es-ES_tradnl"/>
        </w:rPr>
      </w:pPr>
    </w:p>
    <w:p w14:paraId="77D75CAD" w14:textId="77777777" w:rsidR="00574CE5" w:rsidRPr="00F25201" w:rsidRDefault="00574CE5" w:rsidP="00574CE5">
      <w:pPr>
        <w:pStyle w:val="ctb10pt"/>
        <w:ind w:right="-360"/>
        <w:rPr>
          <w:rFonts w:cs="Arial"/>
          <w:lang w:val="es-ES"/>
        </w:rPr>
      </w:pPr>
    </w:p>
    <w:p w14:paraId="1C0B5096" w14:textId="77777777" w:rsidR="00574CE5" w:rsidRPr="00A71616" w:rsidRDefault="003F68D3" w:rsidP="00574CE5">
      <w:pPr>
        <w:ind w:right="50"/>
        <w:jc w:val="both"/>
        <w:rPr>
          <w:rFonts w:ascii="Arial" w:hAnsi="Arial" w:cs="Arial"/>
          <w:sz w:val="22"/>
          <w:szCs w:val="22"/>
        </w:rPr>
      </w:pPr>
      <w:r w:rsidRPr="00F25201">
        <w:rPr>
          <w:rFonts w:ascii="Arial" w:hAnsi="Arial" w:cs="Arial"/>
          <w:sz w:val="22"/>
          <w:szCs w:val="22"/>
        </w:rPr>
        <w:t xml:space="preserve">Para efectos de evaluación el </w:t>
      </w:r>
      <w:r w:rsidR="00171FDA" w:rsidRPr="00F25201">
        <w:rPr>
          <w:rFonts w:ascii="Arial" w:hAnsi="Arial" w:cs="Arial"/>
          <w:spacing w:val="-3"/>
          <w:sz w:val="22"/>
          <w:lang w:val="es-ES_tradnl"/>
        </w:rPr>
        <w:t>Participante</w:t>
      </w:r>
      <w:r w:rsidRPr="00F25201">
        <w:rPr>
          <w:rFonts w:ascii="Arial" w:hAnsi="Arial" w:cs="Arial"/>
          <w:sz w:val="22"/>
          <w:szCs w:val="22"/>
        </w:rPr>
        <w:t xml:space="preserve"> deberá presentar en su proposición, la relación de </w:t>
      </w:r>
      <w:r w:rsidRPr="00F25201">
        <w:rPr>
          <w:rFonts w:ascii="Arial" w:hAnsi="Arial" w:cs="Arial"/>
          <w:spacing w:val="-3"/>
          <w:sz w:val="22"/>
          <w:lang w:val="es-ES_tradnl"/>
        </w:rPr>
        <w:t xml:space="preserve">Embarcaciones </w:t>
      </w:r>
      <w:r w:rsidRPr="001A3225">
        <w:rPr>
          <w:rFonts w:ascii="Arial" w:hAnsi="Arial" w:cs="Arial"/>
          <w:spacing w:val="-3"/>
          <w:sz w:val="22"/>
          <w:lang w:val="es-ES_tradnl"/>
        </w:rPr>
        <w:t>(principales</w:t>
      </w:r>
      <w:r w:rsidR="007D68A4" w:rsidRPr="001A3225">
        <w:rPr>
          <w:rFonts w:ascii="Arial" w:hAnsi="Arial" w:cs="Arial"/>
          <w:spacing w:val="-3"/>
          <w:sz w:val="22"/>
          <w:lang w:val="es-ES_tradnl"/>
        </w:rPr>
        <w:t xml:space="preserve"> y spread</w:t>
      </w:r>
      <w:r w:rsidRPr="001A3225">
        <w:rPr>
          <w:rFonts w:ascii="Arial" w:hAnsi="Arial" w:cs="Arial"/>
          <w:spacing w:val="-3"/>
          <w:sz w:val="22"/>
          <w:lang w:val="es-ES_tradnl"/>
        </w:rPr>
        <w:t>)</w:t>
      </w:r>
      <w:r w:rsidRPr="001A3225">
        <w:rPr>
          <w:rFonts w:ascii="Arial" w:hAnsi="Arial" w:cs="Arial"/>
          <w:sz w:val="22"/>
          <w:szCs w:val="22"/>
        </w:rPr>
        <w:t xml:space="preserve">, consideradas en el Programa de erogaciones mensuales de la utilización de maquinaria y equipo </w:t>
      </w:r>
      <w:r w:rsidRPr="00F25201">
        <w:rPr>
          <w:rFonts w:ascii="Arial" w:hAnsi="Arial" w:cs="Arial"/>
          <w:sz w:val="22"/>
          <w:szCs w:val="22"/>
        </w:rPr>
        <w:t>de construcción, indicando si son de su propiedad o arrendados, su ubicación física, modelo y usos actuales.</w:t>
      </w:r>
    </w:p>
    <w:p w14:paraId="791F4828" w14:textId="77777777" w:rsidR="00574CE5" w:rsidRDefault="00574CE5" w:rsidP="00574CE5">
      <w:pPr>
        <w:ind w:right="50"/>
        <w:jc w:val="both"/>
        <w:rPr>
          <w:rFonts w:ascii="Arial" w:hAnsi="Arial" w:cs="Arial"/>
          <w:sz w:val="22"/>
          <w:szCs w:val="22"/>
        </w:rPr>
      </w:pPr>
    </w:p>
    <w:p w14:paraId="4020132D" w14:textId="77777777" w:rsidR="00151739" w:rsidRPr="00A71616" w:rsidRDefault="00151739" w:rsidP="00574CE5">
      <w:pPr>
        <w:ind w:right="50"/>
        <w:jc w:val="both"/>
        <w:rPr>
          <w:rFonts w:ascii="Arial" w:hAnsi="Arial" w:cs="Arial"/>
          <w:sz w:val="22"/>
          <w:szCs w:val="22"/>
        </w:rPr>
      </w:pPr>
    </w:p>
    <w:p w14:paraId="298C8DE0" w14:textId="77777777" w:rsidR="00574CE5" w:rsidRPr="00A71616" w:rsidRDefault="00574CE5" w:rsidP="00574CE5">
      <w:pPr>
        <w:ind w:right="50"/>
        <w:jc w:val="both"/>
        <w:rPr>
          <w:rFonts w:ascii="Arial" w:hAnsi="Arial" w:cs="Arial"/>
          <w:sz w:val="22"/>
          <w:szCs w:val="22"/>
        </w:rPr>
      </w:pPr>
    </w:p>
    <w:p w14:paraId="102B8CC4" w14:textId="77777777" w:rsidR="00574CE5" w:rsidRPr="00A71616" w:rsidRDefault="00574CE5" w:rsidP="00574CE5">
      <w:pPr>
        <w:ind w:right="50"/>
        <w:jc w:val="both"/>
        <w:rPr>
          <w:rFonts w:ascii="Arial" w:hAnsi="Arial" w:cs="Arial"/>
          <w:sz w:val="22"/>
          <w:szCs w:val="22"/>
        </w:rPr>
        <w:sectPr w:rsidR="00574CE5" w:rsidRPr="00A71616" w:rsidSect="00574CE5">
          <w:headerReference w:type="default" r:id="rId8"/>
          <w:footerReference w:type="default" r:id="rId9"/>
          <w:headerReference w:type="first" r:id="rId10"/>
          <w:footerReference w:type="first" r:id="rId11"/>
          <w:pgSz w:w="12242" w:h="15842" w:code="1"/>
          <w:pgMar w:top="1134" w:right="1083" w:bottom="907" w:left="1418" w:header="720" w:footer="590" w:gutter="0"/>
          <w:cols w:space="720"/>
        </w:sectPr>
      </w:pPr>
    </w:p>
    <w:p w14:paraId="71C3EC21" w14:textId="77777777" w:rsidR="00574CE5" w:rsidRPr="00A71616" w:rsidRDefault="00574CE5" w:rsidP="006E36AE">
      <w:pPr>
        <w:suppressAutoHyphens/>
        <w:spacing w:after="240"/>
        <w:jc w:val="center"/>
        <w:rPr>
          <w:rFonts w:ascii="Arial" w:hAnsi="Arial" w:cs="Arial"/>
          <w:b/>
          <w:spacing w:val="-3"/>
          <w:sz w:val="28"/>
          <w:szCs w:val="28"/>
          <w:u w:val="single"/>
        </w:rPr>
      </w:pPr>
      <w:r w:rsidRPr="00A71616">
        <w:rPr>
          <w:rFonts w:ascii="Arial" w:hAnsi="Arial" w:cs="Arial"/>
          <w:b/>
          <w:spacing w:val="-3"/>
          <w:sz w:val="28"/>
          <w:szCs w:val="28"/>
          <w:u w:val="single"/>
        </w:rPr>
        <w:lastRenderedPageBreak/>
        <w:t xml:space="preserve">TABLA DE DATOS DE </w:t>
      </w:r>
      <w:r w:rsidRPr="00F25201">
        <w:rPr>
          <w:rFonts w:ascii="Arial" w:hAnsi="Arial" w:cs="Arial"/>
          <w:b/>
          <w:spacing w:val="-3"/>
          <w:sz w:val="28"/>
          <w:szCs w:val="28"/>
          <w:u w:val="single"/>
        </w:rPr>
        <w:t xml:space="preserve">EMBARCACIONES </w:t>
      </w:r>
      <w:r w:rsidRPr="001A3225">
        <w:rPr>
          <w:rFonts w:ascii="Arial" w:hAnsi="Arial" w:cs="Arial"/>
          <w:b/>
          <w:spacing w:val="-3"/>
          <w:sz w:val="28"/>
          <w:szCs w:val="28"/>
          <w:u w:val="single"/>
        </w:rPr>
        <w:t>PRINCIPALES</w:t>
      </w:r>
      <w:r w:rsidR="007D68A4" w:rsidRPr="001A3225">
        <w:rPr>
          <w:rFonts w:ascii="Arial" w:hAnsi="Arial" w:cs="Arial"/>
          <w:b/>
          <w:spacing w:val="-3"/>
          <w:sz w:val="28"/>
          <w:szCs w:val="28"/>
          <w:u w:val="single"/>
        </w:rPr>
        <w:t xml:space="preserve"> Y</w:t>
      </w:r>
      <w:r w:rsidR="00A93175">
        <w:rPr>
          <w:rFonts w:ascii="Arial" w:hAnsi="Arial" w:cs="Arial"/>
          <w:b/>
          <w:spacing w:val="-3"/>
          <w:sz w:val="28"/>
          <w:szCs w:val="28"/>
          <w:u w:val="single"/>
        </w:rPr>
        <w:t xml:space="preserve"> </w:t>
      </w:r>
      <w:r w:rsidR="007D68A4" w:rsidRPr="001A3225">
        <w:rPr>
          <w:rFonts w:ascii="Arial" w:hAnsi="Arial" w:cs="Arial"/>
          <w:b/>
          <w:spacing w:val="-3"/>
          <w:sz w:val="28"/>
          <w:szCs w:val="28"/>
          <w:u w:val="single"/>
        </w:rPr>
        <w:t>SPREAD</w:t>
      </w:r>
    </w:p>
    <w:tbl>
      <w:tblPr>
        <w:tblpPr w:leftFromText="141" w:rightFromText="141" w:vertAnchor="text" w:tblpX="-318" w:tblpY="1"/>
        <w:tblOverlap w:val="never"/>
        <w:tblW w:w="14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552"/>
        <w:gridCol w:w="2268"/>
        <w:gridCol w:w="1559"/>
        <w:gridCol w:w="1276"/>
        <w:gridCol w:w="1134"/>
        <w:gridCol w:w="850"/>
        <w:gridCol w:w="992"/>
        <w:gridCol w:w="142"/>
        <w:gridCol w:w="1134"/>
        <w:gridCol w:w="1843"/>
      </w:tblGrid>
      <w:tr w:rsidR="006E36AE" w:rsidRPr="00A71616" w14:paraId="24595936" w14:textId="77777777" w:rsidTr="00F25201">
        <w:trPr>
          <w:trHeight w:val="435"/>
        </w:trPr>
        <w:tc>
          <w:tcPr>
            <w:tcW w:w="14318" w:type="dxa"/>
            <w:gridSpan w:val="11"/>
            <w:vAlign w:val="center"/>
          </w:tcPr>
          <w:p w14:paraId="04469F49" w14:textId="77777777" w:rsidR="006E36AE" w:rsidRPr="00A71616" w:rsidRDefault="00D555B3" w:rsidP="00F25201">
            <w:pPr>
              <w:suppressAutoHyphens/>
              <w:ind w:right="283"/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t>OBRA:</w:t>
            </w:r>
          </w:p>
        </w:tc>
      </w:tr>
      <w:tr w:rsidR="006E36AE" w:rsidRPr="00A71616" w14:paraId="71B59234" w14:textId="77777777" w:rsidTr="00F25201">
        <w:trPr>
          <w:trHeight w:val="435"/>
        </w:trPr>
        <w:tc>
          <w:tcPr>
            <w:tcW w:w="14318" w:type="dxa"/>
            <w:gridSpan w:val="11"/>
            <w:vAlign w:val="center"/>
          </w:tcPr>
          <w:p w14:paraId="12C02E1C" w14:textId="77777777" w:rsidR="006E36AE" w:rsidRDefault="006E36AE" w:rsidP="00F25201">
            <w:pPr>
              <w:suppressAutoHyphens/>
              <w:ind w:right="283"/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t>NOMBRE O RAZON SOCIAL DEL PARTICIPANTE:</w:t>
            </w:r>
          </w:p>
        </w:tc>
      </w:tr>
      <w:tr w:rsidR="006E36AE" w:rsidRPr="00A71616" w14:paraId="62957C4B" w14:textId="77777777" w:rsidTr="00F25201">
        <w:trPr>
          <w:trHeight w:val="435"/>
        </w:trPr>
        <w:tc>
          <w:tcPr>
            <w:tcW w:w="11199" w:type="dxa"/>
            <w:gridSpan w:val="8"/>
            <w:vAlign w:val="center"/>
          </w:tcPr>
          <w:p w14:paraId="5DB6D145" w14:textId="77777777" w:rsidR="006E36AE" w:rsidRDefault="006E36AE" w:rsidP="00F25201">
            <w:pPr>
              <w:suppressAutoHyphens/>
              <w:ind w:right="283"/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t>FIRMA DEL PARTICIPANTE:</w:t>
            </w:r>
          </w:p>
        </w:tc>
        <w:tc>
          <w:tcPr>
            <w:tcW w:w="3119" w:type="dxa"/>
            <w:gridSpan w:val="3"/>
            <w:vAlign w:val="center"/>
          </w:tcPr>
          <w:p w14:paraId="498731FC" w14:textId="77777777" w:rsidR="006E36AE" w:rsidRDefault="006E36AE" w:rsidP="00F25201">
            <w:pPr>
              <w:suppressAutoHyphens/>
              <w:ind w:right="283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t>HOJA ____ DE ____</w:t>
            </w:r>
          </w:p>
        </w:tc>
      </w:tr>
      <w:tr w:rsidR="001F5552" w:rsidRPr="00A71616" w14:paraId="37EBBE5E" w14:textId="77777777" w:rsidTr="00F25201">
        <w:trPr>
          <w:trHeight w:val="435"/>
        </w:trPr>
        <w:tc>
          <w:tcPr>
            <w:tcW w:w="568" w:type="dxa"/>
            <w:vMerge w:val="restart"/>
            <w:vAlign w:val="center"/>
          </w:tcPr>
          <w:p w14:paraId="1BCE2ABB" w14:textId="77777777" w:rsidR="001F5552" w:rsidRPr="00A71616" w:rsidRDefault="001F5552" w:rsidP="00F25201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161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2552" w:type="dxa"/>
            <w:vMerge w:val="restart"/>
            <w:vAlign w:val="center"/>
          </w:tcPr>
          <w:p w14:paraId="4F4A0779" w14:textId="77777777" w:rsidR="001F5552" w:rsidRPr="00A71616" w:rsidRDefault="001F5552" w:rsidP="00F25201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1616">
              <w:rPr>
                <w:rFonts w:ascii="Arial" w:hAnsi="Arial" w:cs="Arial"/>
                <w:b/>
                <w:bCs/>
                <w:sz w:val="16"/>
                <w:szCs w:val="16"/>
              </w:rPr>
              <w:t>DESCRIPCIÓN</w:t>
            </w:r>
          </w:p>
        </w:tc>
        <w:tc>
          <w:tcPr>
            <w:tcW w:w="2268" w:type="dxa"/>
            <w:vMerge w:val="restart"/>
            <w:vAlign w:val="center"/>
          </w:tcPr>
          <w:p w14:paraId="660D87FE" w14:textId="77777777" w:rsidR="001F5552" w:rsidRPr="00A71616" w:rsidRDefault="001F5552" w:rsidP="00F25201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1616">
              <w:rPr>
                <w:rFonts w:ascii="Arial" w:hAnsi="Arial" w:cs="Arial"/>
                <w:b/>
                <w:bCs/>
                <w:sz w:val="16"/>
                <w:szCs w:val="16"/>
              </w:rPr>
              <w:t>REQUERIMIENTO PEP</w:t>
            </w:r>
          </w:p>
        </w:tc>
        <w:tc>
          <w:tcPr>
            <w:tcW w:w="1559" w:type="dxa"/>
            <w:vMerge w:val="restart"/>
            <w:vAlign w:val="center"/>
          </w:tcPr>
          <w:p w14:paraId="30270FB7" w14:textId="7EC085B8" w:rsidR="001F5552" w:rsidRPr="00A71616" w:rsidRDefault="001F5552" w:rsidP="00F25201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1616">
              <w:rPr>
                <w:rFonts w:ascii="Arial" w:hAnsi="Arial" w:cs="Arial"/>
                <w:b/>
                <w:bCs/>
                <w:sz w:val="16"/>
                <w:szCs w:val="16"/>
              </w:rPr>
              <w:t>NOMBRE Y MODELO DE LA EMBARCACIÓN</w:t>
            </w:r>
            <w:r w:rsidR="0094785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94785E" w:rsidRPr="0094785E">
              <w:rPr>
                <w:rFonts w:ascii="Arial" w:hAnsi="Arial" w:cs="Arial"/>
                <w:b/>
                <w:bCs/>
                <w:sz w:val="16"/>
                <w:szCs w:val="16"/>
              </w:rPr>
              <w:t>(INCLUIR BANDERA)</w:t>
            </w:r>
          </w:p>
        </w:tc>
        <w:tc>
          <w:tcPr>
            <w:tcW w:w="1276" w:type="dxa"/>
            <w:vMerge w:val="restart"/>
            <w:vAlign w:val="center"/>
          </w:tcPr>
          <w:p w14:paraId="65929D4B" w14:textId="77777777" w:rsidR="001F5552" w:rsidRPr="00A71616" w:rsidRDefault="001F5552" w:rsidP="00F25201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1616">
              <w:rPr>
                <w:rFonts w:ascii="Arial" w:hAnsi="Arial" w:cs="Arial"/>
                <w:b/>
                <w:bCs/>
                <w:sz w:val="16"/>
                <w:szCs w:val="16"/>
              </w:rPr>
              <w:t>ESPECIFICACIONES TÉCNICAS</w:t>
            </w:r>
          </w:p>
        </w:tc>
        <w:tc>
          <w:tcPr>
            <w:tcW w:w="1134" w:type="dxa"/>
            <w:vMerge w:val="restart"/>
            <w:vAlign w:val="center"/>
          </w:tcPr>
          <w:p w14:paraId="44A940D4" w14:textId="77777777" w:rsidR="001F5552" w:rsidRPr="00A71616" w:rsidRDefault="001F5552" w:rsidP="00F25201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1616">
              <w:rPr>
                <w:rFonts w:ascii="Arial" w:hAnsi="Arial" w:cs="Arial"/>
                <w:b/>
                <w:bCs/>
                <w:sz w:val="16"/>
                <w:szCs w:val="16"/>
              </w:rPr>
              <w:t>USOS ACTUALES</w:t>
            </w:r>
          </w:p>
        </w:tc>
        <w:tc>
          <w:tcPr>
            <w:tcW w:w="4961" w:type="dxa"/>
            <w:gridSpan w:val="5"/>
            <w:vAlign w:val="center"/>
          </w:tcPr>
          <w:p w14:paraId="2C28E526" w14:textId="77777777" w:rsidR="001F5552" w:rsidRPr="00A71616" w:rsidRDefault="001F5552" w:rsidP="00F25201">
            <w:pPr>
              <w:suppressAutoHyphens/>
              <w:ind w:right="283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  <w:r w:rsidRPr="00A71616"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t>DISPONIBILIDAD</w:t>
            </w:r>
          </w:p>
        </w:tc>
      </w:tr>
      <w:tr w:rsidR="001F5552" w:rsidRPr="00A71616" w14:paraId="18651480" w14:textId="77777777" w:rsidTr="00F25201">
        <w:tc>
          <w:tcPr>
            <w:tcW w:w="568" w:type="dxa"/>
            <w:vMerge/>
          </w:tcPr>
          <w:p w14:paraId="69F2F4A3" w14:textId="77777777" w:rsidR="001F5552" w:rsidRPr="00A71616" w:rsidRDefault="001F5552" w:rsidP="00F25201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pacing w:val="-3"/>
                <w:sz w:val="16"/>
                <w:szCs w:val="16"/>
                <w:u w:val="single"/>
              </w:rPr>
            </w:pPr>
          </w:p>
        </w:tc>
        <w:tc>
          <w:tcPr>
            <w:tcW w:w="2552" w:type="dxa"/>
            <w:vMerge/>
          </w:tcPr>
          <w:p w14:paraId="289FFEE9" w14:textId="77777777" w:rsidR="001F5552" w:rsidRPr="00A71616" w:rsidRDefault="001F5552" w:rsidP="00F25201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14:paraId="1D03077D" w14:textId="77777777" w:rsidR="001F5552" w:rsidRPr="00A71616" w:rsidRDefault="001F5552" w:rsidP="00F25201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8430DE5" w14:textId="77777777" w:rsidR="001F5552" w:rsidRPr="00A71616" w:rsidRDefault="001F5552" w:rsidP="00F25201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F78C89B" w14:textId="77777777" w:rsidR="001F5552" w:rsidRPr="00A71616" w:rsidRDefault="001F5552" w:rsidP="00F25201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7B4C7EA" w14:textId="77777777" w:rsidR="001F5552" w:rsidRPr="00A71616" w:rsidRDefault="001F5552" w:rsidP="00F25201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D661B2C" w14:textId="77777777" w:rsidR="001F5552" w:rsidRPr="00A71616" w:rsidRDefault="001F5552" w:rsidP="00F25201">
            <w:pPr>
              <w:suppressAutoHyphens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  <w:r w:rsidRPr="00A71616"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t>FECHA</w:t>
            </w:r>
          </w:p>
        </w:tc>
        <w:tc>
          <w:tcPr>
            <w:tcW w:w="1134" w:type="dxa"/>
            <w:gridSpan w:val="2"/>
            <w:vAlign w:val="center"/>
          </w:tcPr>
          <w:p w14:paraId="412D458B" w14:textId="77777777" w:rsidR="001F5552" w:rsidRPr="00A71616" w:rsidRDefault="001F5552" w:rsidP="00F25201">
            <w:pPr>
              <w:suppressAutoHyphens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  <w:r w:rsidRPr="00A71616"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t>UBICACIÓN FÍSICA</w:t>
            </w:r>
          </w:p>
        </w:tc>
        <w:tc>
          <w:tcPr>
            <w:tcW w:w="1134" w:type="dxa"/>
            <w:vAlign w:val="center"/>
          </w:tcPr>
          <w:p w14:paraId="00D1C82E" w14:textId="77777777" w:rsidR="001F5552" w:rsidRPr="00A71616" w:rsidRDefault="001F5552" w:rsidP="00F25201">
            <w:pPr>
              <w:suppressAutoHyphens/>
              <w:ind w:right="-11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  <w:r w:rsidRPr="00A71616"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t>PROPIEDAD</w:t>
            </w:r>
          </w:p>
        </w:tc>
        <w:tc>
          <w:tcPr>
            <w:tcW w:w="1843" w:type="dxa"/>
            <w:vAlign w:val="center"/>
          </w:tcPr>
          <w:p w14:paraId="0AF948A8" w14:textId="77777777" w:rsidR="001F5552" w:rsidRPr="00A71616" w:rsidRDefault="001F5552" w:rsidP="00F25201">
            <w:pPr>
              <w:suppressAutoHyphens/>
              <w:ind w:right="-111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  <w:r w:rsidRPr="00A71616"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t>ARRENDADO</w:t>
            </w:r>
          </w:p>
        </w:tc>
      </w:tr>
      <w:tr w:rsidR="00641BA2" w:rsidRPr="00A71616" w14:paraId="2C27F634" w14:textId="77777777" w:rsidTr="00F25201">
        <w:tc>
          <w:tcPr>
            <w:tcW w:w="568" w:type="dxa"/>
          </w:tcPr>
          <w:p w14:paraId="78D02BB4" w14:textId="77777777" w:rsidR="00641BA2" w:rsidRPr="000A2DCD" w:rsidRDefault="009C7448" w:rsidP="00F25201">
            <w:pPr>
              <w:tabs>
                <w:tab w:val="center" w:pos="176"/>
              </w:tabs>
              <w:suppressAutoHyphens/>
              <w:spacing w:before="120"/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t>1</w:t>
            </w:r>
          </w:p>
        </w:tc>
        <w:tc>
          <w:tcPr>
            <w:tcW w:w="2552" w:type="dxa"/>
          </w:tcPr>
          <w:p w14:paraId="65299F99" w14:textId="77777777" w:rsidR="00641BA2" w:rsidRPr="000A2DCD" w:rsidRDefault="00641BA2" w:rsidP="00F25201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  <w:r w:rsidRPr="000A2DCD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 xml:space="preserve">Embarcación de CONSTRUCCIÓN de posicionamiento dinámico como mínimo Clase 2 OMI o superior; para instalación de: abrazaderas, ducto ascendente, curva de expansión, acolchonamientos de cruces, en su caso, </w:t>
            </w:r>
            <w:proofErr w:type="gramStart"/>
            <w:r w:rsidRPr="000A2DCD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de acuerdo a</w:t>
            </w:r>
            <w:proofErr w:type="gramEnd"/>
            <w:r w:rsidRPr="000A2DCD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 xml:space="preserve"> proyecto.</w:t>
            </w:r>
          </w:p>
          <w:p w14:paraId="08DC94EA" w14:textId="77777777" w:rsidR="00641BA2" w:rsidRPr="000A2DCD" w:rsidRDefault="00641BA2" w:rsidP="00F25201">
            <w:pPr>
              <w:widowControl w:val="0"/>
              <w:numPr>
                <w:ilvl w:val="0"/>
                <w:numId w:val="1"/>
              </w:numPr>
              <w:ind w:left="365" w:hanging="284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0A2DCD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En caso de que esta embarcación sea propuesta para los trabajos de alineamiento deberá contar con pescantes con la capacidad de izaje de línea </w:t>
            </w:r>
            <w:proofErr w:type="gramStart"/>
            <w:r w:rsidRPr="000A2DCD">
              <w:rPr>
                <w:rFonts w:ascii="Arial" w:hAnsi="Arial" w:cs="Arial"/>
                <w:sz w:val="16"/>
                <w:szCs w:val="16"/>
                <w:lang w:val="es-ES_tradnl"/>
              </w:rPr>
              <w:t>de acuerdo a</w:t>
            </w:r>
            <w:proofErr w:type="gramEnd"/>
            <w:r w:rsidRPr="000A2DCD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los procedimientos de instalación, propuestos por el PARTICIPANTE, manifestado en su propuesta técnica en el plan integral de trabajo.</w:t>
            </w:r>
          </w:p>
          <w:p w14:paraId="114990CE" w14:textId="77777777" w:rsidR="00641BA2" w:rsidRPr="000A2DCD" w:rsidRDefault="00641BA2" w:rsidP="00F25201">
            <w:pPr>
              <w:widowControl w:val="0"/>
              <w:spacing w:before="120" w:after="120"/>
              <w:ind w:left="365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2268" w:type="dxa"/>
          </w:tcPr>
          <w:p w14:paraId="4E44E05D" w14:textId="77777777" w:rsidR="00641BA2" w:rsidRPr="000A2DCD" w:rsidRDefault="00641BA2" w:rsidP="00F25201">
            <w:pPr>
              <w:widowControl w:val="0"/>
              <w:numPr>
                <w:ilvl w:val="0"/>
                <w:numId w:val="9"/>
              </w:numPr>
              <w:spacing w:before="120" w:after="120"/>
              <w:ind w:left="176" w:hanging="176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0A2DCD">
              <w:rPr>
                <w:rFonts w:ascii="Arial" w:hAnsi="Arial" w:cs="Arial"/>
                <w:sz w:val="16"/>
                <w:szCs w:val="16"/>
                <w:lang w:val="es-ES_tradnl"/>
              </w:rPr>
              <w:t>Se debe demostrar la propiedad de la embarcación, caso contrario, deben presentar carta compromiso de arrendatario.</w:t>
            </w:r>
          </w:p>
          <w:p w14:paraId="43602C19" w14:textId="77777777" w:rsidR="00641BA2" w:rsidRPr="000A2DCD" w:rsidRDefault="00641BA2" w:rsidP="00F25201">
            <w:pPr>
              <w:widowControl w:val="0"/>
              <w:numPr>
                <w:ilvl w:val="0"/>
                <w:numId w:val="9"/>
              </w:numPr>
              <w:spacing w:before="120" w:after="120"/>
              <w:ind w:left="176" w:hanging="176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0A2DCD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Debe presentar copia legible del Certificado de Clase, Casco y maquinaria (vigente) emitido por casa clasificadora, miembro de la I.A.C.S. </w:t>
            </w:r>
          </w:p>
          <w:p w14:paraId="5B888C87" w14:textId="77777777" w:rsidR="00641BA2" w:rsidRPr="000A2DCD" w:rsidRDefault="00641BA2" w:rsidP="00F25201">
            <w:pPr>
              <w:widowControl w:val="0"/>
              <w:numPr>
                <w:ilvl w:val="0"/>
                <w:numId w:val="9"/>
              </w:numPr>
              <w:spacing w:before="120" w:after="120"/>
              <w:ind w:left="176" w:hanging="176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0A2DCD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La embarcación de posicionamiento dinámico </w:t>
            </w:r>
            <w:r w:rsidRPr="000A2DCD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debe ser como mínimo Clase 2 OMI o superior.</w:t>
            </w:r>
          </w:p>
          <w:p w14:paraId="208401E5" w14:textId="77777777" w:rsidR="00641BA2" w:rsidRPr="000A2DCD" w:rsidRDefault="00641BA2" w:rsidP="00F25201">
            <w:pPr>
              <w:widowControl w:val="0"/>
              <w:numPr>
                <w:ilvl w:val="0"/>
                <w:numId w:val="9"/>
              </w:numPr>
              <w:spacing w:before="120" w:after="120"/>
              <w:ind w:left="176" w:hanging="176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0A2DCD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La embarcación de Posicionamiento Dinámico deberá ser </w:t>
            </w:r>
            <w:r w:rsidRPr="000A2DCD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como mínimo Clase 2 OMI</w:t>
            </w:r>
            <w:r w:rsidRPr="000A2DCD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y cumplir con las “Consideraciones Mínimas para la Operación de Embarcaciones de </w:t>
            </w:r>
            <w:r w:rsidRPr="000A2DCD">
              <w:rPr>
                <w:rFonts w:ascii="Arial" w:hAnsi="Arial" w:cs="Arial"/>
                <w:sz w:val="16"/>
                <w:szCs w:val="16"/>
                <w:lang w:val="es-ES_tradnl"/>
              </w:rPr>
              <w:lastRenderedPageBreak/>
              <w:t>Posicionamiento Dinámico (DP) en las Regiones Marinas de PEP” difundidas mediante oficio PEP-SCSM-685-2010.</w:t>
            </w:r>
          </w:p>
          <w:p w14:paraId="0349626C" w14:textId="77777777" w:rsidR="00641BA2" w:rsidRPr="000A2DCD" w:rsidRDefault="00641BA2" w:rsidP="00F25201">
            <w:pPr>
              <w:widowControl w:val="0"/>
              <w:numPr>
                <w:ilvl w:val="0"/>
                <w:numId w:val="9"/>
              </w:numPr>
              <w:spacing w:before="120" w:after="120"/>
              <w:ind w:left="176" w:hanging="176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C568EB">
              <w:rPr>
                <w:rFonts w:ascii="Arial" w:hAnsi="Arial" w:cs="Arial"/>
                <w:color w:val="000000" w:themeColor="text1"/>
                <w:sz w:val="16"/>
                <w:szCs w:val="16"/>
                <w:lang w:val="es-ES_tradnl"/>
              </w:rPr>
              <w:t xml:space="preserve">Deben de comprobar con </w:t>
            </w:r>
            <w:r w:rsidR="00E16C2C" w:rsidRPr="00C568EB">
              <w:rPr>
                <w:rFonts w:ascii="Arial" w:hAnsi="Arial" w:cs="Arial"/>
                <w:color w:val="000000" w:themeColor="text1"/>
                <w:sz w:val="16"/>
                <w:szCs w:val="16"/>
                <w:lang w:val="es-ES_tradnl"/>
              </w:rPr>
              <w:t xml:space="preserve">memorias de cálculo, </w:t>
            </w:r>
            <w:r w:rsidRPr="00C568EB">
              <w:rPr>
                <w:rFonts w:ascii="Arial" w:hAnsi="Arial" w:cs="Arial"/>
                <w:color w:val="000000" w:themeColor="text1"/>
                <w:sz w:val="16"/>
                <w:szCs w:val="16"/>
                <w:lang w:val="es-ES_tradnl"/>
              </w:rPr>
              <w:t xml:space="preserve">curvas de operación </w:t>
            </w:r>
            <w:r w:rsidRPr="000A2DCD">
              <w:rPr>
                <w:rFonts w:ascii="Arial" w:hAnsi="Arial" w:cs="Arial"/>
                <w:sz w:val="16"/>
                <w:szCs w:val="16"/>
                <w:lang w:val="es-ES_tradnl"/>
              </w:rPr>
              <w:t>la capacidad de izaje y longitud de pluma de la grúa para realizar los trabajos objeto de este proyecto.</w:t>
            </w:r>
          </w:p>
          <w:p w14:paraId="31516D80" w14:textId="77777777" w:rsidR="00641BA2" w:rsidRPr="000A2DCD" w:rsidRDefault="00641BA2" w:rsidP="00F25201">
            <w:pPr>
              <w:widowControl w:val="0"/>
              <w:numPr>
                <w:ilvl w:val="0"/>
                <w:numId w:val="9"/>
              </w:numPr>
              <w:spacing w:before="120" w:after="120"/>
              <w:ind w:left="176" w:hanging="176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0A2DCD">
              <w:rPr>
                <w:rFonts w:ascii="Arial" w:hAnsi="Arial" w:cs="Arial"/>
                <w:sz w:val="16"/>
                <w:szCs w:val="16"/>
                <w:lang w:val="es-ES_tradnl"/>
              </w:rPr>
              <w:t>Deben de comprobar con corridas por computadora la capacidad de carga de los pescantes para los trabajos objeto de este proyecto, en caso de ser requerido.</w:t>
            </w:r>
          </w:p>
          <w:p w14:paraId="1BE29E0C" w14:textId="77777777" w:rsidR="00641BA2" w:rsidRPr="000A2DCD" w:rsidRDefault="00641BA2" w:rsidP="00F25201">
            <w:pPr>
              <w:widowControl w:val="0"/>
              <w:numPr>
                <w:ilvl w:val="0"/>
                <w:numId w:val="9"/>
              </w:numPr>
              <w:spacing w:before="120" w:after="120"/>
              <w:ind w:left="176" w:hanging="176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0A2DCD">
              <w:rPr>
                <w:rFonts w:ascii="Arial" w:hAnsi="Arial" w:cs="Arial"/>
                <w:sz w:val="16"/>
                <w:szCs w:val="16"/>
                <w:lang w:val="es-ES_tradnl"/>
              </w:rPr>
              <w:t>Deben presentar las características de la embarcación, como son: dimensiones de la embarcación (manga y eslora), puntal, calado, área de cubierta disponible para trabajos acorde al proyecto, velocidad crucero, fecha de fabricación, rango de operac</w:t>
            </w:r>
            <w:r w:rsidR="004E3881">
              <w:rPr>
                <w:rFonts w:ascii="Arial" w:hAnsi="Arial" w:cs="Arial"/>
                <w:sz w:val="16"/>
                <w:szCs w:val="16"/>
                <w:lang w:val="es-ES_tradnl"/>
              </w:rPr>
              <w:t>ión en condiciones climatológica</w:t>
            </w:r>
            <w:r w:rsidRPr="000A2DCD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s adversas, etc. </w:t>
            </w:r>
          </w:p>
          <w:p w14:paraId="5FD5F4F8" w14:textId="77777777" w:rsidR="00641BA2" w:rsidRPr="000A2DCD" w:rsidRDefault="00641BA2" w:rsidP="00F25201">
            <w:pPr>
              <w:widowControl w:val="0"/>
              <w:numPr>
                <w:ilvl w:val="0"/>
                <w:numId w:val="9"/>
              </w:numPr>
              <w:spacing w:before="120" w:after="120"/>
              <w:ind w:left="176" w:hanging="176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proofErr w:type="gramStart"/>
            <w:r w:rsidRPr="000A2DCD">
              <w:rPr>
                <w:rFonts w:ascii="Arial" w:hAnsi="Arial" w:cs="Arial"/>
                <w:sz w:val="16"/>
                <w:szCs w:val="16"/>
                <w:lang w:val="es-ES_tradnl"/>
              </w:rPr>
              <w:t>Esta embarcación no deben</w:t>
            </w:r>
            <w:proofErr w:type="gramEnd"/>
            <w:r w:rsidRPr="000A2DCD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estar comprometida en otros contratos de PEP o con persona física o moral </w:t>
            </w:r>
            <w:r w:rsidRPr="000A2DCD">
              <w:rPr>
                <w:rFonts w:ascii="Arial" w:hAnsi="Arial" w:cs="Arial"/>
                <w:sz w:val="16"/>
                <w:szCs w:val="16"/>
                <w:lang w:val="es-ES_tradnl"/>
              </w:rPr>
              <w:lastRenderedPageBreak/>
              <w:t>distinta.</w:t>
            </w:r>
          </w:p>
          <w:p w14:paraId="2E23BA4B" w14:textId="77777777" w:rsidR="00641BA2" w:rsidRPr="000A2DCD" w:rsidRDefault="00641BA2" w:rsidP="006638EA">
            <w:pPr>
              <w:widowControl w:val="0"/>
              <w:numPr>
                <w:ilvl w:val="0"/>
                <w:numId w:val="9"/>
              </w:numPr>
              <w:spacing w:before="120" w:after="120"/>
              <w:ind w:left="176" w:hanging="176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0A2DCD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Toda embarcación debe cumplir </w:t>
            </w:r>
            <w:r w:rsidRPr="006638EA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con el procedimiento </w:t>
            </w:r>
            <w:r w:rsidR="0045423E" w:rsidRPr="006638EA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operativo </w:t>
            </w:r>
            <w:r w:rsidRPr="006638EA">
              <w:rPr>
                <w:rFonts w:ascii="Arial" w:hAnsi="Arial" w:cs="Arial"/>
                <w:sz w:val="16"/>
                <w:szCs w:val="16"/>
                <w:lang w:val="es-ES_tradnl"/>
              </w:rPr>
              <w:t>para el posicionamiento de embarcaciones y artefactos navales en el área marina de influencia de PEP. Clave: P</w:t>
            </w:r>
            <w:r w:rsidR="0045423E" w:rsidRPr="006638EA">
              <w:rPr>
                <w:rFonts w:ascii="Arial" w:hAnsi="Arial" w:cs="Arial"/>
                <w:sz w:val="16"/>
                <w:szCs w:val="16"/>
                <w:lang w:val="es-ES_tradnl"/>
              </w:rPr>
              <w:t>O</w:t>
            </w:r>
            <w:r w:rsidRPr="006638EA">
              <w:rPr>
                <w:rFonts w:ascii="Arial" w:hAnsi="Arial" w:cs="Arial"/>
                <w:sz w:val="16"/>
                <w:szCs w:val="16"/>
                <w:lang w:val="es-ES_tradnl"/>
              </w:rPr>
              <w:t>-LO-OP-0</w:t>
            </w:r>
            <w:r w:rsidR="0045423E" w:rsidRPr="006638EA">
              <w:rPr>
                <w:rFonts w:ascii="Arial" w:hAnsi="Arial" w:cs="Arial"/>
                <w:sz w:val="16"/>
                <w:szCs w:val="16"/>
                <w:lang w:val="es-ES_tradnl"/>
              </w:rPr>
              <w:t>23</w:t>
            </w:r>
            <w:r w:rsidRPr="006638EA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</w:t>
            </w:r>
            <w:r w:rsidR="0045423E" w:rsidRPr="006638EA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2017, </w:t>
            </w:r>
            <w:r w:rsidR="006638EA" w:rsidRPr="006638EA">
              <w:rPr>
                <w:rFonts w:ascii="Arial" w:hAnsi="Arial" w:cs="Arial"/>
                <w:sz w:val="16"/>
                <w:szCs w:val="16"/>
                <w:lang w:val="es-ES_tradnl"/>
              </w:rPr>
              <w:t>de fecha</w:t>
            </w:r>
            <w:r w:rsidRPr="006638EA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</w:t>
            </w:r>
            <w:r w:rsidR="0045423E" w:rsidRPr="006638EA">
              <w:rPr>
                <w:rFonts w:ascii="Arial" w:hAnsi="Arial" w:cs="Arial"/>
                <w:sz w:val="16"/>
                <w:szCs w:val="16"/>
                <w:lang w:val="es-ES_tradnl"/>
              </w:rPr>
              <w:t>junio</w:t>
            </w:r>
            <w:r w:rsidRPr="006638EA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de </w:t>
            </w:r>
            <w:r w:rsidR="0045423E" w:rsidRPr="006638EA">
              <w:rPr>
                <w:rFonts w:ascii="Arial" w:hAnsi="Arial" w:cs="Arial"/>
                <w:sz w:val="16"/>
                <w:szCs w:val="16"/>
                <w:lang w:val="es-ES_tradnl"/>
              </w:rPr>
              <w:t>2017</w:t>
            </w:r>
            <w:r w:rsidRPr="006638EA">
              <w:rPr>
                <w:rFonts w:ascii="Arial" w:hAnsi="Arial" w:cs="Arial"/>
                <w:sz w:val="16"/>
                <w:szCs w:val="16"/>
                <w:lang w:val="es-ES_tradnl"/>
              </w:rPr>
              <w:t>.</w:t>
            </w:r>
          </w:p>
        </w:tc>
        <w:tc>
          <w:tcPr>
            <w:tcW w:w="1559" w:type="dxa"/>
          </w:tcPr>
          <w:p w14:paraId="2BAE8DD0" w14:textId="77777777" w:rsidR="00641BA2" w:rsidRPr="00A71616" w:rsidRDefault="00641BA2" w:rsidP="00F25201">
            <w:pPr>
              <w:suppressAutoHyphens/>
              <w:ind w:right="283"/>
              <w:jc w:val="center"/>
              <w:rPr>
                <w:rFonts w:ascii="Arial" w:hAnsi="Arial" w:cs="Arial"/>
                <w:b/>
                <w:spacing w:val="-3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</w:tcPr>
          <w:p w14:paraId="628331BD" w14:textId="77777777" w:rsidR="00641BA2" w:rsidRPr="00A71616" w:rsidRDefault="00641BA2" w:rsidP="00F25201">
            <w:pPr>
              <w:suppressAutoHyphens/>
              <w:ind w:right="283"/>
              <w:jc w:val="center"/>
              <w:rPr>
                <w:rFonts w:ascii="Arial" w:hAnsi="Arial" w:cs="Arial"/>
                <w:b/>
                <w:spacing w:val="-3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14:paraId="5E17FCF2" w14:textId="77777777" w:rsidR="00641BA2" w:rsidRPr="00A71616" w:rsidRDefault="00641BA2" w:rsidP="00F25201">
            <w:pPr>
              <w:suppressAutoHyphens/>
              <w:ind w:right="283"/>
              <w:jc w:val="center"/>
              <w:rPr>
                <w:rFonts w:ascii="Arial" w:hAnsi="Arial" w:cs="Arial"/>
                <w:b/>
                <w:spacing w:val="-3"/>
                <w:sz w:val="16"/>
                <w:szCs w:val="16"/>
                <w:u w:val="single"/>
              </w:rPr>
            </w:pPr>
          </w:p>
        </w:tc>
        <w:tc>
          <w:tcPr>
            <w:tcW w:w="850" w:type="dxa"/>
          </w:tcPr>
          <w:p w14:paraId="594FAF39" w14:textId="77777777" w:rsidR="00641BA2" w:rsidRPr="00A71616" w:rsidRDefault="00641BA2" w:rsidP="00F25201">
            <w:pPr>
              <w:suppressAutoHyphens/>
              <w:ind w:right="283"/>
              <w:jc w:val="center"/>
              <w:rPr>
                <w:rFonts w:ascii="Arial" w:hAnsi="Arial" w:cs="Arial"/>
                <w:b/>
                <w:spacing w:val="-3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</w:tcPr>
          <w:p w14:paraId="6101F958" w14:textId="77777777" w:rsidR="00641BA2" w:rsidRPr="00A71616" w:rsidRDefault="00641BA2" w:rsidP="00F25201">
            <w:pPr>
              <w:suppressAutoHyphens/>
              <w:ind w:right="283"/>
              <w:jc w:val="center"/>
              <w:rPr>
                <w:rFonts w:ascii="Arial" w:hAnsi="Arial" w:cs="Arial"/>
                <w:b/>
                <w:spacing w:val="-3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14:paraId="23C7846E" w14:textId="77777777" w:rsidR="00641BA2" w:rsidRPr="00A71616" w:rsidRDefault="00641BA2" w:rsidP="00F25201">
            <w:pPr>
              <w:suppressAutoHyphens/>
              <w:ind w:right="283"/>
              <w:jc w:val="center"/>
              <w:rPr>
                <w:rFonts w:ascii="Arial" w:hAnsi="Arial" w:cs="Arial"/>
                <w:b/>
                <w:spacing w:val="-3"/>
                <w:sz w:val="16"/>
                <w:szCs w:val="16"/>
                <w:u w:val="single"/>
              </w:rPr>
            </w:pPr>
          </w:p>
        </w:tc>
        <w:tc>
          <w:tcPr>
            <w:tcW w:w="1843" w:type="dxa"/>
          </w:tcPr>
          <w:p w14:paraId="3830332C" w14:textId="77777777" w:rsidR="00641BA2" w:rsidRPr="00A71616" w:rsidRDefault="00641BA2" w:rsidP="00F25201">
            <w:pPr>
              <w:suppressAutoHyphens/>
              <w:ind w:right="283"/>
              <w:jc w:val="center"/>
              <w:rPr>
                <w:rFonts w:ascii="Arial" w:hAnsi="Arial" w:cs="Arial"/>
                <w:b/>
                <w:spacing w:val="-3"/>
                <w:sz w:val="16"/>
                <w:szCs w:val="16"/>
                <w:u w:val="single"/>
              </w:rPr>
            </w:pPr>
          </w:p>
        </w:tc>
      </w:tr>
      <w:tr w:rsidR="00641BA2" w:rsidRPr="00A71616" w14:paraId="329F4174" w14:textId="77777777" w:rsidTr="00F25201">
        <w:tc>
          <w:tcPr>
            <w:tcW w:w="568" w:type="dxa"/>
          </w:tcPr>
          <w:p w14:paraId="141CECDB" w14:textId="77777777" w:rsidR="00641BA2" w:rsidRPr="000A2DCD" w:rsidRDefault="0047316D" w:rsidP="00F25201">
            <w:pPr>
              <w:suppressAutoHyphens/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  <w:highlight w:val="yellow"/>
                <w:lang w:val="es-ES_tradnl"/>
              </w:rPr>
            </w:pPr>
            <w:r w:rsidRPr="007755F7"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lastRenderedPageBreak/>
              <w:t>2</w:t>
            </w:r>
          </w:p>
        </w:tc>
        <w:tc>
          <w:tcPr>
            <w:tcW w:w="2552" w:type="dxa"/>
          </w:tcPr>
          <w:p w14:paraId="34B7375F" w14:textId="77777777" w:rsidR="00641BA2" w:rsidRPr="00F25201" w:rsidRDefault="00641BA2" w:rsidP="00F25201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  <w:r w:rsidRPr="00F25201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 xml:space="preserve">Embarcación de posicionamiento dinámico como mínimo Clase 2 OMI o superior para DRAGADO de línea regular, </w:t>
            </w:r>
            <w:proofErr w:type="gramStart"/>
            <w:r w:rsidRPr="00F25201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de acuerdo a</w:t>
            </w:r>
            <w:proofErr w:type="gramEnd"/>
            <w:r w:rsidRPr="00F25201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 xml:space="preserve"> proyecto.</w:t>
            </w:r>
          </w:p>
          <w:p w14:paraId="73D3F89F" w14:textId="77777777" w:rsidR="00641BA2" w:rsidRPr="00F25201" w:rsidRDefault="00641BA2" w:rsidP="00F25201">
            <w:pPr>
              <w:widowControl w:val="0"/>
              <w:spacing w:before="120" w:after="120"/>
              <w:ind w:left="81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  <w:p w14:paraId="25F5E60C" w14:textId="77777777" w:rsidR="00641BA2" w:rsidRPr="00F25201" w:rsidRDefault="00641BA2" w:rsidP="00F25201">
            <w:pPr>
              <w:widowControl w:val="0"/>
              <w:spacing w:before="120" w:after="120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  <w:p w14:paraId="65871E9E" w14:textId="77777777" w:rsidR="00641BA2" w:rsidRPr="00F25201" w:rsidRDefault="00641BA2" w:rsidP="00F25201">
            <w:pPr>
              <w:widowControl w:val="0"/>
              <w:spacing w:before="120" w:after="120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  <w:p w14:paraId="0BAE7F73" w14:textId="77777777" w:rsidR="00641BA2" w:rsidRPr="00F25201" w:rsidRDefault="00641BA2" w:rsidP="00F25201">
            <w:pPr>
              <w:pStyle w:val="Textoindependiente2"/>
              <w:spacing w:before="120"/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</w:p>
        </w:tc>
        <w:tc>
          <w:tcPr>
            <w:tcW w:w="2268" w:type="dxa"/>
          </w:tcPr>
          <w:p w14:paraId="405C0F68" w14:textId="77777777" w:rsidR="00641BA2" w:rsidRPr="00F25201" w:rsidRDefault="00641BA2" w:rsidP="00F25201">
            <w:pPr>
              <w:widowControl w:val="0"/>
              <w:numPr>
                <w:ilvl w:val="0"/>
                <w:numId w:val="5"/>
              </w:numPr>
              <w:spacing w:before="120" w:after="120"/>
              <w:ind w:left="317" w:hanging="283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t>Deberán demostrar su propiedad, caso contrario, deberán presentar carta compromiso de arrendatario, notariada y/o apostillada según corresponda.</w:t>
            </w:r>
          </w:p>
          <w:p w14:paraId="26C7DE34" w14:textId="77777777" w:rsidR="00641BA2" w:rsidRPr="00F25201" w:rsidRDefault="00641BA2" w:rsidP="00F25201">
            <w:pPr>
              <w:widowControl w:val="0"/>
              <w:numPr>
                <w:ilvl w:val="0"/>
                <w:numId w:val="5"/>
              </w:numPr>
              <w:spacing w:before="120" w:after="120"/>
              <w:ind w:left="317" w:hanging="283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Deberá presentar copia legible del Certificado de Clase, Casco y maquinaria (vigente) emitido por casa clasificadora, miembro de la I.A.C.S. </w:t>
            </w:r>
          </w:p>
          <w:p w14:paraId="5CA42710" w14:textId="77777777" w:rsidR="00641BA2" w:rsidRPr="00F25201" w:rsidRDefault="00641BA2" w:rsidP="00F25201">
            <w:pPr>
              <w:widowControl w:val="0"/>
              <w:numPr>
                <w:ilvl w:val="0"/>
                <w:numId w:val="5"/>
              </w:numPr>
              <w:spacing w:before="120" w:after="120"/>
              <w:ind w:left="317" w:hanging="283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La embarcación de Posicionamiento Dinámico deberá ser </w:t>
            </w:r>
            <w:r w:rsidRPr="00F25201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 xml:space="preserve">como mínimo Clase 2 OMI </w:t>
            </w:r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y cumplir con las “Consideraciones Mínimas para la Operación de Embarcaciones de Posicionamiento Dinámico (DP) en las Regiones Marinas de PEP” difundidas </w:t>
            </w:r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lastRenderedPageBreak/>
              <w:t>mediante oficio PEP-SCSM-685-2010.</w:t>
            </w:r>
          </w:p>
          <w:p w14:paraId="207B772B" w14:textId="77777777" w:rsidR="00641BA2" w:rsidRPr="00F25201" w:rsidRDefault="00641BA2" w:rsidP="00F25201">
            <w:pPr>
              <w:widowControl w:val="0"/>
              <w:numPr>
                <w:ilvl w:val="0"/>
                <w:numId w:val="5"/>
              </w:numPr>
              <w:spacing w:before="120" w:after="120"/>
              <w:ind w:left="317" w:hanging="283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t>Esta embarcación no deberá estar comprometida en otros contratos de PEP o con persona física</w:t>
            </w:r>
            <w:r w:rsidRPr="00F25201">
              <w:rPr>
                <w:rFonts w:ascii="Arial" w:hAnsi="Arial" w:cs="Arial"/>
                <w:sz w:val="16"/>
                <w:szCs w:val="16"/>
              </w:rPr>
              <w:t xml:space="preserve"> o moral distinta. </w:t>
            </w:r>
          </w:p>
          <w:p w14:paraId="3B9764BE" w14:textId="77777777" w:rsidR="00641BA2" w:rsidRPr="00F25201" w:rsidRDefault="0045423E" w:rsidP="00F25201">
            <w:pPr>
              <w:widowControl w:val="0"/>
              <w:numPr>
                <w:ilvl w:val="0"/>
                <w:numId w:val="5"/>
              </w:numPr>
              <w:spacing w:before="120" w:after="120"/>
              <w:ind w:left="317" w:hanging="283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0A2DCD">
              <w:rPr>
                <w:rFonts w:ascii="Arial" w:hAnsi="Arial" w:cs="Arial"/>
                <w:sz w:val="16"/>
                <w:szCs w:val="16"/>
                <w:lang w:val="es-ES_tradnl"/>
              </w:rPr>
              <w:t>Toda embarcación debe cumplir con el proce</w:t>
            </w:r>
            <w:r w:rsidRPr="006638EA">
              <w:rPr>
                <w:rFonts w:ascii="Arial" w:hAnsi="Arial" w:cs="Arial"/>
                <w:sz w:val="16"/>
                <w:szCs w:val="16"/>
                <w:lang w:val="es-ES_tradnl"/>
              </w:rPr>
              <w:t>dimiento operativo para el posicionamiento de embarcaciones y artefactos navales en el área marina de influencia de PEP. Clave: PO-LO-OP-023 2017, de fecha junio de 2017</w:t>
            </w:r>
            <w:r w:rsidR="00641BA2" w:rsidRPr="006638EA">
              <w:rPr>
                <w:rFonts w:ascii="Arial" w:hAnsi="Arial" w:cs="Arial"/>
                <w:sz w:val="16"/>
                <w:szCs w:val="16"/>
                <w:lang w:val="es-ES_tradnl"/>
              </w:rPr>
              <w:t>.</w:t>
            </w:r>
          </w:p>
          <w:p w14:paraId="3A00A8BD" w14:textId="77777777" w:rsidR="00641BA2" w:rsidRPr="00F25201" w:rsidRDefault="00641BA2" w:rsidP="00F25201">
            <w:pPr>
              <w:widowControl w:val="0"/>
              <w:numPr>
                <w:ilvl w:val="0"/>
                <w:numId w:val="5"/>
              </w:numPr>
              <w:spacing w:before="120" w:after="120"/>
              <w:ind w:left="317" w:hanging="283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t>Deberán comprobar con curvas de operación la capacidad de izaje y longitud de pluma de la grúa para realizar los trabajos objeto de este proyecto.</w:t>
            </w:r>
          </w:p>
          <w:p w14:paraId="46561AB9" w14:textId="7E006E6D" w:rsidR="00641BA2" w:rsidRPr="00F25201" w:rsidRDefault="00641BA2" w:rsidP="00F25201">
            <w:pPr>
              <w:widowControl w:val="0"/>
              <w:numPr>
                <w:ilvl w:val="0"/>
                <w:numId w:val="5"/>
              </w:numPr>
              <w:spacing w:before="120" w:after="120"/>
              <w:ind w:left="317" w:hanging="283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Deberán presentar características de la embarcación, como: dimensiones de la embarcación (manga y eslora), puntal, calado, área de cubierta disponible para trabajos acorde al proyecto, velocidad crucero, fecha de fabricación, rango de operación en condiciones </w:t>
            </w:r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lastRenderedPageBreak/>
              <w:t xml:space="preserve">climatológicos </w:t>
            </w:r>
            <w:r w:rsidR="009D44AC" w:rsidRPr="00F25201">
              <w:rPr>
                <w:rFonts w:ascii="Arial" w:hAnsi="Arial" w:cs="Arial"/>
                <w:sz w:val="16"/>
                <w:szCs w:val="16"/>
                <w:lang w:val="es-ES_tradnl"/>
              </w:rPr>
              <w:t>adversas, etc.</w:t>
            </w:r>
          </w:p>
        </w:tc>
        <w:tc>
          <w:tcPr>
            <w:tcW w:w="1559" w:type="dxa"/>
          </w:tcPr>
          <w:p w14:paraId="704C10A8" w14:textId="77777777" w:rsidR="00641BA2" w:rsidRPr="00A71616" w:rsidRDefault="00641BA2" w:rsidP="00F25201">
            <w:pPr>
              <w:suppressAutoHyphens/>
              <w:ind w:right="283"/>
              <w:jc w:val="center"/>
              <w:rPr>
                <w:rFonts w:ascii="Arial" w:hAnsi="Arial" w:cs="Arial"/>
                <w:b/>
                <w:spacing w:val="-3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</w:tcPr>
          <w:p w14:paraId="3127FAFD" w14:textId="77777777" w:rsidR="00641BA2" w:rsidRPr="00A71616" w:rsidRDefault="00641BA2" w:rsidP="00F25201">
            <w:pPr>
              <w:suppressAutoHyphens/>
              <w:ind w:right="283"/>
              <w:jc w:val="center"/>
              <w:rPr>
                <w:rFonts w:ascii="Arial" w:hAnsi="Arial" w:cs="Arial"/>
                <w:b/>
                <w:spacing w:val="-3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14:paraId="65D47C6C" w14:textId="77777777" w:rsidR="00641BA2" w:rsidRPr="00A71616" w:rsidRDefault="00641BA2" w:rsidP="00F25201">
            <w:pPr>
              <w:suppressAutoHyphens/>
              <w:ind w:right="283"/>
              <w:jc w:val="center"/>
              <w:rPr>
                <w:rFonts w:ascii="Arial" w:hAnsi="Arial" w:cs="Arial"/>
                <w:b/>
                <w:spacing w:val="-3"/>
                <w:sz w:val="16"/>
                <w:szCs w:val="16"/>
                <w:u w:val="single"/>
              </w:rPr>
            </w:pPr>
          </w:p>
        </w:tc>
        <w:tc>
          <w:tcPr>
            <w:tcW w:w="850" w:type="dxa"/>
          </w:tcPr>
          <w:p w14:paraId="23B62423" w14:textId="77777777" w:rsidR="00641BA2" w:rsidRPr="00A71616" w:rsidRDefault="00641BA2" w:rsidP="00F25201">
            <w:pPr>
              <w:suppressAutoHyphens/>
              <w:ind w:right="283"/>
              <w:jc w:val="center"/>
              <w:rPr>
                <w:rFonts w:ascii="Arial" w:hAnsi="Arial" w:cs="Arial"/>
                <w:b/>
                <w:spacing w:val="-3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</w:tcPr>
          <w:p w14:paraId="1D951195" w14:textId="77777777" w:rsidR="00641BA2" w:rsidRPr="00A71616" w:rsidRDefault="00641BA2" w:rsidP="00F25201">
            <w:pPr>
              <w:suppressAutoHyphens/>
              <w:ind w:right="283"/>
              <w:jc w:val="center"/>
              <w:rPr>
                <w:rFonts w:ascii="Arial" w:hAnsi="Arial" w:cs="Arial"/>
                <w:b/>
                <w:spacing w:val="-3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14:paraId="7AD043D0" w14:textId="77777777" w:rsidR="00641BA2" w:rsidRPr="00A71616" w:rsidRDefault="00641BA2" w:rsidP="00F25201">
            <w:pPr>
              <w:suppressAutoHyphens/>
              <w:ind w:right="283"/>
              <w:jc w:val="center"/>
              <w:rPr>
                <w:rFonts w:ascii="Arial" w:hAnsi="Arial" w:cs="Arial"/>
                <w:b/>
                <w:spacing w:val="-3"/>
                <w:sz w:val="16"/>
                <w:szCs w:val="16"/>
                <w:u w:val="single"/>
              </w:rPr>
            </w:pPr>
          </w:p>
        </w:tc>
        <w:tc>
          <w:tcPr>
            <w:tcW w:w="1843" w:type="dxa"/>
          </w:tcPr>
          <w:p w14:paraId="22C675BB" w14:textId="77777777" w:rsidR="00641BA2" w:rsidRPr="00A71616" w:rsidRDefault="00641BA2" w:rsidP="00F25201">
            <w:pPr>
              <w:suppressAutoHyphens/>
              <w:ind w:right="283"/>
              <w:jc w:val="center"/>
              <w:rPr>
                <w:rFonts w:ascii="Arial" w:hAnsi="Arial" w:cs="Arial"/>
                <w:b/>
                <w:spacing w:val="-3"/>
                <w:sz w:val="16"/>
                <w:szCs w:val="16"/>
                <w:u w:val="single"/>
              </w:rPr>
            </w:pPr>
          </w:p>
        </w:tc>
      </w:tr>
      <w:tr w:rsidR="00C874AD" w:rsidRPr="00A71616" w14:paraId="39DDD39D" w14:textId="77777777" w:rsidTr="00F25201">
        <w:tc>
          <w:tcPr>
            <w:tcW w:w="568" w:type="dxa"/>
          </w:tcPr>
          <w:p w14:paraId="229ED3A9" w14:textId="77777777" w:rsidR="00C874AD" w:rsidRPr="007755F7" w:rsidRDefault="0047316D" w:rsidP="00F25201">
            <w:pPr>
              <w:suppressAutoHyphens/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  <w:r w:rsidRPr="007755F7"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lastRenderedPageBreak/>
              <w:t>3</w:t>
            </w:r>
          </w:p>
        </w:tc>
        <w:tc>
          <w:tcPr>
            <w:tcW w:w="2552" w:type="dxa"/>
          </w:tcPr>
          <w:p w14:paraId="422AD00A" w14:textId="77777777" w:rsidR="00C874AD" w:rsidRPr="00F25201" w:rsidRDefault="00C874AD" w:rsidP="00F25201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  <w:r w:rsidRPr="00F25201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Embarcación de TENDIDO de línea de posicionamiento dinámico (mínimo Clase 2 OMI</w:t>
            </w:r>
            <w:r w:rsidR="00860A4B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 xml:space="preserve"> o superior</w:t>
            </w:r>
            <w:r w:rsidRPr="00F25201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), con la capacidad para realizar trabajo de tendido. Deberá contar con una grúa con capacidad para maniobras de tubería lastrada y equipos de proyecto.</w:t>
            </w:r>
          </w:p>
          <w:p w14:paraId="7F7BDAB5" w14:textId="77777777" w:rsidR="00C874AD" w:rsidRPr="00F25201" w:rsidRDefault="00C874AD" w:rsidP="00F25201">
            <w:pPr>
              <w:widowControl w:val="0"/>
              <w:numPr>
                <w:ilvl w:val="0"/>
                <w:numId w:val="2"/>
              </w:numPr>
              <w:spacing w:before="120" w:after="120"/>
              <w:ind w:left="365" w:hanging="284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Deberá contar con pescantes con la capacidad de izaje de línea </w:t>
            </w:r>
            <w:proofErr w:type="gramStart"/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t>de acuerdo a</w:t>
            </w:r>
            <w:proofErr w:type="gramEnd"/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los procedimientos de instalación, propuestos por el </w:t>
            </w:r>
            <w:r w:rsidR="004E3881">
              <w:rPr>
                <w:rFonts w:ascii="Arial" w:hAnsi="Arial" w:cs="Arial"/>
                <w:sz w:val="16"/>
                <w:szCs w:val="16"/>
                <w:lang w:val="es-ES_tradnl"/>
              </w:rPr>
              <w:t>participante</w:t>
            </w:r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t>, manifestados en su propuesta técnica en el plan integral de trabajo (documento DT-9)</w:t>
            </w:r>
          </w:p>
          <w:p w14:paraId="4D82521B" w14:textId="77777777" w:rsidR="00C874AD" w:rsidRPr="00F25201" w:rsidRDefault="00C874AD" w:rsidP="00F25201">
            <w:pPr>
              <w:widowControl w:val="0"/>
              <w:numPr>
                <w:ilvl w:val="0"/>
                <w:numId w:val="2"/>
              </w:numPr>
              <w:spacing w:before="120" w:after="120"/>
              <w:ind w:left="365" w:hanging="284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Debe contar con pescantes con la capacidad de izaje de línea </w:t>
            </w:r>
            <w:proofErr w:type="gramStart"/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t>de acuerdo a</w:t>
            </w:r>
            <w:proofErr w:type="gramEnd"/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los procedimientos de instalación, propuestos por el </w:t>
            </w:r>
            <w:r w:rsidR="004E3881">
              <w:rPr>
                <w:rFonts w:ascii="Arial" w:hAnsi="Arial" w:cs="Arial"/>
                <w:sz w:val="16"/>
                <w:szCs w:val="16"/>
                <w:lang w:val="es-ES_tradnl"/>
              </w:rPr>
              <w:t>participante</w:t>
            </w:r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, manifestados en su propuesta técnica en el plan integral de trabajo (documento </w:t>
            </w:r>
            <w:r w:rsidR="004E3881">
              <w:rPr>
                <w:rFonts w:ascii="Arial" w:hAnsi="Arial" w:cs="Arial"/>
                <w:sz w:val="16"/>
                <w:szCs w:val="16"/>
                <w:lang w:val="es-ES_tradnl"/>
              </w:rPr>
              <w:t>DT-9</w:t>
            </w:r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t>)</w:t>
            </w:r>
          </w:p>
          <w:p w14:paraId="1B94B57F" w14:textId="77777777" w:rsidR="00C874AD" w:rsidRPr="00C568EB" w:rsidRDefault="00C874AD" w:rsidP="00F25201">
            <w:pPr>
              <w:widowControl w:val="0"/>
              <w:numPr>
                <w:ilvl w:val="0"/>
                <w:numId w:val="2"/>
              </w:numPr>
              <w:spacing w:before="120" w:after="120"/>
              <w:ind w:left="365" w:hanging="284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Malacate de abandono con cable de acero, según procedimiento de la contratista con la capacidad suficiente para </w:t>
            </w:r>
            <w:r w:rsidRPr="00C568EB">
              <w:rPr>
                <w:rFonts w:ascii="Arial" w:hAnsi="Arial" w:cs="Arial"/>
                <w:sz w:val="16"/>
                <w:szCs w:val="16"/>
                <w:lang w:val="es-ES_tradnl"/>
              </w:rPr>
              <w:t>la realización del proyecto.</w:t>
            </w:r>
          </w:p>
          <w:p w14:paraId="33037AE4" w14:textId="77777777" w:rsidR="00C874AD" w:rsidRPr="00C568EB" w:rsidRDefault="00C874AD" w:rsidP="00F25201">
            <w:pPr>
              <w:widowControl w:val="0"/>
              <w:numPr>
                <w:ilvl w:val="0"/>
                <w:numId w:val="2"/>
              </w:numPr>
              <w:spacing w:before="120" w:after="120"/>
              <w:ind w:left="365" w:hanging="284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proofErr w:type="spellStart"/>
            <w:r w:rsidRPr="00C568EB">
              <w:rPr>
                <w:rFonts w:ascii="Arial" w:hAnsi="Arial" w:cs="Arial"/>
                <w:sz w:val="16"/>
                <w:szCs w:val="16"/>
                <w:lang w:val="es-ES_tradnl"/>
              </w:rPr>
              <w:t>Tensionadora</w:t>
            </w:r>
            <w:proofErr w:type="spellEnd"/>
            <w:r w:rsidR="00F25201" w:rsidRPr="00C568EB">
              <w:rPr>
                <w:rFonts w:ascii="Arial" w:hAnsi="Arial" w:cs="Arial"/>
                <w:sz w:val="16"/>
                <w:szCs w:val="16"/>
                <w:lang w:val="es-ES_tradnl"/>
              </w:rPr>
              <w:t>(s)</w:t>
            </w:r>
            <w:r w:rsidRPr="00C568EB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con la </w:t>
            </w:r>
            <w:r w:rsidRPr="00C568EB">
              <w:rPr>
                <w:rFonts w:ascii="Arial" w:hAnsi="Arial" w:cs="Arial"/>
                <w:sz w:val="16"/>
                <w:szCs w:val="16"/>
                <w:lang w:val="es-ES_tradnl"/>
              </w:rPr>
              <w:lastRenderedPageBreak/>
              <w:t>capacidad suficiente para la realización del proyecto.</w:t>
            </w:r>
          </w:p>
          <w:p w14:paraId="278E47AF" w14:textId="77777777" w:rsidR="00C874AD" w:rsidRPr="00F25201" w:rsidRDefault="00E16C2C" w:rsidP="00F25201">
            <w:pPr>
              <w:widowControl w:val="0"/>
              <w:numPr>
                <w:ilvl w:val="0"/>
                <w:numId w:val="2"/>
              </w:numPr>
              <w:spacing w:before="120" w:after="120"/>
              <w:ind w:left="365" w:hanging="284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  <w:proofErr w:type="spellStart"/>
            <w:r w:rsidRPr="00C568EB">
              <w:rPr>
                <w:rFonts w:ascii="Arial" w:hAnsi="Arial" w:cs="Arial"/>
                <w:sz w:val="16"/>
                <w:szCs w:val="16"/>
                <w:lang w:val="es-ES_tradnl"/>
              </w:rPr>
              <w:t>Stinger</w:t>
            </w:r>
            <w:proofErr w:type="spellEnd"/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o pontón con las secciones </w:t>
            </w:r>
            <w:proofErr w:type="gramStart"/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t>de acuerdo a</w:t>
            </w:r>
            <w:proofErr w:type="gramEnd"/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la embarcación de tendido y requerimientos acordes al proyecto.</w:t>
            </w:r>
          </w:p>
        </w:tc>
        <w:tc>
          <w:tcPr>
            <w:tcW w:w="2268" w:type="dxa"/>
          </w:tcPr>
          <w:p w14:paraId="1860C9A9" w14:textId="77777777" w:rsidR="00C874AD" w:rsidRPr="00F25201" w:rsidRDefault="00C874AD" w:rsidP="00F25201">
            <w:pPr>
              <w:widowControl w:val="0"/>
              <w:numPr>
                <w:ilvl w:val="0"/>
                <w:numId w:val="6"/>
              </w:numPr>
              <w:spacing w:before="120" w:after="120"/>
              <w:ind w:left="317" w:hanging="283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lastRenderedPageBreak/>
              <w:t>Se debe demostrar la propiedad de la embarcación, caso contrario, deben presentar carta compromiso de arrendatario, notariada y/o apostillada según corresponda.</w:t>
            </w:r>
          </w:p>
          <w:p w14:paraId="54251E01" w14:textId="77777777" w:rsidR="00C874AD" w:rsidRPr="00F25201" w:rsidRDefault="00C874AD" w:rsidP="00F25201">
            <w:pPr>
              <w:widowControl w:val="0"/>
              <w:numPr>
                <w:ilvl w:val="0"/>
                <w:numId w:val="6"/>
              </w:numPr>
              <w:spacing w:before="120" w:after="120"/>
              <w:ind w:left="317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F25201">
              <w:rPr>
                <w:rFonts w:ascii="Arial" w:hAnsi="Arial" w:cs="Arial"/>
                <w:sz w:val="16"/>
                <w:szCs w:val="16"/>
                <w:lang w:val="es-ES_tradnl"/>
              </w:rPr>
              <w:t>Debe presentar copia legible del Certificado de Clase, Casco y maquinaria (vigente) emitido por casa clasificadora, miembro de la I.A.C.S.</w:t>
            </w:r>
          </w:p>
          <w:p w14:paraId="2EFCDC63" w14:textId="77777777" w:rsidR="00C874AD" w:rsidRPr="00F25201" w:rsidRDefault="0045423E" w:rsidP="006638EA">
            <w:pPr>
              <w:widowControl w:val="0"/>
              <w:spacing w:before="120" w:after="120"/>
              <w:ind w:left="317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6638EA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Toda embarcación debe cumplir con el procedimiento operativo para el posicionamiento de embarcaciones y artefactos navales en el área marina de influencia de PEP. Clave: PO-LO-OP-023 2017, </w:t>
            </w:r>
            <w:r w:rsidR="006638EA" w:rsidRPr="006638EA">
              <w:rPr>
                <w:rFonts w:ascii="Arial" w:hAnsi="Arial" w:cs="Arial"/>
                <w:sz w:val="16"/>
                <w:szCs w:val="16"/>
                <w:lang w:val="es-ES_tradnl"/>
              </w:rPr>
              <w:t>de fecha</w:t>
            </w:r>
            <w:r w:rsidRPr="006638EA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junio de 2017</w:t>
            </w:r>
            <w:r w:rsidR="00C874AD" w:rsidRPr="006638EA">
              <w:rPr>
                <w:rFonts w:ascii="Arial" w:hAnsi="Arial" w:cs="Arial"/>
                <w:sz w:val="16"/>
                <w:szCs w:val="16"/>
                <w:lang w:val="es-ES_tradnl"/>
              </w:rPr>
              <w:t>.</w:t>
            </w:r>
          </w:p>
        </w:tc>
        <w:tc>
          <w:tcPr>
            <w:tcW w:w="1559" w:type="dxa"/>
          </w:tcPr>
          <w:p w14:paraId="359F9B81" w14:textId="77777777" w:rsidR="00C874AD" w:rsidRPr="00A71616" w:rsidRDefault="00C874AD" w:rsidP="00F25201">
            <w:pPr>
              <w:suppressAutoHyphens/>
              <w:ind w:right="283"/>
              <w:jc w:val="center"/>
              <w:rPr>
                <w:rFonts w:ascii="Arial" w:hAnsi="Arial" w:cs="Arial"/>
                <w:b/>
                <w:spacing w:val="-3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</w:tcPr>
          <w:p w14:paraId="471D8006" w14:textId="77777777" w:rsidR="00C874AD" w:rsidRPr="00A71616" w:rsidRDefault="00C874AD" w:rsidP="00F25201">
            <w:pPr>
              <w:suppressAutoHyphens/>
              <w:ind w:right="283"/>
              <w:jc w:val="center"/>
              <w:rPr>
                <w:rFonts w:ascii="Arial" w:hAnsi="Arial" w:cs="Arial"/>
                <w:b/>
                <w:spacing w:val="-3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14:paraId="51C5500D" w14:textId="77777777" w:rsidR="00C874AD" w:rsidRPr="00A71616" w:rsidRDefault="00C874AD" w:rsidP="00F25201">
            <w:pPr>
              <w:suppressAutoHyphens/>
              <w:ind w:right="283"/>
              <w:jc w:val="center"/>
              <w:rPr>
                <w:rFonts w:ascii="Arial" w:hAnsi="Arial" w:cs="Arial"/>
                <w:b/>
                <w:spacing w:val="-3"/>
                <w:sz w:val="16"/>
                <w:szCs w:val="16"/>
                <w:u w:val="single"/>
              </w:rPr>
            </w:pPr>
          </w:p>
        </w:tc>
        <w:tc>
          <w:tcPr>
            <w:tcW w:w="850" w:type="dxa"/>
          </w:tcPr>
          <w:p w14:paraId="199CF5D1" w14:textId="77777777" w:rsidR="00C874AD" w:rsidRPr="00A71616" w:rsidRDefault="00C874AD" w:rsidP="00F25201">
            <w:pPr>
              <w:suppressAutoHyphens/>
              <w:ind w:right="283"/>
              <w:jc w:val="center"/>
              <w:rPr>
                <w:rFonts w:ascii="Arial" w:hAnsi="Arial" w:cs="Arial"/>
                <w:b/>
                <w:spacing w:val="-3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</w:tcPr>
          <w:p w14:paraId="358F0667" w14:textId="77777777" w:rsidR="00C874AD" w:rsidRPr="00A71616" w:rsidRDefault="00C874AD" w:rsidP="00F25201">
            <w:pPr>
              <w:suppressAutoHyphens/>
              <w:ind w:right="283"/>
              <w:jc w:val="center"/>
              <w:rPr>
                <w:rFonts w:ascii="Arial" w:hAnsi="Arial" w:cs="Arial"/>
                <w:b/>
                <w:spacing w:val="-3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14:paraId="4AF56F17" w14:textId="77777777" w:rsidR="00C874AD" w:rsidRPr="00A71616" w:rsidRDefault="00C874AD" w:rsidP="00F25201">
            <w:pPr>
              <w:suppressAutoHyphens/>
              <w:ind w:right="283"/>
              <w:jc w:val="center"/>
              <w:rPr>
                <w:rFonts w:ascii="Arial" w:hAnsi="Arial" w:cs="Arial"/>
                <w:b/>
                <w:spacing w:val="-3"/>
                <w:sz w:val="16"/>
                <w:szCs w:val="16"/>
                <w:u w:val="single"/>
              </w:rPr>
            </w:pPr>
          </w:p>
        </w:tc>
        <w:tc>
          <w:tcPr>
            <w:tcW w:w="1843" w:type="dxa"/>
          </w:tcPr>
          <w:p w14:paraId="44B39EBF" w14:textId="77777777" w:rsidR="00C874AD" w:rsidRPr="00A71616" w:rsidRDefault="00C874AD" w:rsidP="00F25201">
            <w:pPr>
              <w:suppressAutoHyphens/>
              <w:ind w:right="283"/>
              <w:jc w:val="center"/>
              <w:rPr>
                <w:rFonts w:ascii="Arial" w:hAnsi="Arial" w:cs="Arial"/>
                <w:b/>
                <w:spacing w:val="-3"/>
                <w:sz w:val="16"/>
                <w:szCs w:val="16"/>
                <w:u w:val="single"/>
              </w:rPr>
            </w:pPr>
          </w:p>
        </w:tc>
      </w:tr>
    </w:tbl>
    <w:p w14:paraId="7C443F1D" w14:textId="77777777" w:rsidR="005A4732" w:rsidRPr="005A4732" w:rsidRDefault="00F25201" w:rsidP="00A71616">
      <w:pPr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sz w:val="8"/>
          <w:szCs w:val="8"/>
        </w:rPr>
        <w:br w:type="textWrapping" w:clear="all"/>
      </w:r>
    </w:p>
    <w:p w14:paraId="6136385D" w14:textId="77777777" w:rsidR="006E0072" w:rsidRDefault="006E0072" w:rsidP="00662F32">
      <w:pPr>
        <w:ind w:left="-426"/>
        <w:rPr>
          <w:rFonts w:ascii="Arial" w:hAnsi="Arial" w:cs="Arial"/>
          <w:sz w:val="16"/>
          <w:szCs w:val="16"/>
        </w:rPr>
      </w:pPr>
      <w:r w:rsidRPr="006E0072">
        <w:rPr>
          <w:rFonts w:ascii="Arial" w:hAnsi="Arial" w:cs="Arial"/>
          <w:sz w:val="16"/>
          <w:szCs w:val="16"/>
        </w:rPr>
        <w:t xml:space="preserve">En el caso de que el </w:t>
      </w:r>
      <w:r w:rsidR="00BA5ED1">
        <w:rPr>
          <w:rFonts w:ascii="Arial" w:hAnsi="Arial" w:cs="Arial"/>
          <w:sz w:val="16"/>
          <w:szCs w:val="16"/>
        </w:rPr>
        <w:t>Participante</w:t>
      </w:r>
      <w:r w:rsidRPr="006E0072">
        <w:rPr>
          <w:rFonts w:ascii="Arial" w:hAnsi="Arial" w:cs="Arial"/>
          <w:sz w:val="16"/>
          <w:szCs w:val="16"/>
        </w:rPr>
        <w:t xml:space="preserve"> proponga diferentes embarcaciones a las de la </w:t>
      </w:r>
      <w:r w:rsidR="000A2DCD">
        <w:rPr>
          <w:rFonts w:ascii="Arial" w:hAnsi="Arial" w:cs="Arial"/>
          <w:sz w:val="16"/>
          <w:szCs w:val="16"/>
        </w:rPr>
        <w:t>“</w:t>
      </w:r>
      <w:r w:rsidR="000A2DCD" w:rsidRPr="000A2DCD">
        <w:rPr>
          <w:rFonts w:ascii="Arial" w:hAnsi="Arial" w:cs="Arial"/>
          <w:sz w:val="16"/>
          <w:szCs w:val="16"/>
        </w:rPr>
        <w:t>TABLA DE DATOS DE EMBARCACIONES PRINCIPALES</w:t>
      </w:r>
      <w:r w:rsidR="00A93175">
        <w:rPr>
          <w:rFonts w:ascii="Arial" w:hAnsi="Arial" w:cs="Arial"/>
          <w:sz w:val="16"/>
          <w:szCs w:val="16"/>
        </w:rPr>
        <w:t xml:space="preserve"> Y </w:t>
      </w:r>
      <w:r w:rsidR="002A0F23">
        <w:rPr>
          <w:rFonts w:ascii="Arial" w:hAnsi="Arial" w:cs="Arial"/>
          <w:sz w:val="16"/>
          <w:szCs w:val="16"/>
        </w:rPr>
        <w:t>SPREAD</w:t>
      </w:r>
      <w:r w:rsidR="000A2DCD">
        <w:rPr>
          <w:rFonts w:ascii="Arial" w:hAnsi="Arial" w:cs="Arial"/>
          <w:sz w:val="16"/>
          <w:szCs w:val="16"/>
        </w:rPr>
        <w:t>”</w:t>
      </w:r>
      <w:r w:rsidRPr="006E0072">
        <w:rPr>
          <w:rFonts w:ascii="Arial" w:hAnsi="Arial" w:cs="Arial"/>
          <w:sz w:val="16"/>
          <w:szCs w:val="16"/>
        </w:rPr>
        <w:t>, deberá anexarlas en la misma.</w:t>
      </w:r>
    </w:p>
    <w:p w14:paraId="781D394C" w14:textId="77777777" w:rsidR="006E0072" w:rsidRDefault="006E0072" w:rsidP="00662F32">
      <w:pPr>
        <w:ind w:left="-426"/>
        <w:rPr>
          <w:rFonts w:ascii="Arial" w:hAnsi="Arial" w:cs="Arial"/>
          <w:sz w:val="16"/>
          <w:szCs w:val="16"/>
        </w:rPr>
      </w:pPr>
    </w:p>
    <w:p w14:paraId="0FFF94FF" w14:textId="373D699A" w:rsidR="00104389" w:rsidRDefault="00662F32" w:rsidP="00662F32">
      <w:pPr>
        <w:ind w:left="-426"/>
        <w:rPr>
          <w:rFonts w:ascii="Arial" w:hAnsi="Arial" w:cs="Arial"/>
          <w:sz w:val="16"/>
          <w:szCs w:val="16"/>
        </w:rPr>
      </w:pPr>
      <w:r w:rsidRPr="00662F32">
        <w:rPr>
          <w:rFonts w:ascii="Arial" w:hAnsi="Arial" w:cs="Arial"/>
          <w:sz w:val="16"/>
          <w:szCs w:val="16"/>
        </w:rPr>
        <w:t xml:space="preserve">El </w:t>
      </w:r>
      <w:r w:rsidR="00F51AC4">
        <w:rPr>
          <w:rFonts w:ascii="Arial" w:hAnsi="Arial" w:cs="Arial"/>
          <w:sz w:val="16"/>
          <w:szCs w:val="16"/>
        </w:rPr>
        <w:t>Participante</w:t>
      </w:r>
      <w:r w:rsidRPr="00662F32">
        <w:rPr>
          <w:rFonts w:ascii="Arial" w:hAnsi="Arial" w:cs="Arial"/>
          <w:sz w:val="16"/>
          <w:szCs w:val="16"/>
        </w:rPr>
        <w:t xml:space="preserve"> únicamente indicará los datos del tipo de embarcación propuesta para la ejecución de los trabajos. Si </w:t>
      </w:r>
      <w:r w:rsidR="007836D2">
        <w:rPr>
          <w:rFonts w:ascii="Arial" w:hAnsi="Arial" w:cs="Arial"/>
          <w:sz w:val="16"/>
          <w:szCs w:val="16"/>
        </w:rPr>
        <w:t xml:space="preserve">el participante no considera en su propuesta alguna embarcación de </w:t>
      </w:r>
      <w:r w:rsidR="0047316D">
        <w:rPr>
          <w:rFonts w:ascii="Arial" w:hAnsi="Arial" w:cs="Arial"/>
          <w:sz w:val="16"/>
          <w:szCs w:val="16"/>
        </w:rPr>
        <w:t>la</w:t>
      </w:r>
      <w:r w:rsidR="004B50B2">
        <w:rPr>
          <w:rFonts w:ascii="Arial" w:hAnsi="Arial" w:cs="Arial"/>
          <w:sz w:val="16"/>
          <w:szCs w:val="16"/>
        </w:rPr>
        <w:t>s</w:t>
      </w:r>
      <w:r w:rsidR="0047316D">
        <w:rPr>
          <w:rFonts w:ascii="Arial" w:hAnsi="Arial" w:cs="Arial"/>
          <w:sz w:val="16"/>
          <w:szCs w:val="16"/>
        </w:rPr>
        <w:t xml:space="preserve"> enlistada</w:t>
      </w:r>
      <w:r w:rsidR="004B50B2">
        <w:rPr>
          <w:rFonts w:ascii="Arial" w:hAnsi="Arial" w:cs="Arial"/>
          <w:sz w:val="16"/>
          <w:szCs w:val="16"/>
        </w:rPr>
        <w:t>s</w:t>
      </w:r>
      <w:r w:rsidR="007836D2">
        <w:rPr>
          <w:rFonts w:ascii="Arial" w:hAnsi="Arial" w:cs="Arial"/>
          <w:sz w:val="16"/>
          <w:szCs w:val="16"/>
        </w:rPr>
        <w:t xml:space="preserve"> en esta tabla</w:t>
      </w:r>
      <w:r w:rsidRPr="00662F32">
        <w:rPr>
          <w:rFonts w:ascii="Arial" w:hAnsi="Arial" w:cs="Arial"/>
          <w:sz w:val="16"/>
          <w:szCs w:val="16"/>
        </w:rPr>
        <w:t>, las celdas correspondientes se dejan en blanco.</w:t>
      </w:r>
    </w:p>
    <w:p w14:paraId="5B03A618" w14:textId="36233CBF" w:rsidR="00104389" w:rsidRDefault="00104389" w:rsidP="00662F32">
      <w:pPr>
        <w:ind w:left="-426"/>
        <w:rPr>
          <w:rFonts w:ascii="Arial" w:hAnsi="Arial" w:cs="Arial"/>
          <w:sz w:val="16"/>
          <w:szCs w:val="16"/>
        </w:rPr>
      </w:pPr>
    </w:p>
    <w:p w14:paraId="00DE3F63" w14:textId="69325DD4" w:rsidR="00245837" w:rsidRDefault="00245837" w:rsidP="00662F32">
      <w:pPr>
        <w:ind w:left="-426"/>
        <w:rPr>
          <w:rFonts w:ascii="Arial" w:hAnsi="Arial" w:cs="Arial"/>
          <w:sz w:val="16"/>
          <w:szCs w:val="16"/>
        </w:rPr>
      </w:pPr>
    </w:p>
    <w:p w14:paraId="4C4675F1" w14:textId="46278162" w:rsidR="00245837" w:rsidRDefault="00245837" w:rsidP="00662F32">
      <w:pPr>
        <w:ind w:left="-426"/>
        <w:rPr>
          <w:rFonts w:ascii="Arial" w:hAnsi="Arial" w:cs="Arial"/>
          <w:sz w:val="16"/>
          <w:szCs w:val="16"/>
        </w:rPr>
      </w:pPr>
    </w:p>
    <w:p w14:paraId="749B567A" w14:textId="06518A46" w:rsidR="00245837" w:rsidRDefault="00245837" w:rsidP="00662F32">
      <w:pPr>
        <w:ind w:left="-426"/>
        <w:rPr>
          <w:rFonts w:ascii="Arial" w:hAnsi="Arial" w:cs="Arial"/>
          <w:sz w:val="16"/>
          <w:szCs w:val="16"/>
        </w:rPr>
      </w:pPr>
    </w:p>
    <w:p w14:paraId="01324DF7" w14:textId="01E5A87E" w:rsidR="00245837" w:rsidRDefault="00245837" w:rsidP="00662F32">
      <w:pPr>
        <w:ind w:left="-426"/>
        <w:rPr>
          <w:rFonts w:ascii="Arial" w:hAnsi="Arial" w:cs="Arial"/>
          <w:sz w:val="16"/>
          <w:szCs w:val="16"/>
        </w:rPr>
      </w:pPr>
    </w:p>
    <w:p w14:paraId="627DA03F" w14:textId="77777777" w:rsidR="00245837" w:rsidRDefault="00245837" w:rsidP="00662F32">
      <w:pPr>
        <w:ind w:left="-426"/>
        <w:rPr>
          <w:rFonts w:ascii="Arial" w:hAnsi="Arial" w:cs="Arial"/>
          <w:sz w:val="16"/>
          <w:szCs w:val="16"/>
        </w:rPr>
      </w:pPr>
    </w:p>
    <w:p w14:paraId="3607CE0C" w14:textId="77777777" w:rsidR="00104389" w:rsidRDefault="00104389" w:rsidP="00662F32">
      <w:pPr>
        <w:ind w:left="-426"/>
        <w:rPr>
          <w:rFonts w:ascii="Arial" w:hAnsi="Arial" w:cs="Arial"/>
          <w:sz w:val="16"/>
          <w:szCs w:val="16"/>
        </w:rPr>
      </w:pPr>
    </w:p>
    <w:tbl>
      <w:tblPr>
        <w:tblStyle w:val="Tablaconcuadrcula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25"/>
        <w:gridCol w:w="5098"/>
      </w:tblGrid>
      <w:tr w:rsidR="00245837" w:rsidRPr="00245837" w14:paraId="3C825D2C" w14:textId="77777777" w:rsidTr="00C54990">
        <w:trPr>
          <w:jc w:val="center"/>
        </w:trPr>
        <w:tc>
          <w:tcPr>
            <w:tcW w:w="4673" w:type="dxa"/>
          </w:tcPr>
          <w:p w14:paraId="78CF81F7" w14:textId="77777777" w:rsidR="00245837" w:rsidRPr="00245837" w:rsidRDefault="00245837" w:rsidP="002458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4583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Elabora:</w:t>
            </w:r>
          </w:p>
        </w:tc>
        <w:tc>
          <w:tcPr>
            <w:tcW w:w="425" w:type="dxa"/>
          </w:tcPr>
          <w:p w14:paraId="4BB9D77E" w14:textId="77777777" w:rsidR="00245837" w:rsidRPr="00245837" w:rsidRDefault="00245837" w:rsidP="002458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98" w:type="dxa"/>
          </w:tcPr>
          <w:p w14:paraId="338CD2DE" w14:textId="77777777" w:rsidR="00245837" w:rsidRPr="00245837" w:rsidRDefault="00245837" w:rsidP="002458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4583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Revisa:</w:t>
            </w:r>
          </w:p>
        </w:tc>
      </w:tr>
      <w:tr w:rsidR="00245837" w:rsidRPr="00245837" w14:paraId="4A0A5F4C" w14:textId="77777777" w:rsidTr="00C54990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</w:tcPr>
          <w:p w14:paraId="703D489C" w14:textId="77777777" w:rsidR="00245837" w:rsidRPr="00245837" w:rsidRDefault="00245837" w:rsidP="00245837">
            <w:pPr>
              <w:tabs>
                <w:tab w:val="left" w:pos="993"/>
                <w:tab w:val="left" w:pos="3402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</w:p>
          <w:p w14:paraId="7A176A86" w14:textId="77777777" w:rsidR="00245837" w:rsidRPr="00245837" w:rsidRDefault="00245837" w:rsidP="00245837">
            <w:pPr>
              <w:tabs>
                <w:tab w:val="left" w:pos="993"/>
                <w:tab w:val="left" w:pos="3402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</w:p>
          <w:p w14:paraId="6F5E9F92" w14:textId="77777777" w:rsidR="00245837" w:rsidRPr="00245837" w:rsidRDefault="00245837" w:rsidP="00245837">
            <w:pPr>
              <w:tabs>
                <w:tab w:val="left" w:pos="993"/>
                <w:tab w:val="left" w:pos="3402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425" w:type="dxa"/>
          </w:tcPr>
          <w:p w14:paraId="1C1C9ED9" w14:textId="77777777" w:rsidR="00245837" w:rsidRPr="00245837" w:rsidRDefault="00245837" w:rsidP="00245837">
            <w:pPr>
              <w:tabs>
                <w:tab w:val="left" w:pos="993"/>
                <w:tab w:val="left" w:pos="3402"/>
              </w:tabs>
              <w:jc w:val="center"/>
              <w:rPr>
                <w:rFonts w:ascii="Arial" w:hAnsi="Arial" w:cs="Arial"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5098" w:type="dxa"/>
            <w:tcBorders>
              <w:bottom w:val="single" w:sz="4" w:space="0" w:color="auto"/>
            </w:tcBorders>
          </w:tcPr>
          <w:p w14:paraId="1106B996" w14:textId="77777777" w:rsidR="00245837" w:rsidRPr="00245837" w:rsidRDefault="00245837" w:rsidP="00245837">
            <w:pPr>
              <w:tabs>
                <w:tab w:val="left" w:pos="993"/>
                <w:tab w:val="left" w:pos="3402"/>
              </w:tabs>
              <w:jc w:val="center"/>
              <w:rPr>
                <w:rFonts w:ascii="Arial" w:hAnsi="Arial" w:cs="Arial"/>
                <w:color w:val="000000"/>
                <w:sz w:val="32"/>
                <w:szCs w:val="32"/>
                <w:lang w:eastAsia="en-US"/>
              </w:rPr>
            </w:pPr>
          </w:p>
        </w:tc>
      </w:tr>
      <w:tr w:rsidR="00245837" w:rsidRPr="00245837" w14:paraId="53252AA3" w14:textId="77777777" w:rsidTr="00C54990">
        <w:trPr>
          <w:jc w:val="center"/>
        </w:trPr>
        <w:tc>
          <w:tcPr>
            <w:tcW w:w="4673" w:type="dxa"/>
            <w:tcBorders>
              <w:top w:val="single" w:sz="4" w:space="0" w:color="auto"/>
            </w:tcBorders>
          </w:tcPr>
          <w:p w14:paraId="0AF6BC1B" w14:textId="77777777" w:rsidR="00245837" w:rsidRPr="00245837" w:rsidRDefault="00245837" w:rsidP="002458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458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Francisco Adolfo Guajardo Beltrán</w:t>
            </w:r>
          </w:p>
          <w:p w14:paraId="369B14F3" w14:textId="77777777" w:rsidR="00245837" w:rsidRPr="00245837" w:rsidRDefault="00245837" w:rsidP="002458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4583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Especialista Técnico “B”,</w:t>
            </w:r>
            <w:r w:rsidRPr="00245837">
              <w:rPr>
                <w:rFonts w:eastAsia="Calibri"/>
                <w:sz w:val="22"/>
                <w:szCs w:val="22"/>
              </w:rPr>
              <w:t xml:space="preserve"> </w:t>
            </w:r>
            <w:r w:rsidRPr="0024583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SGRCI, SGRS, CSMMCCI</w:t>
            </w:r>
          </w:p>
        </w:tc>
        <w:tc>
          <w:tcPr>
            <w:tcW w:w="425" w:type="dxa"/>
          </w:tcPr>
          <w:p w14:paraId="767F9081" w14:textId="77777777" w:rsidR="00245837" w:rsidRPr="00245837" w:rsidRDefault="00245837" w:rsidP="002458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98" w:type="dxa"/>
            <w:tcBorders>
              <w:top w:val="single" w:sz="4" w:space="0" w:color="auto"/>
            </w:tcBorders>
          </w:tcPr>
          <w:p w14:paraId="16D7AA17" w14:textId="77777777" w:rsidR="00245837" w:rsidRPr="00245837" w:rsidRDefault="00245837" w:rsidP="002458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458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Miguel Ángel Hernández Lara</w:t>
            </w:r>
          </w:p>
          <w:p w14:paraId="6AA4E655" w14:textId="77777777" w:rsidR="00245837" w:rsidRPr="00245837" w:rsidRDefault="00245837" w:rsidP="002458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4583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Superintendente de Gestion de Recursos de Construcción de Infraestructura</w:t>
            </w:r>
            <w:r w:rsidRPr="00245837">
              <w:rPr>
                <w:rFonts w:eastAsia="Calibri"/>
                <w:sz w:val="22"/>
                <w:szCs w:val="22"/>
              </w:rPr>
              <w:t xml:space="preserve"> </w:t>
            </w:r>
            <w:r w:rsidRPr="0024583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SGRS, CSMMCCI</w:t>
            </w:r>
          </w:p>
        </w:tc>
      </w:tr>
    </w:tbl>
    <w:p w14:paraId="64786857" w14:textId="77777777" w:rsidR="00104389" w:rsidRDefault="00104389" w:rsidP="00245837">
      <w:pPr>
        <w:ind w:left="-426"/>
        <w:jc w:val="center"/>
        <w:rPr>
          <w:rFonts w:ascii="Arial" w:hAnsi="Arial" w:cs="Arial"/>
          <w:sz w:val="16"/>
          <w:szCs w:val="16"/>
        </w:rPr>
      </w:pPr>
    </w:p>
    <w:p w14:paraId="7A47C478" w14:textId="77777777" w:rsidR="00104389" w:rsidRDefault="00104389" w:rsidP="00662F32">
      <w:pPr>
        <w:ind w:left="-426"/>
        <w:rPr>
          <w:rFonts w:ascii="Arial" w:hAnsi="Arial" w:cs="Arial"/>
          <w:sz w:val="16"/>
          <w:szCs w:val="16"/>
        </w:rPr>
      </w:pPr>
    </w:p>
    <w:p w14:paraId="2E491AE4" w14:textId="77777777" w:rsidR="00104389" w:rsidRDefault="00104389" w:rsidP="00662F32">
      <w:pPr>
        <w:ind w:left="-426"/>
        <w:rPr>
          <w:rFonts w:ascii="Arial" w:hAnsi="Arial" w:cs="Arial"/>
          <w:sz w:val="16"/>
          <w:szCs w:val="16"/>
        </w:rPr>
      </w:pPr>
    </w:p>
    <w:p w14:paraId="45997ADD" w14:textId="77777777" w:rsidR="00104389" w:rsidRDefault="00104389" w:rsidP="00662F32">
      <w:pPr>
        <w:ind w:left="-426"/>
        <w:rPr>
          <w:rFonts w:ascii="Arial" w:hAnsi="Arial" w:cs="Arial"/>
          <w:sz w:val="16"/>
          <w:szCs w:val="16"/>
        </w:rPr>
      </w:pPr>
    </w:p>
    <w:p w14:paraId="576C19F7" w14:textId="77777777" w:rsidR="00104389" w:rsidRDefault="00104389" w:rsidP="00245837">
      <w:pPr>
        <w:rPr>
          <w:rFonts w:ascii="Arial" w:hAnsi="Arial" w:cs="Arial"/>
          <w:sz w:val="16"/>
          <w:szCs w:val="16"/>
        </w:rPr>
      </w:pPr>
    </w:p>
    <w:sectPr w:rsidR="00104389" w:rsidSect="00574CE5">
      <w:headerReference w:type="default" r:id="rId12"/>
      <w:headerReference w:type="first" r:id="rId13"/>
      <w:pgSz w:w="15840" w:h="12240" w:orient="landscape"/>
      <w:pgMar w:top="1701" w:right="1242" w:bottom="132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C47F03" w14:textId="77777777" w:rsidR="002F4118" w:rsidRDefault="002F4118" w:rsidP="00C96FD8">
      <w:r>
        <w:separator/>
      </w:r>
    </w:p>
  </w:endnote>
  <w:endnote w:type="continuationSeparator" w:id="0">
    <w:p w14:paraId="49019303" w14:textId="77777777" w:rsidR="002F4118" w:rsidRDefault="002F4118" w:rsidP="00C96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9A1F8" w14:textId="6C14009F" w:rsidR="008B1094" w:rsidRPr="008A7261" w:rsidRDefault="008A7261" w:rsidP="005F3498">
    <w:pPr>
      <w:pStyle w:val="Piedepgina"/>
      <w:tabs>
        <w:tab w:val="left" w:pos="8966"/>
        <w:tab w:val="right" w:pos="9741"/>
      </w:tabs>
      <w:ind w:left="-426"/>
      <w:rPr>
        <w:rFonts w:ascii="Montserrat Medium" w:hAnsi="Montserrat Medium" w:cs="Arial"/>
        <w:bCs/>
        <w:sz w:val="16"/>
        <w:szCs w:val="16"/>
        <w:lang w:val="es-ES"/>
      </w:rPr>
    </w:pPr>
    <w:bookmarkStart w:id="0" w:name="_Hlk65692266"/>
    <w:r w:rsidRPr="008A7261">
      <w:rPr>
        <w:rFonts w:ascii="Montserrat Medium" w:hAnsi="Montserrat Medium" w:cs="Arial"/>
        <w:bCs/>
        <w:sz w:val="14"/>
        <w:szCs w:val="14"/>
        <w:lang w:val="es-ES"/>
      </w:rPr>
      <w:t>Elaboró: Francisco Adolfo Guajardo Beltrán</w:t>
    </w:r>
    <w:bookmarkEnd w:id="0"/>
    <w:r w:rsidR="00F25201" w:rsidRPr="008A7261">
      <w:rPr>
        <w:rFonts w:ascii="Montserrat Medium" w:hAnsi="Montserrat Medium" w:cs="Arial"/>
        <w:bCs/>
        <w:sz w:val="16"/>
        <w:szCs w:val="16"/>
        <w:lang w:val="es-ES"/>
      </w:rPr>
      <w:tab/>
    </w:r>
    <w:r w:rsidR="00F25201" w:rsidRPr="008A7261">
      <w:rPr>
        <w:rFonts w:ascii="Montserrat Medium" w:hAnsi="Montserrat Medium" w:cs="Arial"/>
        <w:bCs/>
        <w:sz w:val="16"/>
        <w:szCs w:val="16"/>
        <w:lang w:val="es-ES"/>
      </w:rPr>
      <w:tab/>
    </w:r>
    <w:r w:rsidR="00F25201" w:rsidRPr="008A7261">
      <w:rPr>
        <w:rFonts w:ascii="Montserrat Medium" w:hAnsi="Montserrat Medium" w:cs="Arial"/>
        <w:bCs/>
        <w:sz w:val="16"/>
        <w:szCs w:val="16"/>
        <w:lang w:val="es-ES"/>
      </w:rPr>
      <w:tab/>
    </w:r>
    <w:r w:rsidR="00F25201" w:rsidRPr="008A7261">
      <w:rPr>
        <w:rFonts w:ascii="Montserrat Medium" w:hAnsi="Montserrat Medium" w:cs="Arial"/>
        <w:bCs/>
        <w:sz w:val="16"/>
        <w:szCs w:val="16"/>
        <w:lang w:val="es-E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76C05" w14:textId="1FFB6B07" w:rsidR="005F3498" w:rsidRDefault="005F3498" w:rsidP="005F3498">
    <w:pPr>
      <w:pStyle w:val="Piedepgina"/>
      <w:ind w:left="-426"/>
    </w:pPr>
    <w:r w:rsidRPr="008A7261">
      <w:rPr>
        <w:rFonts w:ascii="Montserrat Medium" w:hAnsi="Montserrat Medium" w:cs="Arial"/>
        <w:bCs/>
        <w:sz w:val="14"/>
        <w:szCs w:val="14"/>
        <w:lang w:val="es-ES"/>
      </w:rPr>
      <w:t>Elaboró: Francisco Adolfo Guajardo Beltrán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B9F577" w14:textId="77777777" w:rsidR="002F4118" w:rsidRDefault="002F4118" w:rsidP="00C96FD8">
      <w:r>
        <w:separator/>
      </w:r>
    </w:p>
  </w:footnote>
  <w:footnote w:type="continuationSeparator" w:id="0">
    <w:p w14:paraId="67CBC946" w14:textId="77777777" w:rsidR="002F4118" w:rsidRDefault="002F4118" w:rsidP="00C96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6649"/>
      <w:gridCol w:w="3119"/>
    </w:tblGrid>
    <w:tr w:rsidR="008B1094" w:rsidRPr="001B1DD8" w14:paraId="6BA0552E" w14:textId="77777777" w:rsidTr="009D44AC">
      <w:trPr>
        <w:trHeight w:val="1266"/>
        <w:jc w:val="center"/>
      </w:trPr>
      <w:tc>
        <w:tcPr>
          <w:tcW w:w="9768" w:type="dxa"/>
          <w:gridSpan w:val="2"/>
        </w:tcPr>
        <w:p w14:paraId="0C6B1DD2" w14:textId="78D35A1D" w:rsidR="008B1094" w:rsidRPr="001B1DD8" w:rsidRDefault="009D44AC" w:rsidP="008B1094">
          <w:pPr>
            <w:pStyle w:val="Encabezado"/>
            <w:rPr>
              <w:rFonts w:ascii="Arial" w:hAnsi="Arial" w:cs="Arial"/>
              <w:sz w:val="14"/>
            </w:rPr>
          </w:pPr>
          <w:r>
            <w:rPr>
              <w:rFonts w:ascii="Montserrat" w:hAnsi="Montserrat"/>
              <w:b/>
              <w:noProof/>
              <w:sz w:val="16"/>
            </w:rPr>
            <w:drawing>
              <wp:anchor distT="0" distB="0" distL="114300" distR="114300" simplePos="0" relativeHeight="251678208" behindDoc="0" locked="0" layoutInCell="1" allowOverlap="1" wp14:anchorId="19DCA32D" wp14:editId="67FD98A0">
                <wp:simplePos x="0" y="0"/>
                <wp:positionH relativeFrom="column">
                  <wp:posOffset>-5715</wp:posOffset>
                </wp:positionH>
                <wp:positionV relativeFrom="paragraph">
                  <wp:posOffset>88900</wp:posOffset>
                </wp:positionV>
                <wp:extent cx="1685290" cy="607060"/>
                <wp:effectExtent l="0" t="0" r="0" b="2540"/>
                <wp:wrapThrough wrapText="bothSides">
                  <wp:wrapPolygon edited="0">
                    <wp:start x="2930" y="0"/>
                    <wp:lineTo x="1221" y="4067"/>
                    <wp:lineTo x="244" y="8134"/>
                    <wp:lineTo x="0" y="13556"/>
                    <wp:lineTo x="0" y="21013"/>
                    <wp:lineTo x="21242" y="21013"/>
                    <wp:lineTo x="21242" y="6100"/>
                    <wp:lineTo x="4151" y="0"/>
                    <wp:lineTo x="2930" y="0"/>
                  </wp:wrapPolygon>
                </wp:wrapThrough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5290" cy="607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163A111" w14:textId="5C365F51" w:rsidR="009D44AC" w:rsidRPr="00607B4C" w:rsidRDefault="009D44AC" w:rsidP="009D44AC">
          <w:pPr>
            <w:pStyle w:val="Encabezado"/>
            <w:jc w:val="right"/>
            <w:rPr>
              <w:rFonts w:ascii="Montserrat" w:hAnsi="Montserrat"/>
              <w:b/>
              <w:sz w:val="16"/>
            </w:rPr>
          </w:pPr>
          <w:r w:rsidRPr="00607B4C">
            <w:rPr>
              <w:rFonts w:ascii="Montserrat" w:hAnsi="Montserrat"/>
              <w:b/>
              <w:sz w:val="16"/>
            </w:rPr>
            <w:t>PEMEX EXPLORACIÓN Y PRODUCCIÓN</w:t>
          </w:r>
        </w:p>
        <w:p w14:paraId="1626EEBC" w14:textId="77777777" w:rsidR="009D44AC" w:rsidRPr="00607B4C" w:rsidRDefault="009D44AC" w:rsidP="009D44AC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 w:rsidRPr="00607B4C">
            <w:rPr>
              <w:rFonts w:ascii="Montserrat" w:hAnsi="Montserrat"/>
              <w:b/>
              <w:sz w:val="16"/>
            </w:rPr>
            <w:t>DIRECCIÓN GENERAL</w:t>
          </w:r>
        </w:p>
        <w:p w14:paraId="6EA161E9" w14:textId="77777777" w:rsidR="009D44AC" w:rsidRPr="00607B4C" w:rsidRDefault="009D44AC" w:rsidP="009D44AC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 w:rsidRPr="00607B4C">
            <w:rPr>
              <w:rFonts w:ascii="Montserrat" w:hAnsi="Montserrat"/>
              <w:b/>
              <w:sz w:val="16"/>
            </w:rPr>
            <w:t xml:space="preserve">        SUBDIRECCIÓN DE ADMINISTRACIÓN DE SERVICIOS</w:t>
          </w:r>
        </w:p>
        <w:p w14:paraId="403609A7" w14:textId="77777777" w:rsidR="009D44AC" w:rsidRPr="00607B4C" w:rsidRDefault="009D44AC" w:rsidP="009D44AC">
          <w:pPr>
            <w:jc w:val="right"/>
            <w:rPr>
              <w:rFonts w:ascii="Montserrat" w:hAnsi="Montserrat"/>
              <w:b/>
              <w:sz w:val="16"/>
            </w:rPr>
          </w:pPr>
          <w:r w:rsidRPr="00607B4C">
            <w:rPr>
              <w:rFonts w:ascii="Montserrat" w:hAnsi="Montserrat"/>
              <w:b/>
              <w:sz w:val="16"/>
            </w:rPr>
            <w:t xml:space="preserve"> DE EXPLORACIÓN Y PRODUCCIÓN</w:t>
          </w:r>
        </w:p>
        <w:p w14:paraId="741D159F" w14:textId="77777777" w:rsidR="009D44AC" w:rsidRPr="00607B4C" w:rsidRDefault="009D44AC" w:rsidP="009D44AC">
          <w:pPr>
            <w:jc w:val="right"/>
            <w:rPr>
              <w:rFonts w:ascii="Montserrat" w:hAnsi="Montserrat"/>
              <w:b/>
              <w:sz w:val="16"/>
            </w:rPr>
          </w:pPr>
          <w:r w:rsidRPr="00607B4C">
            <w:rPr>
              <w:rFonts w:ascii="Montserrat" w:hAnsi="Montserrat"/>
              <w:b/>
              <w:sz w:val="16"/>
            </w:rPr>
            <w:t>COORDINACIÓN DE SERVICIOS MARINOS Y DE MANTENIMIENTO,</w:t>
          </w:r>
        </w:p>
        <w:p w14:paraId="7F3D3ED4" w14:textId="1AD35951" w:rsidR="008B1094" w:rsidRPr="001B1DD8" w:rsidRDefault="009D44AC" w:rsidP="009D44AC">
          <w:pPr>
            <w:pStyle w:val="Encabezado"/>
            <w:jc w:val="right"/>
            <w:rPr>
              <w:rFonts w:ascii="Arial" w:hAnsi="Arial" w:cs="Arial"/>
              <w:b/>
              <w:sz w:val="18"/>
              <w:szCs w:val="18"/>
            </w:rPr>
          </w:pPr>
          <w:r w:rsidRPr="00607B4C">
            <w:rPr>
              <w:rFonts w:ascii="Montserrat" w:hAnsi="Montserrat"/>
              <w:b/>
              <w:sz w:val="16"/>
            </w:rPr>
            <w:t>CONFIABILIDAD Y CONSTRUCCIÓN DE INFRAESTRUCTURA</w:t>
          </w:r>
        </w:p>
      </w:tc>
    </w:tr>
    <w:tr w:rsidR="008B1094" w:rsidRPr="001B1DD8" w14:paraId="15486C70" w14:textId="77777777" w:rsidTr="006E36AE">
      <w:trPr>
        <w:trHeight w:val="1126"/>
        <w:jc w:val="center"/>
      </w:trPr>
      <w:tc>
        <w:tcPr>
          <w:tcW w:w="6649" w:type="dxa"/>
        </w:tcPr>
        <w:p w14:paraId="00F0C3D2" w14:textId="77777777" w:rsidR="008B1094" w:rsidRPr="001B1DD8" w:rsidRDefault="008B1094" w:rsidP="008B1094">
          <w:pPr>
            <w:jc w:val="both"/>
            <w:rPr>
              <w:rFonts w:ascii="Arial" w:hAnsi="Arial" w:cs="Arial"/>
              <w:sz w:val="16"/>
              <w:szCs w:val="16"/>
            </w:rPr>
          </w:pPr>
        </w:p>
        <w:p w14:paraId="2F94F761" w14:textId="5F084B1C" w:rsidR="008B1094" w:rsidRPr="001B1DD8" w:rsidRDefault="008B1094" w:rsidP="00A27F30">
          <w:pPr>
            <w:jc w:val="both"/>
            <w:rPr>
              <w:rFonts w:ascii="Arial" w:hAnsi="Arial" w:cs="Arial"/>
              <w:sz w:val="16"/>
              <w:szCs w:val="16"/>
            </w:rPr>
          </w:pPr>
          <w:r w:rsidRPr="001B1DD8">
            <w:rPr>
              <w:rFonts w:ascii="Arial" w:hAnsi="Arial" w:cs="Arial"/>
              <w:sz w:val="16"/>
              <w:szCs w:val="16"/>
            </w:rPr>
            <w:t>OBRA:</w:t>
          </w:r>
          <w:r w:rsidRPr="001B1DD8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r w:rsidR="009D44AC" w:rsidRPr="009D44AC">
            <w:rPr>
              <w:rFonts w:ascii="Arial" w:hAnsi="Arial" w:cs="Arial"/>
              <w:b/>
              <w:sz w:val="16"/>
              <w:szCs w:val="16"/>
              <w:lang w:val="es-ES"/>
            </w:rPr>
            <w:t>"Ingeniería, procura y construcción de oleogasoductos colector sur y colector norte, incluye ramales y oleogasoducto de Sea Horse a tetrápodo, en el campo Ek-Balam, Sonda de Campeche, Golfo de México”.</w:t>
          </w:r>
        </w:p>
      </w:tc>
      <w:tc>
        <w:tcPr>
          <w:tcW w:w="3119" w:type="dxa"/>
        </w:tcPr>
        <w:p w14:paraId="323506C2" w14:textId="77777777" w:rsidR="00003BD9" w:rsidRPr="00384820" w:rsidRDefault="00851C67" w:rsidP="00851C67">
          <w:pPr>
            <w:pStyle w:val="Encabezado"/>
            <w:spacing w:before="120"/>
            <w:jc w:val="center"/>
            <w:rPr>
              <w:rFonts w:ascii="Montserrat Medium" w:hAnsi="Montserrat Medium" w:cs="Arial"/>
              <w:b/>
              <w:sz w:val="18"/>
              <w:szCs w:val="18"/>
            </w:rPr>
          </w:pPr>
          <w:r w:rsidRPr="00384820">
            <w:rPr>
              <w:rFonts w:ascii="Montserrat Medium" w:hAnsi="Montserrat Medium" w:cs="Arial"/>
              <w:b/>
              <w:sz w:val="18"/>
              <w:szCs w:val="18"/>
            </w:rPr>
            <w:t>DOCUMENTO DT-14</w:t>
          </w:r>
        </w:p>
        <w:p w14:paraId="37511658" w14:textId="77777777" w:rsidR="00BA0C13" w:rsidRPr="00384820" w:rsidRDefault="00BA0C13" w:rsidP="00851C67">
          <w:pPr>
            <w:pStyle w:val="Encabezado"/>
            <w:spacing w:before="120"/>
            <w:jc w:val="center"/>
            <w:rPr>
              <w:rFonts w:ascii="Montserrat Medium" w:hAnsi="Montserrat Medium" w:cs="Arial"/>
              <w:bCs/>
              <w:sz w:val="18"/>
              <w:szCs w:val="18"/>
            </w:rPr>
          </w:pPr>
          <w:r w:rsidRPr="00384820">
            <w:rPr>
              <w:rFonts w:ascii="Montserrat Medium" w:hAnsi="Montserrat Medium" w:cs="Arial"/>
              <w:b/>
              <w:sz w:val="18"/>
              <w:szCs w:val="18"/>
              <w:lang w:val="es-ES"/>
            </w:rPr>
            <w:t>REV. 0</w:t>
          </w:r>
        </w:p>
        <w:p w14:paraId="07CB1745" w14:textId="77777777" w:rsidR="008B1094" w:rsidRPr="001B1DD8" w:rsidRDefault="008B1094" w:rsidP="008B1094">
          <w:pPr>
            <w:pStyle w:val="Encabezado"/>
            <w:spacing w:before="120"/>
            <w:jc w:val="right"/>
            <w:rPr>
              <w:rFonts w:ascii="Arial" w:hAnsi="Arial" w:cs="Arial"/>
              <w:sz w:val="16"/>
              <w:szCs w:val="16"/>
            </w:rPr>
          </w:pPr>
          <w:r w:rsidRPr="001B1DD8">
            <w:rPr>
              <w:rFonts w:ascii="Arial" w:hAnsi="Arial" w:cs="Arial"/>
              <w:b/>
              <w:bCs/>
              <w:sz w:val="16"/>
              <w:szCs w:val="16"/>
            </w:rPr>
            <w:t xml:space="preserve">HOJA </w:t>
          </w:r>
          <w:r w:rsidRPr="001B1DD8">
            <w:rPr>
              <w:rStyle w:val="Nmerodepgina"/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B1DD8">
            <w:rPr>
              <w:rStyle w:val="Nmerodepgina"/>
              <w:rFonts w:ascii="Arial" w:hAnsi="Arial" w:cs="Arial"/>
              <w:b/>
              <w:bCs/>
              <w:sz w:val="16"/>
              <w:szCs w:val="16"/>
            </w:rPr>
            <w:instrText xml:space="preserve"> PAGE </w:instrText>
          </w:r>
          <w:r w:rsidRPr="001B1DD8">
            <w:rPr>
              <w:rStyle w:val="Nmerodepgina"/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104389">
            <w:rPr>
              <w:rStyle w:val="Nmerodepgina"/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B1DD8">
            <w:rPr>
              <w:rStyle w:val="Nmerodepgina"/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B1DD8">
            <w:rPr>
              <w:rStyle w:val="Nmerodepgina"/>
              <w:rFonts w:ascii="Arial" w:hAnsi="Arial" w:cs="Arial"/>
              <w:b/>
              <w:bCs/>
              <w:sz w:val="16"/>
              <w:szCs w:val="16"/>
            </w:rPr>
            <w:t xml:space="preserve"> de </w:t>
          </w:r>
          <w:r w:rsidRPr="001B1DD8">
            <w:rPr>
              <w:rStyle w:val="Nmerodepgina"/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B1DD8">
            <w:rPr>
              <w:rStyle w:val="Nmerodepgina"/>
              <w:rFonts w:ascii="Arial" w:hAnsi="Arial" w:cs="Arial"/>
              <w:b/>
              <w:bCs/>
              <w:sz w:val="16"/>
              <w:szCs w:val="16"/>
            </w:rPr>
            <w:instrText xml:space="preserve"> NUMPAGES </w:instrText>
          </w:r>
          <w:r w:rsidRPr="001B1DD8">
            <w:rPr>
              <w:rStyle w:val="Nmerodepgina"/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104389">
            <w:rPr>
              <w:rStyle w:val="Nmerodepgina"/>
              <w:rFonts w:ascii="Arial" w:hAnsi="Arial" w:cs="Arial"/>
              <w:b/>
              <w:bCs/>
              <w:noProof/>
              <w:sz w:val="16"/>
              <w:szCs w:val="16"/>
            </w:rPr>
            <w:t>11</w:t>
          </w:r>
          <w:r w:rsidRPr="001B1DD8">
            <w:rPr>
              <w:rStyle w:val="Nmerodepgina"/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1674CB46" w14:textId="77777777" w:rsidR="008B1094" w:rsidRDefault="008B1094">
    <w:pPr>
      <w:pStyle w:val="Encabezado"/>
      <w:rPr>
        <w:rFonts w:ascii="Arial" w:hAnsi="Arial"/>
        <w:sz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3345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3060"/>
      <w:gridCol w:w="6804"/>
      <w:gridCol w:w="3481"/>
    </w:tblGrid>
    <w:tr w:rsidR="008B1094" w:rsidRPr="002976AC" w14:paraId="69CB3014" w14:textId="77777777" w:rsidTr="001F5552">
      <w:trPr>
        <w:trHeight w:val="1529"/>
        <w:jc w:val="center"/>
      </w:trPr>
      <w:tc>
        <w:tcPr>
          <w:tcW w:w="3060" w:type="dxa"/>
          <w:vAlign w:val="center"/>
        </w:tcPr>
        <w:p w14:paraId="102E1616" w14:textId="77777777" w:rsidR="008B1094" w:rsidRPr="002976AC" w:rsidRDefault="008B1094" w:rsidP="008B1094">
          <w:pPr>
            <w:pStyle w:val="Encabezado"/>
            <w:jc w:val="center"/>
            <w:rPr>
              <w:rFonts w:ascii="Arial" w:hAnsi="Arial" w:cs="Arial"/>
            </w:rPr>
          </w:pPr>
          <w:r w:rsidRPr="002976AC">
            <w:rPr>
              <w:rFonts w:ascii="Arial" w:hAnsi="Arial" w:cs="Arial"/>
              <w:noProof/>
            </w:rPr>
            <w:drawing>
              <wp:anchor distT="0" distB="0" distL="114300" distR="114300" simplePos="0" relativeHeight="251671552" behindDoc="0" locked="0" layoutInCell="1" allowOverlap="1" wp14:anchorId="2DFF841E" wp14:editId="3E7C350F">
                <wp:simplePos x="0" y="0"/>
                <wp:positionH relativeFrom="column">
                  <wp:posOffset>-3810</wp:posOffset>
                </wp:positionH>
                <wp:positionV relativeFrom="paragraph">
                  <wp:posOffset>-573405</wp:posOffset>
                </wp:positionV>
                <wp:extent cx="1568450" cy="574040"/>
                <wp:effectExtent l="0" t="0" r="0" b="0"/>
                <wp:wrapSquare wrapText="bothSides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8450" cy="574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804" w:type="dxa"/>
        </w:tcPr>
        <w:p w14:paraId="5311F108" w14:textId="77777777" w:rsidR="008B1094" w:rsidRPr="002976AC" w:rsidRDefault="008B1094" w:rsidP="008B1094">
          <w:pPr>
            <w:pStyle w:val="Ttulo2"/>
            <w:spacing w:before="120"/>
            <w:jc w:val="center"/>
            <w:rPr>
              <w:rFonts w:ascii="Arial" w:hAnsi="Arial" w:cs="Arial"/>
              <w:iCs/>
              <w:color w:val="auto"/>
              <w:sz w:val="18"/>
              <w:szCs w:val="18"/>
            </w:rPr>
          </w:pPr>
        </w:p>
        <w:p w14:paraId="7258A2BC" w14:textId="77777777" w:rsidR="008B1094" w:rsidRPr="002976AC" w:rsidRDefault="008B1094" w:rsidP="008B1094">
          <w:pPr>
            <w:ind w:left="22"/>
            <w:jc w:val="center"/>
            <w:rPr>
              <w:rFonts w:ascii="Arial" w:hAnsi="Arial" w:cs="Arial"/>
              <w:b/>
              <w:iCs/>
              <w:sz w:val="22"/>
              <w:szCs w:val="22"/>
            </w:rPr>
          </w:pPr>
          <w:r w:rsidRPr="002976AC">
            <w:rPr>
              <w:rFonts w:ascii="Arial" w:hAnsi="Arial" w:cs="Arial"/>
              <w:b/>
              <w:iCs/>
              <w:sz w:val="22"/>
              <w:szCs w:val="22"/>
            </w:rPr>
            <w:t>SUBDIRECCIÓN DE SERVICIOS A PROYECTOS</w:t>
          </w:r>
        </w:p>
        <w:p w14:paraId="4D67F68A" w14:textId="77777777" w:rsidR="008B1094" w:rsidRPr="002976AC" w:rsidRDefault="008B1094" w:rsidP="008B1094">
          <w:pPr>
            <w:jc w:val="center"/>
            <w:rPr>
              <w:rFonts w:ascii="Arial" w:hAnsi="Arial" w:cs="Arial"/>
              <w:b/>
              <w:iCs/>
              <w:sz w:val="22"/>
              <w:szCs w:val="22"/>
            </w:rPr>
          </w:pPr>
          <w:r w:rsidRPr="002976AC">
            <w:rPr>
              <w:rFonts w:ascii="Arial" w:hAnsi="Arial" w:cs="Arial"/>
              <w:b/>
              <w:iCs/>
              <w:sz w:val="22"/>
              <w:szCs w:val="22"/>
            </w:rPr>
            <w:t>GERENCIA DE SERVICIOS A PROYECTOS REGIONES MARINAS</w:t>
          </w:r>
        </w:p>
        <w:p w14:paraId="2869E9DF" w14:textId="77777777" w:rsidR="008B1094" w:rsidRPr="002976AC" w:rsidRDefault="008B1094" w:rsidP="008B1094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481" w:type="dxa"/>
        </w:tcPr>
        <w:p w14:paraId="023DCC68" w14:textId="77777777" w:rsidR="008B1094" w:rsidRPr="002976AC" w:rsidRDefault="008B1094" w:rsidP="008B1094">
          <w:pPr>
            <w:suppressAutoHyphens/>
            <w:jc w:val="center"/>
            <w:rPr>
              <w:rFonts w:ascii="Arial" w:hAnsi="Arial" w:cs="Arial"/>
              <w:spacing w:val="-3"/>
              <w:sz w:val="18"/>
              <w:szCs w:val="18"/>
            </w:rPr>
          </w:pPr>
        </w:p>
        <w:p w14:paraId="17D774B2" w14:textId="77777777" w:rsidR="008B1094" w:rsidRPr="002976AC" w:rsidRDefault="008B1094" w:rsidP="008B1094">
          <w:pPr>
            <w:suppressAutoHyphens/>
            <w:jc w:val="center"/>
            <w:rPr>
              <w:rFonts w:ascii="Arial" w:hAnsi="Arial" w:cs="Arial"/>
              <w:spacing w:val="-3"/>
              <w:sz w:val="18"/>
              <w:szCs w:val="18"/>
            </w:rPr>
          </w:pPr>
          <w:proofErr w:type="gramStart"/>
          <w:r w:rsidRPr="002976AC">
            <w:rPr>
              <w:rFonts w:ascii="Arial" w:hAnsi="Arial" w:cs="Arial"/>
              <w:spacing w:val="-3"/>
              <w:sz w:val="18"/>
              <w:szCs w:val="18"/>
            </w:rPr>
            <w:t>Licitación  Pública</w:t>
          </w:r>
          <w:proofErr w:type="gramEnd"/>
          <w:r w:rsidRPr="002976AC">
            <w:rPr>
              <w:rFonts w:ascii="Arial" w:hAnsi="Arial" w:cs="Arial"/>
              <w:spacing w:val="-3"/>
              <w:sz w:val="18"/>
              <w:szCs w:val="18"/>
            </w:rPr>
            <w:t xml:space="preserve"> Internacional TLC</w:t>
          </w:r>
        </w:p>
        <w:p w14:paraId="3FA48C03" w14:textId="77777777" w:rsidR="008B1094" w:rsidRPr="002976AC" w:rsidRDefault="008B1094" w:rsidP="008B1094">
          <w:pPr>
            <w:suppressAutoHyphens/>
            <w:jc w:val="center"/>
            <w:rPr>
              <w:rFonts w:ascii="Arial" w:hAnsi="Arial" w:cs="Arial"/>
              <w:spacing w:val="-3"/>
              <w:sz w:val="18"/>
              <w:szCs w:val="18"/>
            </w:rPr>
          </w:pPr>
          <w:proofErr w:type="spellStart"/>
          <w:r w:rsidRPr="002976AC">
            <w:rPr>
              <w:rFonts w:ascii="Arial" w:hAnsi="Arial" w:cs="Arial"/>
              <w:spacing w:val="-3"/>
              <w:sz w:val="18"/>
              <w:szCs w:val="18"/>
            </w:rPr>
            <w:t>N°</w:t>
          </w:r>
          <w:proofErr w:type="spellEnd"/>
          <w:r w:rsidRPr="002976AC">
            <w:rPr>
              <w:rFonts w:ascii="Arial" w:hAnsi="Arial" w:cs="Arial"/>
              <w:spacing w:val="-3"/>
              <w:sz w:val="18"/>
              <w:szCs w:val="18"/>
            </w:rPr>
            <w:t xml:space="preserve"> 18575106-________-14</w:t>
          </w:r>
        </w:p>
        <w:p w14:paraId="269C142D" w14:textId="77777777" w:rsidR="008B1094" w:rsidRPr="002976AC" w:rsidRDefault="008B1094" w:rsidP="008B1094">
          <w:pPr>
            <w:tabs>
              <w:tab w:val="left" w:pos="1605"/>
            </w:tabs>
            <w:suppressAutoHyphens/>
            <w:rPr>
              <w:rFonts w:ascii="Arial" w:hAnsi="Arial" w:cs="Arial"/>
              <w:b/>
              <w:spacing w:val="-3"/>
              <w:sz w:val="18"/>
              <w:szCs w:val="18"/>
              <w:lang w:val="es-ES_tradnl"/>
            </w:rPr>
          </w:pPr>
          <w:r w:rsidRPr="002976AC">
            <w:rPr>
              <w:rFonts w:ascii="Arial" w:hAnsi="Arial" w:cs="Arial"/>
              <w:b/>
              <w:spacing w:val="-3"/>
              <w:sz w:val="18"/>
              <w:szCs w:val="18"/>
              <w:lang w:val="es-ES_tradnl"/>
            </w:rPr>
            <w:tab/>
          </w:r>
        </w:p>
        <w:p w14:paraId="4CBEC7F5" w14:textId="77777777" w:rsidR="008B1094" w:rsidRPr="002976AC" w:rsidRDefault="008B1094" w:rsidP="008B1094">
          <w:pPr>
            <w:suppressAutoHyphens/>
            <w:jc w:val="center"/>
            <w:rPr>
              <w:rFonts w:ascii="Arial" w:eastAsia="Times New Roman" w:hAnsi="Arial" w:cs="Arial"/>
              <w:b/>
              <w:spacing w:val="-3"/>
              <w:sz w:val="18"/>
              <w:szCs w:val="18"/>
              <w:lang w:val="es-ES_tradnl" w:eastAsia="es-ES"/>
            </w:rPr>
          </w:pPr>
          <w:r w:rsidRPr="002976AC">
            <w:rPr>
              <w:rFonts w:ascii="Arial" w:eastAsia="Times New Roman" w:hAnsi="Arial" w:cs="Arial"/>
              <w:b/>
              <w:spacing w:val="-3"/>
              <w:sz w:val="18"/>
              <w:szCs w:val="18"/>
              <w:lang w:val="es-ES_tradnl" w:eastAsia="es-ES"/>
            </w:rPr>
            <w:t>Revisión 0</w:t>
          </w:r>
        </w:p>
        <w:p w14:paraId="4E09D207" w14:textId="77777777" w:rsidR="008B1094" w:rsidRPr="002976AC" w:rsidRDefault="008B1094" w:rsidP="008B1094">
          <w:pPr>
            <w:suppressAutoHyphens/>
            <w:jc w:val="center"/>
            <w:rPr>
              <w:rFonts w:ascii="Arial" w:hAnsi="Arial" w:cs="Arial"/>
              <w:spacing w:val="-3"/>
              <w:sz w:val="18"/>
              <w:szCs w:val="18"/>
            </w:rPr>
          </w:pPr>
          <w:r w:rsidRPr="002976AC">
            <w:rPr>
              <w:rFonts w:ascii="Arial" w:eastAsia="Times New Roman" w:hAnsi="Arial" w:cs="Arial"/>
              <w:spacing w:val="-3"/>
              <w:sz w:val="18"/>
              <w:szCs w:val="18"/>
              <w:lang w:eastAsia="es-ES"/>
            </w:rPr>
            <w:t xml:space="preserve">Hoja: </w:t>
          </w:r>
          <w:r w:rsidRPr="002976AC">
            <w:rPr>
              <w:rFonts w:ascii="Arial" w:eastAsia="Times New Roman" w:hAnsi="Arial" w:cs="Arial"/>
              <w:spacing w:val="-3"/>
              <w:sz w:val="18"/>
              <w:szCs w:val="18"/>
              <w:lang w:eastAsia="es-ES"/>
            </w:rPr>
            <w:fldChar w:fldCharType="begin"/>
          </w:r>
          <w:r w:rsidRPr="002976AC">
            <w:rPr>
              <w:rFonts w:ascii="Arial" w:eastAsia="Times New Roman" w:hAnsi="Arial" w:cs="Arial"/>
              <w:spacing w:val="-3"/>
              <w:sz w:val="18"/>
              <w:szCs w:val="18"/>
              <w:lang w:eastAsia="es-ES"/>
            </w:rPr>
            <w:instrText xml:space="preserve"> PAGE </w:instrText>
          </w:r>
          <w:r w:rsidRPr="002976AC">
            <w:rPr>
              <w:rFonts w:ascii="Arial" w:eastAsia="Times New Roman" w:hAnsi="Arial" w:cs="Arial"/>
              <w:spacing w:val="-3"/>
              <w:sz w:val="18"/>
              <w:szCs w:val="18"/>
              <w:lang w:eastAsia="es-ES"/>
            </w:rPr>
            <w:fldChar w:fldCharType="separate"/>
          </w:r>
          <w:r>
            <w:rPr>
              <w:rFonts w:ascii="Arial" w:eastAsia="Times New Roman" w:hAnsi="Arial" w:cs="Arial"/>
              <w:noProof/>
              <w:spacing w:val="-3"/>
              <w:sz w:val="18"/>
              <w:szCs w:val="18"/>
              <w:lang w:eastAsia="es-ES"/>
            </w:rPr>
            <w:t>5</w:t>
          </w:r>
          <w:r w:rsidRPr="002976AC">
            <w:rPr>
              <w:rFonts w:ascii="Arial" w:eastAsia="Times New Roman" w:hAnsi="Arial" w:cs="Arial"/>
              <w:spacing w:val="-3"/>
              <w:sz w:val="18"/>
              <w:szCs w:val="18"/>
              <w:lang w:eastAsia="es-ES"/>
            </w:rPr>
            <w:fldChar w:fldCharType="end"/>
          </w:r>
          <w:r w:rsidRPr="002976AC">
            <w:rPr>
              <w:rFonts w:ascii="Arial" w:eastAsia="Times New Roman" w:hAnsi="Arial" w:cs="Arial"/>
              <w:spacing w:val="-3"/>
              <w:sz w:val="18"/>
              <w:szCs w:val="18"/>
              <w:lang w:eastAsia="es-ES"/>
            </w:rPr>
            <w:t xml:space="preserve"> de </w:t>
          </w:r>
          <w:r w:rsidRPr="002976AC">
            <w:rPr>
              <w:rFonts w:ascii="Arial" w:eastAsia="Times New Roman" w:hAnsi="Arial" w:cs="Arial"/>
              <w:spacing w:val="-3"/>
              <w:sz w:val="18"/>
              <w:szCs w:val="18"/>
              <w:lang w:eastAsia="es-ES"/>
            </w:rPr>
            <w:fldChar w:fldCharType="begin"/>
          </w:r>
          <w:r w:rsidRPr="002976AC">
            <w:rPr>
              <w:rFonts w:ascii="Arial" w:eastAsia="Times New Roman" w:hAnsi="Arial" w:cs="Arial"/>
              <w:spacing w:val="-3"/>
              <w:sz w:val="18"/>
              <w:szCs w:val="18"/>
              <w:lang w:eastAsia="es-ES"/>
            </w:rPr>
            <w:instrText xml:space="preserve"> NUMPAGES </w:instrText>
          </w:r>
          <w:r w:rsidRPr="002976AC">
            <w:rPr>
              <w:rFonts w:ascii="Arial" w:eastAsia="Times New Roman" w:hAnsi="Arial" w:cs="Arial"/>
              <w:spacing w:val="-3"/>
              <w:sz w:val="18"/>
              <w:szCs w:val="18"/>
              <w:lang w:eastAsia="es-ES"/>
            </w:rPr>
            <w:fldChar w:fldCharType="separate"/>
          </w:r>
          <w:r>
            <w:rPr>
              <w:rFonts w:ascii="Arial" w:eastAsia="Times New Roman" w:hAnsi="Arial" w:cs="Arial"/>
              <w:noProof/>
              <w:spacing w:val="-3"/>
              <w:sz w:val="18"/>
              <w:szCs w:val="18"/>
              <w:lang w:eastAsia="es-ES"/>
            </w:rPr>
            <w:t>8</w:t>
          </w:r>
          <w:r w:rsidRPr="002976AC">
            <w:rPr>
              <w:rFonts w:ascii="Arial" w:eastAsia="Times New Roman" w:hAnsi="Arial" w:cs="Arial"/>
              <w:spacing w:val="-3"/>
              <w:sz w:val="18"/>
              <w:szCs w:val="18"/>
              <w:lang w:eastAsia="es-ES"/>
            </w:rPr>
            <w:fldChar w:fldCharType="end"/>
          </w:r>
        </w:p>
      </w:tc>
    </w:tr>
  </w:tbl>
  <w:p w14:paraId="330071CB" w14:textId="77777777" w:rsidR="008B1094" w:rsidRPr="0007338F" w:rsidRDefault="008B1094" w:rsidP="0007338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67CB5" w14:textId="77777777" w:rsidR="008B1094" w:rsidRDefault="008B1094">
    <w:pPr>
      <w:pStyle w:val="Encabezado"/>
      <w:tabs>
        <w:tab w:val="left" w:pos="1766"/>
        <w:tab w:val="right" w:pos="13801"/>
      </w:tabs>
      <w:rPr>
        <w:rFonts w:ascii="Arial Narrow" w:hAnsi="Arial Narrow" w:cs="Tahoma"/>
        <w:b/>
        <w:sz w:val="18"/>
        <w:szCs w:val="18"/>
      </w:rPr>
    </w:pPr>
  </w:p>
  <w:tbl>
    <w:tblPr>
      <w:tblW w:w="1456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9817"/>
      <w:gridCol w:w="4750"/>
    </w:tblGrid>
    <w:tr w:rsidR="00BE5A29" w:rsidRPr="00743FFE" w14:paraId="724AAFC0" w14:textId="77777777" w:rsidTr="00BE5A29">
      <w:trPr>
        <w:trHeight w:val="990"/>
        <w:jc w:val="center"/>
      </w:trPr>
      <w:tc>
        <w:tcPr>
          <w:tcW w:w="14567" w:type="dxa"/>
          <w:gridSpan w:val="2"/>
        </w:tcPr>
        <w:p w14:paraId="7EA9D34D" w14:textId="77777777" w:rsidR="00BE5A29" w:rsidRPr="00743FFE" w:rsidRDefault="00BE5A29" w:rsidP="00BE5A29">
          <w:pPr>
            <w:pStyle w:val="Encabezado"/>
            <w:rPr>
              <w:rFonts w:ascii="Arial" w:hAnsi="Arial" w:cs="Arial"/>
            </w:rPr>
          </w:pPr>
        </w:p>
        <w:p w14:paraId="66916132" w14:textId="43DA02D3" w:rsidR="00BE5A29" w:rsidRPr="00743FFE" w:rsidRDefault="002F6FF2" w:rsidP="00BE5A29">
          <w:pPr>
            <w:pStyle w:val="Encabezado"/>
            <w:jc w:val="right"/>
            <w:rPr>
              <w:rFonts w:ascii="Arial" w:hAnsi="Arial" w:cs="Arial"/>
              <w:b/>
              <w:sz w:val="18"/>
              <w:szCs w:val="18"/>
            </w:rPr>
          </w:pPr>
          <w:r w:rsidRPr="002F6FF2">
            <w:rPr>
              <w:rFonts w:ascii="Arial" w:hAnsi="Arial" w:cs="Arial"/>
              <w:b/>
              <w:sz w:val="18"/>
              <w:szCs w:val="18"/>
            </w:rPr>
            <w:t>DIRECCIÓN GENERAL DE PEMEX EXPLORACIÓN Y PRODUCCIÓN</w:t>
          </w:r>
          <w:r w:rsidR="00BE5A29" w:rsidRPr="00BE5A29">
            <w:rPr>
              <w:rFonts w:ascii="Arial" w:hAnsi="Arial" w:cs="Arial"/>
              <w:b/>
              <w:sz w:val="18"/>
              <w:szCs w:val="18"/>
            </w:rPr>
            <w:t xml:space="preserve"> </w:t>
          </w:r>
          <w:r w:rsidR="00BE5A29" w:rsidRPr="00743FFE">
            <w:rPr>
              <w:rFonts w:ascii="Arial" w:hAnsi="Arial" w:cs="Arial"/>
              <w:noProof/>
            </w:rPr>
            <w:drawing>
              <wp:anchor distT="0" distB="0" distL="114300" distR="114300" simplePos="0" relativeHeight="251676160" behindDoc="1" locked="0" layoutInCell="1" allowOverlap="1" wp14:anchorId="5A4969A4" wp14:editId="4D669770">
                <wp:simplePos x="0" y="0"/>
                <wp:positionH relativeFrom="column">
                  <wp:posOffset>-54610</wp:posOffset>
                </wp:positionH>
                <wp:positionV relativeFrom="paragraph">
                  <wp:posOffset>-339725</wp:posOffset>
                </wp:positionV>
                <wp:extent cx="1701165" cy="561975"/>
                <wp:effectExtent l="0" t="0" r="0" b="9525"/>
                <wp:wrapThrough wrapText="bothSides">
                  <wp:wrapPolygon edited="0">
                    <wp:start x="0" y="0"/>
                    <wp:lineTo x="0" y="21234"/>
                    <wp:lineTo x="21286" y="21234"/>
                    <wp:lineTo x="21286" y="0"/>
                    <wp:lineTo x="0" y="0"/>
                  </wp:wrapPolygon>
                </wp:wrapThrough>
                <wp:docPr id="5" name="Imagen 5" descr="Descripción: logo_pep_institucional c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logo_pep_institucional c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116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BE5A29" w:rsidRPr="00743FFE" w14:paraId="1DA867E8" w14:textId="77777777" w:rsidTr="00B75311">
      <w:trPr>
        <w:trHeight w:val="693"/>
        <w:jc w:val="center"/>
      </w:trPr>
      <w:tc>
        <w:tcPr>
          <w:tcW w:w="9817" w:type="dxa"/>
        </w:tcPr>
        <w:p w14:paraId="63075FD5" w14:textId="77777777" w:rsidR="00BE5A29" w:rsidRPr="00743FFE" w:rsidRDefault="00BE5A29" w:rsidP="00BE5A29">
          <w:pPr>
            <w:jc w:val="both"/>
            <w:rPr>
              <w:rFonts w:ascii="Arial" w:hAnsi="Arial" w:cs="Arial"/>
              <w:szCs w:val="18"/>
            </w:rPr>
          </w:pPr>
        </w:p>
        <w:p w14:paraId="1B55F2B4" w14:textId="5E5A349F" w:rsidR="00BE5A29" w:rsidRPr="00851C67" w:rsidRDefault="00BE5A29" w:rsidP="00BE5A29">
          <w:pPr>
            <w:jc w:val="both"/>
            <w:rPr>
              <w:rFonts w:ascii="Arial" w:hAnsi="Arial" w:cs="Arial"/>
              <w:b/>
              <w:sz w:val="16"/>
              <w:szCs w:val="16"/>
            </w:rPr>
          </w:pPr>
          <w:r w:rsidRPr="00743FFE">
            <w:rPr>
              <w:rFonts w:ascii="Arial" w:hAnsi="Arial" w:cs="Arial"/>
              <w:sz w:val="16"/>
            </w:rPr>
            <w:t>OBRA:</w:t>
          </w:r>
          <w:r w:rsidRPr="00743FFE">
            <w:rPr>
              <w:rFonts w:ascii="Arial" w:hAnsi="Arial" w:cs="Arial"/>
              <w:b/>
              <w:bCs/>
              <w:sz w:val="16"/>
            </w:rPr>
            <w:t xml:space="preserve"> </w:t>
          </w:r>
          <w:r w:rsidR="008B44E6" w:rsidRPr="008B44E6">
            <w:rPr>
              <w:rFonts w:ascii="Arial" w:hAnsi="Arial" w:cs="Arial"/>
              <w:b/>
              <w:sz w:val="16"/>
              <w:szCs w:val="16"/>
              <w:lang w:val="es-ES"/>
            </w:rPr>
            <w:t>"Ingeniería, procura y construcción de oleogasoductos colector sur y colector norte, incluye ramales y oleogasoducto de Sea Horse a tetrápodo, en el campo Ek-Balam, Sonda de Campeche, Golfo de México”.</w:t>
          </w:r>
        </w:p>
      </w:tc>
      <w:tc>
        <w:tcPr>
          <w:tcW w:w="4750" w:type="dxa"/>
        </w:tcPr>
        <w:p w14:paraId="4B4CA4E1" w14:textId="77777777" w:rsidR="00BE5A29" w:rsidRPr="00743FFE" w:rsidRDefault="00BE5A29" w:rsidP="00BE5A29">
          <w:pPr>
            <w:pStyle w:val="Encabezado"/>
            <w:ind w:left="434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14:paraId="565E1C23" w14:textId="77777777" w:rsidR="00BE5A29" w:rsidRPr="00384820" w:rsidRDefault="00BE5A29" w:rsidP="00BE5A29">
          <w:pPr>
            <w:pStyle w:val="Encabezado"/>
            <w:jc w:val="center"/>
            <w:rPr>
              <w:rFonts w:ascii="Montserrat Medium" w:hAnsi="Montserrat Medium" w:cs="Arial"/>
              <w:b/>
              <w:sz w:val="18"/>
              <w:szCs w:val="18"/>
            </w:rPr>
          </w:pPr>
          <w:r w:rsidRPr="00384820">
            <w:rPr>
              <w:rFonts w:ascii="Montserrat Medium" w:hAnsi="Montserrat Medium" w:cs="Arial"/>
              <w:b/>
              <w:sz w:val="18"/>
              <w:szCs w:val="18"/>
            </w:rPr>
            <w:t>DOCUMENTO DT-14</w:t>
          </w:r>
        </w:p>
        <w:p w14:paraId="736A40BB" w14:textId="77777777" w:rsidR="00BE5A29" w:rsidRPr="00384820" w:rsidRDefault="00BE5A29" w:rsidP="00BE5A29">
          <w:pPr>
            <w:pStyle w:val="Encabezado"/>
            <w:jc w:val="center"/>
            <w:rPr>
              <w:rFonts w:ascii="Montserrat Medium" w:hAnsi="Montserrat Medium" w:cs="Arial"/>
              <w:b/>
              <w:sz w:val="18"/>
              <w:szCs w:val="18"/>
            </w:rPr>
          </w:pPr>
          <w:r w:rsidRPr="00384820">
            <w:rPr>
              <w:rFonts w:ascii="Montserrat Medium" w:hAnsi="Montserrat Medium" w:cs="Arial"/>
              <w:b/>
              <w:sz w:val="18"/>
              <w:szCs w:val="18"/>
            </w:rPr>
            <w:t>REV. 0</w:t>
          </w:r>
        </w:p>
        <w:p w14:paraId="5CCC1E04" w14:textId="77777777" w:rsidR="00BE5A29" w:rsidRPr="00743FFE" w:rsidRDefault="00BE5A29" w:rsidP="00BE5A29">
          <w:pPr>
            <w:pStyle w:val="Encabezado"/>
            <w:spacing w:before="120"/>
            <w:jc w:val="right"/>
            <w:rPr>
              <w:rFonts w:ascii="Arial" w:hAnsi="Arial" w:cs="Arial"/>
              <w:sz w:val="18"/>
              <w:szCs w:val="18"/>
            </w:rPr>
          </w:pPr>
          <w:r w:rsidRPr="00743FFE">
            <w:rPr>
              <w:rFonts w:ascii="Arial" w:hAnsi="Arial" w:cs="Arial"/>
              <w:b/>
              <w:bCs/>
              <w:sz w:val="18"/>
              <w:szCs w:val="18"/>
            </w:rPr>
            <w:t xml:space="preserve">HOJA </w:t>
          </w:r>
          <w:r w:rsidRPr="006E0072">
            <w:rPr>
              <w:rStyle w:val="Nmerodepgina"/>
              <w:rFonts w:ascii="Arial" w:hAnsi="Arial" w:cs="Arial"/>
              <w:b/>
              <w:bCs/>
              <w:sz w:val="18"/>
              <w:szCs w:val="18"/>
            </w:rPr>
            <w:fldChar w:fldCharType="begin"/>
          </w:r>
          <w:r w:rsidRPr="006E0072">
            <w:rPr>
              <w:rStyle w:val="Nmerodepgina"/>
              <w:rFonts w:ascii="Arial" w:hAnsi="Arial" w:cs="Arial"/>
              <w:b/>
              <w:sz w:val="18"/>
              <w:szCs w:val="18"/>
            </w:rPr>
            <w:instrText xml:space="preserve"> PAGE </w:instrText>
          </w:r>
          <w:r w:rsidRPr="006E0072">
            <w:rPr>
              <w:rStyle w:val="Nmerodepgina"/>
              <w:rFonts w:ascii="Arial" w:hAnsi="Arial" w:cs="Arial"/>
              <w:b/>
              <w:bCs/>
              <w:sz w:val="18"/>
              <w:szCs w:val="18"/>
            </w:rPr>
            <w:fldChar w:fldCharType="separate"/>
          </w:r>
          <w:r>
            <w:rPr>
              <w:rStyle w:val="Nmerodepgina"/>
              <w:rFonts w:ascii="Arial" w:hAnsi="Arial" w:cs="Arial"/>
              <w:b/>
              <w:noProof/>
              <w:sz w:val="18"/>
              <w:szCs w:val="18"/>
            </w:rPr>
            <w:t>10</w:t>
          </w:r>
          <w:r w:rsidRPr="006E0072">
            <w:rPr>
              <w:rStyle w:val="Nmerodepgina"/>
              <w:rFonts w:ascii="Arial" w:hAnsi="Arial" w:cs="Arial"/>
              <w:b/>
              <w:bCs/>
              <w:sz w:val="18"/>
              <w:szCs w:val="18"/>
            </w:rPr>
            <w:fldChar w:fldCharType="end"/>
          </w:r>
          <w:r w:rsidRPr="006E0072">
            <w:rPr>
              <w:rStyle w:val="Nmerodepgina"/>
              <w:rFonts w:ascii="Arial" w:hAnsi="Arial" w:cs="Arial"/>
              <w:b/>
              <w:sz w:val="18"/>
              <w:szCs w:val="18"/>
            </w:rPr>
            <w:t xml:space="preserve"> de </w:t>
          </w:r>
          <w:r w:rsidRPr="006E0072">
            <w:rPr>
              <w:rStyle w:val="Nmerodepgina"/>
              <w:rFonts w:ascii="Arial" w:hAnsi="Arial" w:cs="Arial"/>
              <w:b/>
              <w:bCs/>
              <w:sz w:val="18"/>
              <w:szCs w:val="18"/>
            </w:rPr>
            <w:fldChar w:fldCharType="begin"/>
          </w:r>
          <w:r w:rsidRPr="006E0072">
            <w:rPr>
              <w:rStyle w:val="Nmerodepgina"/>
              <w:rFonts w:ascii="Arial" w:hAnsi="Arial" w:cs="Arial"/>
              <w:b/>
              <w:sz w:val="18"/>
              <w:szCs w:val="18"/>
            </w:rPr>
            <w:instrText xml:space="preserve"> NUMPAGES </w:instrText>
          </w:r>
          <w:r w:rsidRPr="006E0072">
            <w:rPr>
              <w:rStyle w:val="Nmerodepgina"/>
              <w:rFonts w:ascii="Arial" w:hAnsi="Arial" w:cs="Arial"/>
              <w:b/>
              <w:bCs/>
              <w:sz w:val="18"/>
              <w:szCs w:val="18"/>
            </w:rPr>
            <w:fldChar w:fldCharType="separate"/>
          </w:r>
          <w:r>
            <w:rPr>
              <w:rStyle w:val="Nmerodepgina"/>
              <w:rFonts w:ascii="Arial" w:hAnsi="Arial" w:cs="Arial"/>
              <w:b/>
              <w:noProof/>
              <w:sz w:val="18"/>
              <w:szCs w:val="18"/>
            </w:rPr>
            <w:t>11</w:t>
          </w:r>
          <w:r w:rsidRPr="006E0072">
            <w:rPr>
              <w:rStyle w:val="Nmerodepgina"/>
              <w:rFonts w:ascii="Arial" w:hAnsi="Arial" w:cs="Arial"/>
              <w:b/>
              <w:bCs/>
              <w:sz w:val="18"/>
              <w:szCs w:val="18"/>
            </w:rPr>
            <w:fldChar w:fldCharType="end"/>
          </w:r>
        </w:p>
      </w:tc>
    </w:tr>
  </w:tbl>
  <w:p w14:paraId="60A6EAB3" w14:textId="77777777" w:rsidR="008B1094" w:rsidRPr="00F52BEA" w:rsidRDefault="008B1094">
    <w:pPr>
      <w:pStyle w:val="Encabezado"/>
      <w:rPr>
        <w:rFonts w:ascii="Arial" w:hAnsi="Arial"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9817"/>
      <w:gridCol w:w="4750"/>
    </w:tblGrid>
    <w:tr w:rsidR="008B1094" w:rsidRPr="00D4390F" w14:paraId="30DC78BB" w14:textId="77777777" w:rsidTr="008B1094">
      <w:trPr>
        <w:trHeight w:val="990"/>
        <w:jc w:val="center"/>
      </w:trPr>
      <w:tc>
        <w:tcPr>
          <w:tcW w:w="14567" w:type="dxa"/>
          <w:gridSpan w:val="2"/>
        </w:tcPr>
        <w:p w14:paraId="102BA99C" w14:textId="77777777" w:rsidR="008B1094" w:rsidRPr="00743FFE" w:rsidRDefault="008B1094" w:rsidP="008B1094">
          <w:pPr>
            <w:pStyle w:val="Encabezado"/>
            <w:rPr>
              <w:rFonts w:ascii="Arial" w:hAnsi="Arial" w:cs="Arial"/>
            </w:rPr>
          </w:pPr>
        </w:p>
        <w:p w14:paraId="55AB8A10" w14:textId="20F89274" w:rsidR="008B1094" w:rsidRPr="00743FFE" w:rsidRDefault="006F6ED1" w:rsidP="008B1094">
          <w:pPr>
            <w:pStyle w:val="Encabezado"/>
            <w:jc w:val="right"/>
            <w:rPr>
              <w:rFonts w:ascii="Arial" w:hAnsi="Arial" w:cs="Arial"/>
              <w:b/>
              <w:sz w:val="18"/>
              <w:szCs w:val="18"/>
            </w:rPr>
          </w:pPr>
          <w:r w:rsidRPr="006F6ED1">
            <w:rPr>
              <w:rFonts w:ascii="Arial" w:hAnsi="Arial" w:cs="Arial"/>
              <w:b/>
              <w:sz w:val="18"/>
              <w:szCs w:val="18"/>
            </w:rPr>
            <w:t>DIRECCIÓN GENERAL DE PEMEX EXPLORACIÓN Y PRODUCCIÓN</w:t>
          </w:r>
          <w:r w:rsidR="008B1094" w:rsidRPr="00743FFE">
            <w:rPr>
              <w:rFonts w:ascii="Arial" w:hAnsi="Arial" w:cs="Arial"/>
              <w:noProof/>
            </w:rPr>
            <w:drawing>
              <wp:anchor distT="0" distB="0" distL="114300" distR="114300" simplePos="0" relativeHeight="251646464" behindDoc="1" locked="0" layoutInCell="1" allowOverlap="1" wp14:anchorId="34226338" wp14:editId="26452766">
                <wp:simplePos x="0" y="0"/>
                <wp:positionH relativeFrom="column">
                  <wp:posOffset>-54610</wp:posOffset>
                </wp:positionH>
                <wp:positionV relativeFrom="paragraph">
                  <wp:posOffset>-339725</wp:posOffset>
                </wp:positionV>
                <wp:extent cx="1701165" cy="561975"/>
                <wp:effectExtent l="0" t="0" r="0" b="9525"/>
                <wp:wrapThrough wrapText="bothSides">
                  <wp:wrapPolygon edited="0">
                    <wp:start x="0" y="0"/>
                    <wp:lineTo x="0" y="21234"/>
                    <wp:lineTo x="21286" y="21234"/>
                    <wp:lineTo x="21286" y="0"/>
                    <wp:lineTo x="0" y="0"/>
                  </wp:wrapPolygon>
                </wp:wrapThrough>
                <wp:docPr id="1" name="Imagen 1" descr="Descripción: logo_pep_institucional c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logo_pep_institucional c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116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8B1094" w:rsidRPr="00D4390F" w14:paraId="26942DA6" w14:textId="77777777" w:rsidTr="00B75311">
      <w:trPr>
        <w:trHeight w:val="825"/>
        <w:jc w:val="center"/>
      </w:trPr>
      <w:tc>
        <w:tcPr>
          <w:tcW w:w="9817" w:type="dxa"/>
        </w:tcPr>
        <w:p w14:paraId="15106D83" w14:textId="77777777" w:rsidR="008B1094" w:rsidRPr="00743FFE" w:rsidRDefault="008B1094" w:rsidP="008B1094">
          <w:pPr>
            <w:jc w:val="both"/>
            <w:rPr>
              <w:rFonts w:ascii="Arial" w:hAnsi="Arial" w:cs="Arial"/>
              <w:szCs w:val="18"/>
            </w:rPr>
          </w:pPr>
        </w:p>
        <w:p w14:paraId="3245EA52" w14:textId="6EE010DE" w:rsidR="008B1094" w:rsidRPr="00743FFE" w:rsidRDefault="008B1094" w:rsidP="005A18EF">
          <w:pPr>
            <w:jc w:val="both"/>
            <w:rPr>
              <w:rFonts w:ascii="Arial" w:hAnsi="Arial" w:cs="Arial"/>
            </w:rPr>
          </w:pPr>
          <w:r w:rsidRPr="00743FFE">
            <w:rPr>
              <w:rFonts w:ascii="Arial" w:hAnsi="Arial" w:cs="Arial"/>
              <w:sz w:val="16"/>
            </w:rPr>
            <w:t>OBRA:</w:t>
          </w:r>
          <w:r w:rsidRPr="00743FFE">
            <w:rPr>
              <w:rFonts w:ascii="Arial" w:hAnsi="Arial" w:cs="Arial"/>
              <w:b/>
              <w:bCs/>
              <w:sz w:val="16"/>
            </w:rPr>
            <w:t xml:space="preserve"> </w:t>
          </w:r>
          <w:r w:rsidR="008B44E6" w:rsidRPr="008B44E6">
            <w:rPr>
              <w:rFonts w:ascii="Arial" w:hAnsi="Arial" w:cs="Arial"/>
              <w:b/>
              <w:sz w:val="16"/>
              <w:szCs w:val="16"/>
              <w:lang w:val="es-ES"/>
            </w:rPr>
            <w:t>"Ingeniería, procura y construcción de oleogasoductos colector sur y colector norte, incluye ramales y oleogasoducto de Sea Horse a tetrápodo, en el campo Ek-Balam, Sonda de Campeche, Golfo de México”.</w:t>
          </w:r>
        </w:p>
      </w:tc>
      <w:tc>
        <w:tcPr>
          <w:tcW w:w="4750" w:type="dxa"/>
        </w:tcPr>
        <w:p w14:paraId="596D56B0" w14:textId="77777777" w:rsidR="000463D9" w:rsidRPr="00384820" w:rsidRDefault="00851C67" w:rsidP="00851C67">
          <w:pPr>
            <w:pStyle w:val="Encabezado"/>
            <w:spacing w:before="120"/>
            <w:jc w:val="center"/>
            <w:rPr>
              <w:rFonts w:ascii="Montserrat Medium" w:hAnsi="Montserrat Medium" w:cs="Arial"/>
              <w:b/>
              <w:sz w:val="18"/>
              <w:szCs w:val="18"/>
            </w:rPr>
          </w:pPr>
          <w:r w:rsidRPr="00384820">
            <w:rPr>
              <w:rFonts w:ascii="Montserrat Medium" w:hAnsi="Montserrat Medium" w:cs="Arial"/>
              <w:b/>
              <w:sz w:val="18"/>
              <w:szCs w:val="18"/>
            </w:rPr>
            <w:t>DOCUMENTO DT-14</w:t>
          </w:r>
        </w:p>
        <w:p w14:paraId="52A37FCB" w14:textId="77777777" w:rsidR="00BA0C13" w:rsidRPr="00384820" w:rsidRDefault="00BA0C13" w:rsidP="00BA0C13">
          <w:pPr>
            <w:pStyle w:val="Piedepgina"/>
            <w:jc w:val="center"/>
            <w:rPr>
              <w:rFonts w:ascii="Montserrat Medium" w:hAnsi="Montserrat Medium"/>
              <w:b/>
              <w:sz w:val="18"/>
              <w:szCs w:val="18"/>
            </w:rPr>
          </w:pPr>
          <w:r w:rsidRPr="00384820">
            <w:rPr>
              <w:rFonts w:ascii="Montserrat Medium" w:hAnsi="Montserrat Medium" w:cs="Arial"/>
              <w:b/>
              <w:sz w:val="18"/>
              <w:szCs w:val="18"/>
            </w:rPr>
            <w:t>REV.0</w:t>
          </w:r>
        </w:p>
        <w:p w14:paraId="16DC9030" w14:textId="77777777" w:rsidR="008B1094" w:rsidRPr="00743FFE" w:rsidRDefault="008B1094" w:rsidP="008B1094">
          <w:pPr>
            <w:pStyle w:val="Encabezado"/>
            <w:spacing w:before="120"/>
            <w:jc w:val="right"/>
            <w:rPr>
              <w:rFonts w:ascii="Arial" w:hAnsi="Arial" w:cs="Arial"/>
              <w:sz w:val="18"/>
              <w:szCs w:val="18"/>
            </w:rPr>
          </w:pPr>
          <w:r w:rsidRPr="00743FFE">
            <w:rPr>
              <w:rFonts w:ascii="Arial" w:hAnsi="Arial" w:cs="Arial"/>
              <w:b/>
              <w:bCs/>
              <w:sz w:val="18"/>
              <w:szCs w:val="18"/>
            </w:rPr>
            <w:t xml:space="preserve">HOJA </w:t>
          </w:r>
          <w:r w:rsidRPr="00743FFE">
            <w:rPr>
              <w:rStyle w:val="Nmerodepgina"/>
              <w:rFonts w:ascii="Arial" w:hAnsi="Arial" w:cs="Arial"/>
              <w:b/>
              <w:bCs/>
              <w:sz w:val="18"/>
              <w:szCs w:val="18"/>
            </w:rPr>
            <w:fldChar w:fldCharType="begin"/>
          </w:r>
          <w:r w:rsidRPr="00743FFE">
            <w:rPr>
              <w:rStyle w:val="Nmerodepgina"/>
              <w:rFonts w:ascii="Arial" w:hAnsi="Arial" w:cs="Arial"/>
              <w:sz w:val="18"/>
              <w:szCs w:val="18"/>
            </w:rPr>
            <w:instrText xml:space="preserve"> PAGE </w:instrText>
          </w:r>
          <w:r w:rsidRPr="00743FFE">
            <w:rPr>
              <w:rStyle w:val="Nmerodepgina"/>
              <w:rFonts w:ascii="Arial" w:hAnsi="Arial" w:cs="Arial"/>
              <w:b/>
              <w:bCs/>
              <w:sz w:val="18"/>
              <w:szCs w:val="18"/>
            </w:rPr>
            <w:fldChar w:fldCharType="separate"/>
          </w:r>
          <w:r w:rsidR="00104389">
            <w:rPr>
              <w:rStyle w:val="Nmerodepgina"/>
              <w:rFonts w:ascii="Arial" w:hAnsi="Arial" w:cs="Arial"/>
              <w:noProof/>
              <w:sz w:val="18"/>
              <w:szCs w:val="18"/>
            </w:rPr>
            <w:t>4</w:t>
          </w:r>
          <w:r w:rsidRPr="00743FFE">
            <w:rPr>
              <w:rStyle w:val="Nmerodepgina"/>
              <w:rFonts w:ascii="Arial" w:hAnsi="Arial" w:cs="Arial"/>
              <w:b/>
              <w:bCs/>
              <w:sz w:val="18"/>
              <w:szCs w:val="18"/>
            </w:rPr>
            <w:fldChar w:fldCharType="end"/>
          </w:r>
          <w:r w:rsidRPr="00743FFE">
            <w:rPr>
              <w:rStyle w:val="Nmerodepgina"/>
              <w:rFonts w:ascii="Arial" w:hAnsi="Arial" w:cs="Arial"/>
              <w:sz w:val="18"/>
              <w:szCs w:val="18"/>
            </w:rPr>
            <w:t xml:space="preserve"> de </w:t>
          </w:r>
          <w:r w:rsidRPr="00743FFE">
            <w:rPr>
              <w:rStyle w:val="Nmerodepgina"/>
              <w:rFonts w:ascii="Arial" w:hAnsi="Arial" w:cs="Arial"/>
              <w:b/>
              <w:bCs/>
              <w:sz w:val="18"/>
              <w:szCs w:val="18"/>
            </w:rPr>
            <w:fldChar w:fldCharType="begin"/>
          </w:r>
          <w:r w:rsidRPr="00743FFE">
            <w:rPr>
              <w:rStyle w:val="Nmerodepgina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743FFE">
            <w:rPr>
              <w:rStyle w:val="Nmerodepgina"/>
              <w:rFonts w:ascii="Arial" w:hAnsi="Arial" w:cs="Arial"/>
              <w:b/>
              <w:bCs/>
              <w:sz w:val="18"/>
              <w:szCs w:val="18"/>
            </w:rPr>
            <w:fldChar w:fldCharType="separate"/>
          </w:r>
          <w:r w:rsidR="00104389">
            <w:rPr>
              <w:rStyle w:val="Nmerodepgina"/>
              <w:rFonts w:ascii="Arial" w:hAnsi="Arial" w:cs="Arial"/>
              <w:noProof/>
              <w:sz w:val="18"/>
              <w:szCs w:val="18"/>
            </w:rPr>
            <w:t>11</w:t>
          </w:r>
          <w:r w:rsidRPr="00743FFE">
            <w:rPr>
              <w:rStyle w:val="Nmerodepgina"/>
              <w:rFonts w:ascii="Arial" w:hAnsi="Arial" w:cs="Arial"/>
              <w:b/>
              <w:bCs/>
              <w:sz w:val="18"/>
              <w:szCs w:val="18"/>
            </w:rPr>
            <w:fldChar w:fldCharType="end"/>
          </w:r>
        </w:p>
      </w:tc>
    </w:tr>
  </w:tbl>
  <w:p w14:paraId="1DA7F33A" w14:textId="77777777" w:rsidR="008B1094" w:rsidRPr="00F52BEA" w:rsidRDefault="008B1094" w:rsidP="0007338F">
    <w:pPr>
      <w:pStyle w:val="Encabezad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A1AF4"/>
    <w:multiLevelType w:val="hybridMultilevel"/>
    <w:tmpl w:val="85B4E5BA"/>
    <w:lvl w:ilvl="0" w:tplc="994A4640">
      <w:start w:val="1"/>
      <w:numFmt w:val="lowerLetter"/>
      <w:lvlText w:val="%1)"/>
      <w:lvlJc w:val="center"/>
      <w:pPr>
        <w:tabs>
          <w:tab w:val="num" w:pos="352"/>
        </w:tabs>
        <w:ind w:left="-5" w:firstLine="5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C20BDE"/>
    <w:multiLevelType w:val="hybridMultilevel"/>
    <w:tmpl w:val="29BC86B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32B93"/>
    <w:multiLevelType w:val="hybridMultilevel"/>
    <w:tmpl w:val="D1DEA9CE"/>
    <w:lvl w:ilvl="0" w:tplc="4770E95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</w:lvl>
    <w:lvl w:ilvl="3" w:tplc="080A000F" w:tentative="1">
      <w:start w:val="1"/>
      <w:numFmt w:val="decimal"/>
      <w:lvlText w:val="%4."/>
      <w:lvlJc w:val="left"/>
      <w:pPr>
        <w:ind w:left="2662" w:hanging="360"/>
      </w:p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</w:lvl>
    <w:lvl w:ilvl="6" w:tplc="080A000F" w:tentative="1">
      <w:start w:val="1"/>
      <w:numFmt w:val="decimal"/>
      <w:lvlText w:val="%7."/>
      <w:lvlJc w:val="left"/>
      <w:pPr>
        <w:ind w:left="4822" w:hanging="360"/>
      </w:p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72024F3"/>
    <w:multiLevelType w:val="hybridMultilevel"/>
    <w:tmpl w:val="4A1ED39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11171"/>
    <w:multiLevelType w:val="hybridMultilevel"/>
    <w:tmpl w:val="29BC86B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F5227"/>
    <w:multiLevelType w:val="hybridMultilevel"/>
    <w:tmpl w:val="C3F41CC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E815AD"/>
    <w:multiLevelType w:val="hybridMultilevel"/>
    <w:tmpl w:val="29BC86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CE177A"/>
    <w:multiLevelType w:val="hybridMultilevel"/>
    <w:tmpl w:val="29BC86B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C66A3E"/>
    <w:multiLevelType w:val="hybridMultilevel"/>
    <w:tmpl w:val="29BC86B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D13A1"/>
    <w:multiLevelType w:val="multilevel"/>
    <w:tmpl w:val="704EE48A"/>
    <w:lvl w:ilvl="0">
      <w:start w:val="1"/>
      <w:numFmt w:val="lowerLetter"/>
      <w:lvlText w:val="%1)"/>
      <w:lvlJc w:val="center"/>
      <w:pPr>
        <w:tabs>
          <w:tab w:val="num" w:pos="352"/>
        </w:tabs>
        <w:ind w:left="-5" w:firstLine="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7568651E"/>
    <w:multiLevelType w:val="hybridMultilevel"/>
    <w:tmpl w:val="29BC86B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8"/>
  </w:num>
  <w:num w:numId="5">
    <w:abstractNumId w:val="4"/>
  </w:num>
  <w:num w:numId="6">
    <w:abstractNumId w:val="7"/>
  </w:num>
  <w:num w:numId="7">
    <w:abstractNumId w:val="10"/>
  </w:num>
  <w:num w:numId="8">
    <w:abstractNumId w:val="1"/>
  </w:num>
  <w:num w:numId="9">
    <w:abstractNumId w:val="6"/>
  </w:num>
  <w:num w:numId="10">
    <w:abstractNumId w:val="3"/>
  </w:num>
  <w:num w:numId="1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308"/>
    <w:rsid w:val="00000EBA"/>
    <w:rsid w:val="000018C2"/>
    <w:rsid w:val="000039D8"/>
    <w:rsid w:val="00003BD9"/>
    <w:rsid w:val="00003BE0"/>
    <w:rsid w:val="00003D8F"/>
    <w:rsid w:val="000049B8"/>
    <w:rsid w:val="00005B04"/>
    <w:rsid w:val="000064A9"/>
    <w:rsid w:val="00006E5C"/>
    <w:rsid w:val="00007381"/>
    <w:rsid w:val="00007657"/>
    <w:rsid w:val="00007B43"/>
    <w:rsid w:val="00007E8F"/>
    <w:rsid w:val="000100BF"/>
    <w:rsid w:val="00010188"/>
    <w:rsid w:val="00010690"/>
    <w:rsid w:val="00011E21"/>
    <w:rsid w:val="00012693"/>
    <w:rsid w:val="00013859"/>
    <w:rsid w:val="0001403F"/>
    <w:rsid w:val="000140E1"/>
    <w:rsid w:val="00014189"/>
    <w:rsid w:val="000142DF"/>
    <w:rsid w:val="000144C8"/>
    <w:rsid w:val="00014961"/>
    <w:rsid w:val="0001537F"/>
    <w:rsid w:val="0001558A"/>
    <w:rsid w:val="00015A4E"/>
    <w:rsid w:val="00015A57"/>
    <w:rsid w:val="00015CB4"/>
    <w:rsid w:val="00016C96"/>
    <w:rsid w:val="00016CA3"/>
    <w:rsid w:val="00023322"/>
    <w:rsid w:val="00024508"/>
    <w:rsid w:val="00024EB2"/>
    <w:rsid w:val="000256EF"/>
    <w:rsid w:val="00026C42"/>
    <w:rsid w:val="00030B79"/>
    <w:rsid w:val="00030C1E"/>
    <w:rsid w:val="0003144D"/>
    <w:rsid w:val="00031455"/>
    <w:rsid w:val="00031950"/>
    <w:rsid w:val="00031E5F"/>
    <w:rsid w:val="00033BF2"/>
    <w:rsid w:val="00034E0A"/>
    <w:rsid w:val="00040143"/>
    <w:rsid w:val="00042207"/>
    <w:rsid w:val="000427C7"/>
    <w:rsid w:val="000428C4"/>
    <w:rsid w:val="00042C04"/>
    <w:rsid w:val="000432BC"/>
    <w:rsid w:val="00043BFC"/>
    <w:rsid w:val="0004457F"/>
    <w:rsid w:val="00044C1A"/>
    <w:rsid w:val="00044FD8"/>
    <w:rsid w:val="000458D0"/>
    <w:rsid w:val="00045C03"/>
    <w:rsid w:val="00045DD1"/>
    <w:rsid w:val="00045ED5"/>
    <w:rsid w:val="000463D9"/>
    <w:rsid w:val="00047442"/>
    <w:rsid w:val="00051879"/>
    <w:rsid w:val="00051CC9"/>
    <w:rsid w:val="00052F97"/>
    <w:rsid w:val="000531F1"/>
    <w:rsid w:val="00053348"/>
    <w:rsid w:val="000534E7"/>
    <w:rsid w:val="0005424F"/>
    <w:rsid w:val="00056830"/>
    <w:rsid w:val="000608C7"/>
    <w:rsid w:val="00060B26"/>
    <w:rsid w:val="00061314"/>
    <w:rsid w:val="00061CF1"/>
    <w:rsid w:val="000644E9"/>
    <w:rsid w:val="00064A8B"/>
    <w:rsid w:val="00065940"/>
    <w:rsid w:val="00066366"/>
    <w:rsid w:val="00067918"/>
    <w:rsid w:val="00067DD3"/>
    <w:rsid w:val="0007055D"/>
    <w:rsid w:val="0007067E"/>
    <w:rsid w:val="00070C53"/>
    <w:rsid w:val="00071CC8"/>
    <w:rsid w:val="0007338F"/>
    <w:rsid w:val="00073BC7"/>
    <w:rsid w:val="00073C0F"/>
    <w:rsid w:val="00074511"/>
    <w:rsid w:val="00075112"/>
    <w:rsid w:val="00076FE9"/>
    <w:rsid w:val="000806A3"/>
    <w:rsid w:val="000810C2"/>
    <w:rsid w:val="00081F8A"/>
    <w:rsid w:val="000835DF"/>
    <w:rsid w:val="00085FFE"/>
    <w:rsid w:val="000874AE"/>
    <w:rsid w:val="00091E3E"/>
    <w:rsid w:val="00092A3B"/>
    <w:rsid w:val="00092CCC"/>
    <w:rsid w:val="000932E6"/>
    <w:rsid w:val="00093E6B"/>
    <w:rsid w:val="00094B19"/>
    <w:rsid w:val="00094BEB"/>
    <w:rsid w:val="00096DD6"/>
    <w:rsid w:val="00097FF2"/>
    <w:rsid w:val="000A0FF1"/>
    <w:rsid w:val="000A182E"/>
    <w:rsid w:val="000A1E97"/>
    <w:rsid w:val="000A2DCD"/>
    <w:rsid w:val="000A3803"/>
    <w:rsid w:val="000A3CCE"/>
    <w:rsid w:val="000A4F8B"/>
    <w:rsid w:val="000A540A"/>
    <w:rsid w:val="000A6651"/>
    <w:rsid w:val="000A6DEE"/>
    <w:rsid w:val="000A7398"/>
    <w:rsid w:val="000A7465"/>
    <w:rsid w:val="000B0543"/>
    <w:rsid w:val="000B134C"/>
    <w:rsid w:val="000B1CBD"/>
    <w:rsid w:val="000B26BC"/>
    <w:rsid w:val="000B35EE"/>
    <w:rsid w:val="000B384C"/>
    <w:rsid w:val="000B6D45"/>
    <w:rsid w:val="000B734B"/>
    <w:rsid w:val="000C0245"/>
    <w:rsid w:val="000C0DE5"/>
    <w:rsid w:val="000C12EC"/>
    <w:rsid w:val="000C32AE"/>
    <w:rsid w:val="000C338E"/>
    <w:rsid w:val="000C4826"/>
    <w:rsid w:val="000C505D"/>
    <w:rsid w:val="000C5E86"/>
    <w:rsid w:val="000C611F"/>
    <w:rsid w:val="000C6B3E"/>
    <w:rsid w:val="000C6F3F"/>
    <w:rsid w:val="000C7883"/>
    <w:rsid w:val="000C7909"/>
    <w:rsid w:val="000C7987"/>
    <w:rsid w:val="000C7DFB"/>
    <w:rsid w:val="000D033E"/>
    <w:rsid w:val="000D1EBC"/>
    <w:rsid w:val="000D255C"/>
    <w:rsid w:val="000D32C7"/>
    <w:rsid w:val="000D39EF"/>
    <w:rsid w:val="000D52CA"/>
    <w:rsid w:val="000D643A"/>
    <w:rsid w:val="000D6993"/>
    <w:rsid w:val="000D6C6E"/>
    <w:rsid w:val="000D6FA0"/>
    <w:rsid w:val="000D76AB"/>
    <w:rsid w:val="000E03AC"/>
    <w:rsid w:val="000E064D"/>
    <w:rsid w:val="000E1EB7"/>
    <w:rsid w:val="000E2095"/>
    <w:rsid w:val="000E258A"/>
    <w:rsid w:val="000E29F4"/>
    <w:rsid w:val="000E40ED"/>
    <w:rsid w:val="000E4910"/>
    <w:rsid w:val="000E4D54"/>
    <w:rsid w:val="000E59AE"/>
    <w:rsid w:val="000E5A68"/>
    <w:rsid w:val="000E5E9A"/>
    <w:rsid w:val="000E6755"/>
    <w:rsid w:val="000E6981"/>
    <w:rsid w:val="000E7422"/>
    <w:rsid w:val="000E7869"/>
    <w:rsid w:val="000E790F"/>
    <w:rsid w:val="000E7DF8"/>
    <w:rsid w:val="000F08BF"/>
    <w:rsid w:val="000F127E"/>
    <w:rsid w:val="000F18BD"/>
    <w:rsid w:val="000F36F9"/>
    <w:rsid w:val="000F3D53"/>
    <w:rsid w:val="000F3F75"/>
    <w:rsid w:val="000F4B91"/>
    <w:rsid w:val="000F5010"/>
    <w:rsid w:val="000F538D"/>
    <w:rsid w:val="000F5A35"/>
    <w:rsid w:val="000F5A5C"/>
    <w:rsid w:val="000F5C92"/>
    <w:rsid w:val="000F6523"/>
    <w:rsid w:val="000F7F10"/>
    <w:rsid w:val="0010007F"/>
    <w:rsid w:val="0010101A"/>
    <w:rsid w:val="00101422"/>
    <w:rsid w:val="0010155B"/>
    <w:rsid w:val="00101BF7"/>
    <w:rsid w:val="00102C16"/>
    <w:rsid w:val="00104389"/>
    <w:rsid w:val="001043EF"/>
    <w:rsid w:val="00104D1E"/>
    <w:rsid w:val="001051B8"/>
    <w:rsid w:val="00105DF2"/>
    <w:rsid w:val="00106EDF"/>
    <w:rsid w:val="00107C49"/>
    <w:rsid w:val="00110FD9"/>
    <w:rsid w:val="001125DD"/>
    <w:rsid w:val="00112D40"/>
    <w:rsid w:val="00112DCB"/>
    <w:rsid w:val="00112E5E"/>
    <w:rsid w:val="001140FB"/>
    <w:rsid w:val="00116585"/>
    <w:rsid w:val="0011690A"/>
    <w:rsid w:val="00116B8E"/>
    <w:rsid w:val="00116DB7"/>
    <w:rsid w:val="001170AA"/>
    <w:rsid w:val="0011733B"/>
    <w:rsid w:val="00117660"/>
    <w:rsid w:val="001178E8"/>
    <w:rsid w:val="00120B8F"/>
    <w:rsid w:val="001212DE"/>
    <w:rsid w:val="001212E3"/>
    <w:rsid w:val="0012177D"/>
    <w:rsid w:val="001222A2"/>
    <w:rsid w:val="001224D3"/>
    <w:rsid w:val="00122B1E"/>
    <w:rsid w:val="00122DD5"/>
    <w:rsid w:val="00123CFC"/>
    <w:rsid w:val="0012402F"/>
    <w:rsid w:val="001257BD"/>
    <w:rsid w:val="00126000"/>
    <w:rsid w:val="0012659B"/>
    <w:rsid w:val="00127751"/>
    <w:rsid w:val="001310FE"/>
    <w:rsid w:val="001314D1"/>
    <w:rsid w:val="001321DF"/>
    <w:rsid w:val="0013238C"/>
    <w:rsid w:val="001327D0"/>
    <w:rsid w:val="00132D5F"/>
    <w:rsid w:val="00133DDF"/>
    <w:rsid w:val="001344AF"/>
    <w:rsid w:val="00136A8A"/>
    <w:rsid w:val="00136DC4"/>
    <w:rsid w:val="00137400"/>
    <w:rsid w:val="00137429"/>
    <w:rsid w:val="001378AF"/>
    <w:rsid w:val="00137B97"/>
    <w:rsid w:val="00141043"/>
    <w:rsid w:val="0014154D"/>
    <w:rsid w:val="00141BA9"/>
    <w:rsid w:val="001436C2"/>
    <w:rsid w:val="001443FD"/>
    <w:rsid w:val="00145417"/>
    <w:rsid w:val="00145B61"/>
    <w:rsid w:val="001461E1"/>
    <w:rsid w:val="00146AF3"/>
    <w:rsid w:val="00147107"/>
    <w:rsid w:val="0014710D"/>
    <w:rsid w:val="00147CC7"/>
    <w:rsid w:val="00151511"/>
    <w:rsid w:val="00151739"/>
    <w:rsid w:val="00153882"/>
    <w:rsid w:val="0015396B"/>
    <w:rsid w:val="00153C0F"/>
    <w:rsid w:val="00154420"/>
    <w:rsid w:val="0015740A"/>
    <w:rsid w:val="00160D0A"/>
    <w:rsid w:val="00160E88"/>
    <w:rsid w:val="00160FE1"/>
    <w:rsid w:val="001619A3"/>
    <w:rsid w:val="00161A68"/>
    <w:rsid w:val="001626D5"/>
    <w:rsid w:val="00162809"/>
    <w:rsid w:val="00162AAD"/>
    <w:rsid w:val="00162DEC"/>
    <w:rsid w:val="0016338B"/>
    <w:rsid w:val="00164F8E"/>
    <w:rsid w:val="00165A84"/>
    <w:rsid w:val="00166778"/>
    <w:rsid w:val="001674FD"/>
    <w:rsid w:val="00170183"/>
    <w:rsid w:val="00170CC5"/>
    <w:rsid w:val="001714C5"/>
    <w:rsid w:val="00171FDA"/>
    <w:rsid w:val="00172FDD"/>
    <w:rsid w:val="001737D7"/>
    <w:rsid w:val="00173C7D"/>
    <w:rsid w:val="001744A2"/>
    <w:rsid w:val="00174F94"/>
    <w:rsid w:val="00175352"/>
    <w:rsid w:val="001765BA"/>
    <w:rsid w:val="0017714E"/>
    <w:rsid w:val="00177DCC"/>
    <w:rsid w:val="0018047F"/>
    <w:rsid w:val="00180770"/>
    <w:rsid w:val="00182F72"/>
    <w:rsid w:val="00183C38"/>
    <w:rsid w:val="00183E77"/>
    <w:rsid w:val="001846BF"/>
    <w:rsid w:val="00184812"/>
    <w:rsid w:val="0018568C"/>
    <w:rsid w:val="00185B46"/>
    <w:rsid w:val="00185F46"/>
    <w:rsid w:val="00185F79"/>
    <w:rsid w:val="0018648F"/>
    <w:rsid w:val="00186B24"/>
    <w:rsid w:val="00187682"/>
    <w:rsid w:val="00193069"/>
    <w:rsid w:val="00194D3C"/>
    <w:rsid w:val="00195FFD"/>
    <w:rsid w:val="00196DED"/>
    <w:rsid w:val="00197AA1"/>
    <w:rsid w:val="001A1DCF"/>
    <w:rsid w:val="001A2C5B"/>
    <w:rsid w:val="001A3225"/>
    <w:rsid w:val="001A512E"/>
    <w:rsid w:val="001A5BE6"/>
    <w:rsid w:val="001A5C4F"/>
    <w:rsid w:val="001A5E8E"/>
    <w:rsid w:val="001A5F74"/>
    <w:rsid w:val="001A60DB"/>
    <w:rsid w:val="001A7ED5"/>
    <w:rsid w:val="001A7F5E"/>
    <w:rsid w:val="001B0338"/>
    <w:rsid w:val="001B05F9"/>
    <w:rsid w:val="001B086F"/>
    <w:rsid w:val="001B0B8E"/>
    <w:rsid w:val="001B38F6"/>
    <w:rsid w:val="001B3E3C"/>
    <w:rsid w:val="001B429F"/>
    <w:rsid w:val="001B5827"/>
    <w:rsid w:val="001B7964"/>
    <w:rsid w:val="001B7A0D"/>
    <w:rsid w:val="001C0ECB"/>
    <w:rsid w:val="001C0F09"/>
    <w:rsid w:val="001C14A7"/>
    <w:rsid w:val="001C232A"/>
    <w:rsid w:val="001C3FB4"/>
    <w:rsid w:val="001C439F"/>
    <w:rsid w:val="001C4F3C"/>
    <w:rsid w:val="001C5563"/>
    <w:rsid w:val="001C57BA"/>
    <w:rsid w:val="001C5BEF"/>
    <w:rsid w:val="001C6A4B"/>
    <w:rsid w:val="001C739A"/>
    <w:rsid w:val="001D0694"/>
    <w:rsid w:val="001D0871"/>
    <w:rsid w:val="001D0878"/>
    <w:rsid w:val="001D437B"/>
    <w:rsid w:val="001D47B8"/>
    <w:rsid w:val="001D50A4"/>
    <w:rsid w:val="001D5927"/>
    <w:rsid w:val="001D603C"/>
    <w:rsid w:val="001E034F"/>
    <w:rsid w:val="001E082F"/>
    <w:rsid w:val="001E0F88"/>
    <w:rsid w:val="001E2C40"/>
    <w:rsid w:val="001E581D"/>
    <w:rsid w:val="001E58A7"/>
    <w:rsid w:val="001E5C11"/>
    <w:rsid w:val="001E632D"/>
    <w:rsid w:val="001E6BC8"/>
    <w:rsid w:val="001E70F0"/>
    <w:rsid w:val="001E7C7D"/>
    <w:rsid w:val="001E7F84"/>
    <w:rsid w:val="001F01F0"/>
    <w:rsid w:val="001F05EC"/>
    <w:rsid w:val="001F07BB"/>
    <w:rsid w:val="001F1342"/>
    <w:rsid w:val="001F3E28"/>
    <w:rsid w:val="001F447D"/>
    <w:rsid w:val="001F4E10"/>
    <w:rsid w:val="001F5552"/>
    <w:rsid w:val="001F6A57"/>
    <w:rsid w:val="001F74B8"/>
    <w:rsid w:val="001F7705"/>
    <w:rsid w:val="001F7F0E"/>
    <w:rsid w:val="00201EFB"/>
    <w:rsid w:val="00202409"/>
    <w:rsid w:val="00204411"/>
    <w:rsid w:val="002049DB"/>
    <w:rsid w:val="00204B05"/>
    <w:rsid w:val="002071CE"/>
    <w:rsid w:val="00207B6C"/>
    <w:rsid w:val="00211AA6"/>
    <w:rsid w:val="00211C89"/>
    <w:rsid w:val="0021212D"/>
    <w:rsid w:val="002122F4"/>
    <w:rsid w:val="00212398"/>
    <w:rsid w:val="00212946"/>
    <w:rsid w:val="00212A83"/>
    <w:rsid w:val="00212F19"/>
    <w:rsid w:val="00213649"/>
    <w:rsid w:val="0021385D"/>
    <w:rsid w:val="00213A1E"/>
    <w:rsid w:val="00214203"/>
    <w:rsid w:val="00214B11"/>
    <w:rsid w:val="0021595A"/>
    <w:rsid w:val="00215CB5"/>
    <w:rsid w:val="00216548"/>
    <w:rsid w:val="0021728F"/>
    <w:rsid w:val="00217731"/>
    <w:rsid w:val="002177E1"/>
    <w:rsid w:val="00220D5E"/>
    <w:rsid w:val="0022101B"/>
    <w:rsid w:val="0022150D"/>
    <w:rsid w:val="00221FF8"/>
    <w:rsid w:val="002227CB"/>
    <w:rsid w:val="00222C3A"/>
    <w:rsid w:val="00222CDF"/>
    <w:rsid w:val="00223065"/>
    <w:rsid w:val="0022320A"/>
    <w:rsid w:val="00223C6D"/>
    <w:rsid w:val="002250DF"/>
    <w:rsid w:val="00226D82"/>
    <w:rsid w:val="002277C9"/>
    <w:rsid w:val="00227C12"/>
    <w:rsid w:val="00230189"/>
    <w:rsid w:val="00230200"/>
    <w:rsid w:val="002308D3"/>
    <w:rsid w:val="002314B4"/>
    <w:rsid w:val="00232427"/>
    <w:rsid w:val="00232A93"/>
    <w:rsid w:val="00232DFB"/>
    <w:rsid w:val="0023310F"/>
    <w:rsid w:val="002331A3"/>
    <w:rsid w:val="00233892"/>
    <w:rsid w:val="00234D40"/>
    <w:rsid w:val="00234F7A"/>
    <w:rsid w:val="00235849"/>
    <w:rsid w:val="00237C4C"/>
    <w:rsid w:val="0024019A"/>
    <w:rsid w:val="0024073A"/>
    <w:rsid w:val="00240CF6"/>
    <w:rsid w:val="0024229F"/>
    <w:rsid w:val="00242993"/>
    <w:rsid w:val="00243523"/>
    <w:rsid w:val="00244280"/>
    <w:rsid w:val="002442F4"/>
    <w:rsid w:val="00244451"/>
    <w:rsid w:val="00244A99"/>
    <w:rsid w:val="002455C4"/>
    <w:rsid w:val="00245837"/>
    <w:rsid w:val="0024656C"/>
    <w:rsid w:val="00247C7B"/>
    <w:rsid w:val="0025003F"/>
    <w:rsid w:val="00250A82"/>
    <w:rsid w:val="00250D04"/>
    <w:rsid w:val="00250EE6"/>
    <w:rsid w:val="0025152F"/>
    <w:rsid w:val="0025173C"/>
    <w:rsid w:val="002519E9"/>
    <w:rsid w:val="00252586"/>
    <w:rsid w:val="0025258E"/>
    <w:rsid w:val="002527D9"/>
    <w:rsid w:val="00252E9E"/>
    <w:rsid w:val="0025331D"/>
    <w:rsid w:val="00253719"/>
    <w:rsid w:val="00253F38"/>
    <w:rsid w:val="0025475D"/>
    <w:rsid w:val="00254974"/>
    <w:rsid w:val="00254F73"/>
    <w:rsid w:val="00255560"/>
    <w:rsid w:val="002557E7"/>
    <w:rsid w:val="00256FB6"/>
    <w:rsid w:val="00257FAD"/>
    <w:rsid w:val="002606E3"/>
    <w:rsid w:val="00260747"/>
    <w:rsid w:val="00261EEA"/>
    <w:rsid w:val="002622BA"/>
    <w:rsid w:val="00262681"/>
    <w:rsid w:val="002627E3"/>
    <w:rsid w:val="002632D6"/>
    <w:rsid w:val="002639A9"/>
    <w:rsid w:val="002643BF"/>
    <w:rsid w:val="00265802"/>
    <w:rsid w:val="00266AC6"/>
    <w:rsid w:val="00267362"/>
    <w:rsid w:val="002701AA"/>
    <w:rsid w:val="00270760"/>
    <w:rsid w:val="00270847"/>
    <w:rsid w:val="00270C4F"/>
    <w:rsid w:val="00271472"/>
    <w:rsid w:val="00272798"/>
    <w:rsid w:val="00272B6F"/>
    <w:rsid w:val="0027355F"/>
    <w:rsid w:val="0027403C"/>
    <w:rsid w:val="00274318"/>
    <w:rsid w:val="00274941"/>
    <w:rsid w:val="00274FF7"/>
    <w:rsid w:val="002750AD"/>
    <w:rsid w:val="0027528D"/>
    <w:rsid w:val="00275584"/>
    <w:rsid w:val="00275947"/>
    <w:rsid w:val="0027605D"/>
    <w:rsid w:val="002773DE"/>
    <w:rsid w:val="00277F4B"/>
    <w:rsid w:val="00280A17"/>
    <w:rsid w:val="00280A86"/>
    <w:rsid w:val="00280B61"/>
    <w:rsid w:val="0028118E"/>
    <w:rsid w:val="002818B2"/>
    <w:rsid w:val="002828D4"/>
    <w:rsid w:val="00282941"/>
    <w:rsid w:val="002833A9"/>
    <w:rsid w:val="00284150"/>
    <w:rsid w:val="0028497B"/>
    <w:rsid w:val="00284BD0"/>
    <w:rsid w:val="00284EB3"/>
    <w:rsid w:val="002864B0"/>
    <w:rsid w:val="00287771"/>
    <w:rsid w:val="002908A8"/>
    <w:rsid w:val="0029156C"/>
    <w:rsid w:val="00291F71"/>
    <w:rsid w:val="00292274"/>
    <w:rsid w:val="002925AA"/>
    <w:rsid w:val="00292744"/>
    <w:rsid w:val="002938AB"/>
    <w:rsid w:val="00293F6E"/>
    <w:rsid w:val="0029533E"/>
    <w:rsid w:val="00295B7C"/>
    <w:rsid w:val="00295DFE"/>
    <w:rsid w:val="00296A63"/>
    <w:rsid w:val="00296DCD"/>
    <w:rsid w:val="00296FF3"/>
    <w:rsid w:val="00297353"/>
    <w:rsid w:val="002973EF"/>
    <w:rsid w:val="002A0F23"/>
    <w:rsid w:val="002A1881"/>
    <w:rsid w:val="002A28C7"/>
    <w:rsid w:val="002A2D23"/>
    <w:rsid w:val="002A2FA8"/>
    <w:rsid w:val="002A36A3"/>
    <w:rsid w:val="002A4836"/>
    <w:rsid w:val="002A6537"/>
    <w:rsid w:val="002A6D20"/>
    <w:rsid w:val="002A6EEF"/>
    <w:rsid w:val="002A7851"/>
    <w:rsid w:val="002A78D2"/>
    <w:rsid w:val="002B024A"/>
    <w:rsid w:val="002B027D"/>
    <w:rsid w:val="002B24FF"/>
    <w:rsid w:val="002B412A"/>
    <w:rsid w:val="002B53AE"/>
    <w:rsid w:val="002B670C"/>
    <w:rsid w:val="002B74F8"/>
    <w:rsid w:val="002B7AF8"/>
    <w:rsid w:val="002B7B8B"/>
    <w:rsid w:val="002B7EB4"/>
    <w:rsid w:val="002C01E6"/>
    <w:rsid w:val="002C07F3"/>
    <w:rsid w:val="002C0A6B"/>
    <w:rsid w:val="002C1488"/>
    <w:rsid w:val="002C3CF8"/>
    <w:rsid w:val="002C3D9A"/>
    <w:rsid w:val="002C46F8"/>
    <w:rsid w:val="002C4D10"/>
    <w:rsid w:val="002C74B1"/>
    <w:rsid w:val="002C7E6E"/>
    <w:rsid w:val="002D0074"/>
    <w:rsid w:val="002D033F"/>
    <w:rsid w:val="002D09A4"/>
    <w:rsid w:val="002D0DCF"/>
    <w:rsid w:val="002D0FC8"/>
    <w:rsid w:val="002D1E10"/>
    <w:rsid w:val="002D4044"/>
    <w:rsid w:val="002D4483"/>
    <w:rsid w:val="002D4CC7"/>
    <w:rsid w:val="002D5782"/>
    <w:rsid w:val="002D5D40"/>
    <w:rsid w:val="002D5F71"/>
    <w:rsid w:val="002E0003"/>
    <w:rsid w:val="002E05B2"/>
    <w:rsid w:val="002E0AE7"/>
    <w:rsid w:val="002E10D6"/>
    <w:rsid w:val="002E2522"/>
    <w:rsid w:val="002E2666"/>
    <w:rsid w:val="002E2BC0"/>
    <w:rsid w:val="002E3451"/>
    <w:rsid w:val="002E5321"/>
    <w:rsid w:val="002E5B64"/>
    <w:rsid w:val="002E632D"/>
    <w:rsid w:val="002E7210"/>
    <w:rsid w:val="002E7881"/>
    <w:rsid w:val="002E7A03"/>
    <w:rsid w:val="002F033A"/>
    <w:rsid w:val="002F065E"/>
    <w:rsid w:val="002F087F"/>
    <w:rsid w:val="002F161F"/>
    <w:rsid w:val="002F2314"/>
    <w:rsid w:val="002F2B63"/>
    <w:rsid w:val="002F2ED2"/>
    <w:rsid w:val="002F35CE"/>
    <w:rsid w:val="002F4118"/>
    <w:rsid w:val="002F489C"/>
    <w:rsid w:val="002F50E5"/>
    <w:rsid w:val="002F5EA3"/>
    <w:rsid w:val="002F5FA1"/>
    <w:rsid w:val="002F5FB9"/>
    <w:rsid w:val="002F65D9"/>
    <w:rsid w:val="002F6655"/>
    <w:rsid w:val="002F6E4F"/>
    <w:rsid w:val="002F6FF2"/>
    <w:rsid w:val="002F729C"/>
    <w:rsid w:val="002F7B20"/>
    <w:rsid w:val="00300520"/>
    <w:rsid w:val="003009ED"/>
    <w:rsid w:val="003010D6"/>
    <w:rsid w:val="003023F2"/>
    <w:rsid w:val="00303376"/>
    <w:rsid w:val="00303E43"/>
    <w:rsid w:val="003041E2"/>
    <w:rsid w:val="00304359"/>
    <w:rsid w:val="003043D6"/>
    <w:rsid w:val="00304A02"/>
    <w:rsid w:val="00305438"/>
    <w:rsid w:val="00305B4F"/>
    <w:rsid w:val="00306AE4"/>
    <w:rsid w:val="00306CFB"/>
    <w:rsid w:val="003076CA"/>
    <w:rsid w:val="003106CB"/>
    <w:rsid w:val="00311014"/>
    <w:rsid w:val="00311E99"/>
    <w:rsid w:val="0031405E"/>
    <w:rsid w:val="00314071"/>
    <w:rsid w:val="003148C1"/>
    <w:rsid w:val="00314A06"/>
    <w:rsid w:val="0031649F"/>
    <w:rsid w:val="00316CE9"/>
    <w:rsid w:val="00320260"/>
    <w:rsid w:val="00320B2A"/>
    <w:rsid w:val="00320C3E"/>
    <w:rsid w:val="00321F54"/>
    <w:rsid w:val="00322AAB"/>
    <w:rsid w:val="003238F4"/>
    <w:rsid w:val="00324263"/>
    <w:rsid w:val="0032482E"/>
    <w:rsid w:val="00324D87"/>
    <w:rsid w:val="0032540D"/>
    <w:rsid w:val="00325782"/>
    <w:rsid w:val="003258B7"/>
    <w:rsid w:val="003261D6"/>
    <w:rsid w:val="003277B9"/>
    <w:rsid w:val="003277D4"/>
    <w:rsid w:val="00331B91"/>
    <w:rsid w:val="003327DD"/>
    <w:rsid w:val="00332805"/>
    <w:rsid w:val="00334AA4"/>
    <w:rsid w:val="003352F4"/>
    <w:rsid w:val="003358ED"/>
    <w:rsid w:val="00335E73"/>
    <w:rsid w:val="0033659F"/>
    <w:rsid w:val="00336785"/>
    <w:rsid w:val="0033688E"/>
    <w:rsid w:val="00336B70"/>
    <w:rsid w:val="0033733B"/>
    <w:rsid w:val="0033753F"/>
    <w:rsid w:val="003419AA"/>
    <w:rsid w:val="0034282A"/>
    <w:rsid w:val="00342B4A"/>
    <w:rsid w:val="003436F2"/>
    <w:rsid w:val="00343AA3"/>
    <w:rsid w:val="003452C6"/>
    <w:rsid w:val="00345875"/>
    <w:rsid w:val="00346556"/>
    <w:rsid w:val="0034669F"/>
    <w:rsid w:val="00346736"/>
    <w:rsid w:val="003468AE"/>
    <w:rsid w:val="00347C4E"/>
    <w:rsid w:val="0035117C"/>
    <w:rsid w:val="003511ED"/>
    <w:rsid w:val="00351704"/>
    <w:rsid w:val="00352655"/>
    <w:rsid w:val="00353A36"/>
    <w:rsid w:val="003548DA"/>
    <w:rsid w:val="00354D1C"/>
    <w:rsid w:val="003567E7"/>
    <w:rsid w:val="00356A1A"/>
    <w:rsid w:val="00356E77"/>
    <w:rsid w:val="0035735A"/>
    <w:rsid w:val="003576C0"/>
    <w:rsid w:val="00360280"/>
    <w:rsid w:val="003612B0"/>
    <w:rsid w:val="00362011"/>
    <w:rsid w:val="00362615"/>
    <w:rsid w:val="003627A5"/>
    <w:rsid w:val="00363A1D"/>
    <w:rsid w:val="003645D3"/>
    <w:rsid w:val="00365168"/>
    <w:rsid w:val="003651E9"/>
    <w:rsid w:val="00366127"/>
    <w:rsid w:val="00367193"/>
    <w:rsid w:val="00367511"/>
    <w:rsid w:val="00367A9F"/>
    <w:rsid w:val="003712E4"/>
    <w:rsid w:val="00371B76"/>
    <w:rsid w:val="00372017"/>
    <w:rsid w:val="00372483"/>
    <w:rsid w:val="003731D1"/>
    <w:rsid w:val="0037353D"/>
    <w:rsid w:val="00374AD4"/>
    <w:rsid w:val="00374AEC"/>
    <w:rsid w:val="003760CC"/>
    <w:rsid w:val="00376A86"/>
    <w:rsid w:val="003770AE"/>
    <w:rsid w:val="003800DE"/>
    <w:rsid w:val="00381C90"/>
    <w:rsid w:val="00381CC3"/>
    <w:rsid w:val="0038331C"/>
    <w:rsid w:val="0038372F"/>
    <w:rsid w:val="00383B6E"/>
    <w:rsid w:val="00383F45"/>
    <w:rsid w:val="003841E4"/>
    <w:rsid w:val="0038435C"/>
    <w:rsid w:val="00384820"/>
    <w:rsid w:val="00386A3B"/>
    <w:rsid w:val="003876C6"/>
    <w:rsid w:val="003903D9"/>
    <w:rsid w:val="003905AB"/>
    <w:rsid w:val="00391163"/>
    <w:rsid w:val="0039318B"/>
    <w:rsid w:val="003933FA"/>
    <w:rsid w:val="00393B11"/>
    <w:rsid w:val="00394073"/>
    <w:rsid w:val="0039449E"/>
    <w:rsid w:val="00394DE5"/>
    <w:rsid w:val="00396894"/>
    <w:rsid w:val="00397061"/>
    <w:rsid w:val="003977A7"/>
    <w:rsid w:val="00397DCE"/>
    <w:rsid w:val="003A0197"/>
    <w:rsid w:val="003A03A4"/>
    <w:rsid w:val="003A0462"/>
    <w:rsid w:val="003A0BFB"/>
    <w:rsid w:val="003A13FA"/>
    <w:rsid w:val="003A1487"/>
    <w:rsid w:val="003A1FCD"/>
    <w:rsid w:val="003A245B"/>
    <w:rsid w:val="003A3BFF"/>
    <w:rsid w:val="003A3DEF"/>
    <w:rsid w:val="003A4421"/>
    <w:rsid w:val="003A5262"/>
    <w:rsid w:val="003A55D7"/>
    <w:rsid w:val="003A66DB"/>
    <w:rsid w:val="003A6B17"/>
    <w:rsid w:val="003A7E55"/>
    <w:rsid w:val="003B0558"/>
    <w:rsid w:val="003B05CD"/>
    <w:rsid w:val="003B1DC3"/>
    <w:rsid w:val="003B2D5E"/>
    <w:rsid w:val="003B536B"/>
    <w:rsid w:val="003B66B3"/>
    <w:rsid w:val="003B68CA"/>
    <w:rsid w:val="003C0708"/>
    <w:rsid w:val="003C077F"/>
    <w:rsid w:val="003C12EA"/>
    <w:rsid w:val="003C1753"/>
    <w:rsid w:val="003C4569"/>
    <w:rsid w:val="003C45A1"/>
    <w:rsid w:val="003C4829"/>
    <w:rsid w:val="003C6BE8"/>
    <w:rsid w:val="003C6C3B"/>
    <w:rsid w:val="003D1188"/>
    <w:rsid w:val="003D1D7F"/>
    <w:rsid w:val="003D22B9"/>
    <w:rsid w:val="003D2EA5"/>
    <w:rsid w:val="003D3A8F"/>
    <w:rsid w:val="003D4139"/>
    <w:rsid w:val="003D4380"/>
    <w:rsid w:val="003D44DC"/>
    <w:rsid w:val="003D5A11"/>
    <w:rsid w:val="003D64C0"/>
    <w:rsid w:val="003D66AE"/>
    <w:rsid w:val="003E091D"/>
    <w:rsid w:val="003E0A85"/>
    <w:rsid w:val="003E17B4"/>
    <w:rsid w:val="003E22D8"/>
    <w:rsid w:val="003E2AC0"/>
    <w:rsid w:val="003E3234"/>
    <w:rsid w:val="003E35AA"/>
    <w:rsid w:val="003E409E"/>
    <w:rsid w:val="003E45FF"/>
    <w:rsid w:val="003E49A8"/>
    <w:rsid w:val="003E5505"/>
    <w:rsid w:val="003E56A3"/>
    <w:rsid w:val="003E5A7F"/>
    <w:rsid w:val="003E66DD"/>
    <w:rsid w:val="003E6CCB"/>
    <w:rsid w:val="003E70DA"/>
    <w:rsid w:val="003E73ED"/>
    <w:rsid w:val="003F0DAF"/>
    <w:rsid w:val="003F13A5"/>
    <w:rsid w:val="003F2231"/>
    <w:rsid w:val="003F2721"/>
    <w:rsid w:val="003F45C8"/>
    <w:rsid w:val="003F569F"/>
    <w:rsid w:val="003F67C4"/>
    <w:rsid w:val="003F68D3"/>
    <w:rsid w:val="004001D2"/>
    <w:rsid w:val="00400210"/>
    <w:rsid w:val="00400B69"/>
    <w:rsid w:val="00402109"/>
    <w:rsid w:val="00402223"/>
    <w:rsid w:val="0040337B"/>
    <w:rsid w:val="004044EC"/>
    <w:rsid w:val="00404A6C"/>
    <w:rsid w:val="00404E40"/>
    <w:rsid w:val="00405D53"/>
    <w:rsid w:val="00406274"/>
    <w:rsid w:val="0040642D"/>
    <w:rsid w:val="00410E33"/>
    <w:rsid w:val="00410FF8"/>
    <w:rsid w:val="00411CEA"/>
    <w:rsid w:val="004122BA"/>
    <w:rsid w:val="0041298D"/>
    <w:rsid w:val="00413455"/>
    <w:rsid w:val="00413A40"/>
    <w:rsid w:val="00414FFC"/>
    <w:rsid w:val="00415681"/>
    <w:rsid w:val="00415E8C"/>
    <w:rsid w:val="00416D06"/>
    <w:rsid w:val="00416E85"/>
    <w:rsid w:val="004173F0"/>
    <w:rsid w:val="00420743"/>
    <w:rsid w:val="00420B05"/>
    <w:rsid w:val="0042175C"/>
    <w:rsid w:val="00422035"/>
    <w:rsid w:val="00422772"/>
    <w:rsid w:val="00422D56"/>
    <w:rsid w:val="00423D47"/>
    <w:rsid w:val="004242AC"/>
    <w:rsid w:val="00424BEC"/>
    <w:rsid w:val="00424DC7"/>
    <w:rsid w:val="00424E23"/>
    <w:rsid w:val="00424E4C"/>
    <w:rsid w:val="00425303"/>
    <w:rsid w:val="004253F0"/>
    <w:rsid w:val="00427DC3"/>
    <w:rsid w:val="00432090"/>
    <w:rsid w:val="004331E8"/>
    <w:rsid w:val="00433DE0"/>
    <w:rsid w:val="00433FCD"/>
    <w:rsid w:val="0043401D"/>
    <w:rsid w:val="00435053"/>
    <w:rsid w:val="00435D28"/>
    <w:rsid w:val="004361BF"/>
    <w:rsid w:val="004365E4"/>
    <w:rsid w:val="00440223"/>
    <w:rsid w:val="004403B1"/>
    <w:rsid w:val="004429E2"/>
    <w:rsid w:val="00443818"/>
    <w:rsid w:val="004445F2"/>
    <w:rsid w:val="0044577A"/>
    <w:rsid w:val="00446C89"/>
    <w:rsid w:val="00447466"/>
    <w:rsid w:val="004501FA"/>
    <w:rsid w:val="00450400"/>
    <w:rsid w:val="00450682"/>
    <w:rsid w:val="004519C6"/>
    <w:rsid w:val="00451DF4"/>
    <w:rsid w:val="004523B0"/>
    <w:rsid w:val="0045387E"/>
    <w:rsid w:val="0045423E"/>
    <w:rsid w:val="00454C1A"/>
    <w:rsid w:val="00455545"/>
    <w:rsid w:val="00455640"/>
    <w:rsid w:val="00455677"/>
    <w:rsid w:val="004561CA"/>
    <w:rsid w:val="0045656E"/>
    <w:rsid w:val="00456700"/>
    <w:rsid w:val="0045694B"/>
    <w:rsid w:val="00456A9D"/>
    <w:rsid w:val="0045787B"/>
    <w:rsid w:val="00457DB4"/>
    <w:rsid w:val="00460ACE"/>
    <w:rsid w:val="00460CD8"/>
    <w:rsid w:val="004613D1"/>
    <w:rsid w:val="004617F6"/>
    <w:rsid w:val="00462D86"/>
    <w:rsid w:val="00463D53"/>
    <w:rsid w:val="00464495"/>
    <w:rsid w:val="00464966"/>
    <w:rsid w:val="004654FA"/>
    <w:rsid w:val="00465691"/>
    <w:rsid w:val="00465971"/>
    <w:rsid w:val="004660C6"/>
    <w:rsid w:val="00466797"/>
    <w:rsid w:val="00467A4F"/>
    <w:rsid w:val="00467CF9"/>
    <w:rsid w:val="00470583"/>
    <w:rsid w:val="00470724"/>
    <w:rsid w:val="00471F40"/>
    <w:rsid w:val="0047316D"/>
    <w:rsid w:val="004733DE"/>
    <w:rsid w:val="004737BC"/>
    <w:rsid w:val="0047539B"/>
    <w:rsid w:val="004754C8"/>
    <w:rsid w:val="0047687F"/>
    <w:rsid w:val="00476AA5"/>
    <w:rsid w:val="00476D2C"/>
    <w:rsid w:val="0047706E"/>
    <w:rsid w:val="00477489"/>
    <w:rsid w:val="00477B7B"/>
    <w:rsid w:val="00477F38"/>
    <w:rsid w:val="004807CC"/>
    <w:rsid w:val="00480A83"/>
    <w:rsid w:val="00481F6F"/>
    <w:rsid w:val="004821F6"/>
    <w:rsid w:val="00482753"/>
    <w:rsid w:val="00482CB8"/>
    <w:rsid w:val="004842D5"/>
    <w:rsid w:val="004871FB"/>
    <w:rsid w:val="00490C09"/>
    <w:rsid w:val="00491264"/>
    <w:rsid w:val="0049199F"/>
    <w:rsid w:val="00493072"/>
    <w:rsid w:val="00493E67"/>
    <w:rsid w:val="004940FA"/>
    <w:rsid w:val="004946EF"/>
    <w:rsid w:val="0049490E"/>
    <w:rsid w:val="00494911"/>
    <w:rsid w:val="00494A82"/>
    <w:rsid w:val="0049500D"/>
    <w:rsid w:val="0049584E"/>
    <w:rsid w:val="00496FD5"/>
    <w:rsid w:val="00497231"/>
    <w:rsid w:val="00497432"/>
    <w:rsid w:val="00497E62"/>
    <w:rsid w:val="004A0172"/>
    <w:rsid w:val="004A0C4F"/>
    <w:rsid w:val="004A1AE3"/>
    <w:rsid w:val="004A2314"/>
    <w:rsid w:val="004A23D6"/>
    <w:rsid w:val="004A2E4C"/>
    <w:rsid w:val="004A324B"/>
    <w:rsid w:val="004A3562"/>
    <w:rsid w:val="004A36F4"/>
    <w:rsid w:val="004A3EAD"/>
    <w:rsid w:val="004A488B"/>
    <w:rsid w:val="004A4CF6"/>
    <w:rsid w:val="004A528B"/>
    <w:rsid w:val="004A5815"/>
    <w:rsid w:val="004B084F"/>
    <w:rsid w:val="004B09B2"/>
    <w:rsid w:val="004B09D8"/>
    <w:rsid w:val="004B0A1F"/>
    <w:rsid w:val="004B0FD0"/>
    <w:rsid w:val="004B124E"/>
    <w:rsid w:val="004B2760"/>
    <w:rsid w:val="004B2E2D"/>
    <w:rsid w:val="004B354D"/>
    <w:rsid w:val="004B432D"/>
    <w:rsid w:val="004B50B2"/>
    <w:rsid w:val="004B5384"/>
    <w:rsid w:val="004B60BC"/>
    <w:rsid w:val="004B695A"/>
    <w:rsid w:val="004B6F15"/>
    <w:rsid w:val="004B6F41"/>
    <w:rsid w:val="004B7891"/>
    <w:rsid w:val="004C01F2"/>
    <w:rsid w:val="004C1850"/>
    <w:rsid w:val="004C275B"/>
    <w:rsid w:val="004C2A6E"/>
    <w:rsid w:val="004C31AD"/>
    <w:rsid w:val="004C31B6"/>
    <w:rsid w:val="004C397D"/>
    <w:rsid w:val="004C3BEA"/>
    <w:rsid w:val="004C4A45"/>
    <w:rsid w:val="004C508C"/>
    <w:rsid w:val="004C57F9"/>
    <w:rsid w:val="004C5EC8"/>
    <w:rsid w:val="004C653C"/>
    <w:rsid w:val="004C6674"/>
    <w:rsid w:val="004C6F8F"/>
    <w:rsid w:val="004D04C7"/>
    <w:rsid w:val="004D04D7"/>
    <w:rsid w:val="004D0564"/>
    <w:rsid w:val="004D056B"/>
    <w:rsid w:val="004D2156"/>
    <w:rsid w:val="004D2298"/>
    <w:rsid w:val="004D29A3"/>
    <w:rsid w:val="004D3074"/>
    <w:rsid w:val="004D31D7"/>
    <w:rsid w:val="004D32E3"/>
    <w:rsid w:val="004D4E77"/>
    <w:rsid w:val="004D50DD"/>
    <w:rsid w:val="004D6A7C"/>
    <w:rsid w:val="004D7892"/>
    <w:rsid w:val="004E00D9"/>
    <w:rsid w:val="004E0909"/>
    <w:rsid w:val="004E186A"/>
    <w:rsid w:val="004E1929"/>
    <w:rsid w:val="004E304C"/>
    <w:rsid w:val="004E3402"/>
    <w:rsid w:val="004E3881"/>
    <w:rsid w:val="004E3A0E"/>
    <w:rsid w:val="004E40F1"/>
    <w:rsid w:val="004E4580"/>
    <w:rsid w:val="004E4C92"/>
    <w:rsid w:val="004E5D96"/>
    <w:rsid w:val="004E6280"/>
    <w:rsid w:val="004E6FC1"/>
    <w:rsid w:val="004E70BC"/>
    <w:rsid w:val="004E784C"/>
    <w:rsid w:val="004F0A96"/>
    <w:rsid w:val="004F1F55"/>
    <w:rsid w:val="004F3835"/>
    <w:rsid w:val="004F732B"/>
    <w:rsid w:val="005001DB"/>
    <w:rsid w:val="005003AD"/>
    <w:rsid w:val="005005F2"/>
    <w:rsid w:val="00500E3C"/>
    <w:rsid w:val="00502981"/>
    <w:rsid w:val="00502988"/>
    <w:rsid w:val="00502B28"/>
    <w:rsid w:val="0050311D"/>
    <w:rsid w:val="00503FD3"/>
    <w:rsid w:val="0050501E"/>
    <w:rsid w:val="00505F70"/>
    <w:rsid w:val="00507005"/>
    <w:rsid w:val="00507BB6"/>
    <w:rsid w:val="005100CB"/>
    <w:rsid w:val="00510A37"/>
    <w:rsid w:val="00510B38"/>
    <w:rsid w:val="00511284"/>
    <w:rsid w:val="00511B80"/>
    <w:rsid w:val="00511EDA"/>
    <w:rsid w:val="0051234F"/>
    <w:rsid w:val="00513DDB"/>
    <w:rsid w:val="00514123"/>
    <w:rsid w:val="00514552"/>
    <w:rsid w:val="005147B7"/>
    <w:rsid w:val="005159EB"/>
    <w:rsid w:val="005171D4"/>
    <w:rsid w:val="005178D4"/>
    <w:rsid w:val="00521226"/>
    <w:rsid w:val="0052305F"/>
    <w:rsid w:val="005239DC"/>
    <w:rsid w:val="00524A9E"/>
    <w:rsid w:val="00524C17"/>
    <w:rsid w:val="00526085"/>
    <w:rsid w:val="00526EA6"/>
    <w:rsid w:val="00527242"/>
    <w:rsid w:val="00527395"/>
    <w:rsid w:val="005307F2"/>
    <w:rsid w:val="00530F10"/>
    <w:rsid w:val="00532457"/>
    <w:rsid w:val="00533C77"/>
    <w:rsid w:val="00534CC9"/>
    <w:rsid w:val="00534EF3"/>
    <w:rsid w:val="00535008"/>
    <w:rsid w:val="0053607E"/>
    <w:rsid w:val="00536927"/>
    <w:rsid w:val="00536B00"/>
    <w:rsid w:val="00537C7F"/>
    <w:rsid w:val="00537F04"/>
    <w:rsid w:val="00540634"/>
    <w:rsid w:val="00544303"/>
    <w:rsid w:val="00545333"/>
    <w:rsid w:val="00546B87"/>
    <w:rsid w:val="00546DF1"/>
    <w:rsid w:val="00546EDE"/>
    <w:rsid w:val="00546FE1"/>
    <w:rsid w:val="0054773B"/>
    <w:rsid w:val="00547D30"/>
    <w:rsid w:val="00547FE8"/>
    <w:rsid w:val="0055026E"/>
    <w:rsid w:val="00552C1E"/>
    <w:rsid w:val="00553EE8"/>
    <w:rsid w:val="0055412E"/>
    <w:rsid w:val="00554BB9"/>
    <w:rsid w:val="00555D2D"/>
    <w:rsid w:val="00557099"/>
    <w:rsid w:val="00557C4A"/>
    <w:rsid w:val="005603DB"/>
    <w:rsid w:val="00560A89"/>
    <w:rsid w:val="00560DB8"/>
    <w:rsid w:val="00562231"/>
    <w:rsid w:val="00562DC4"/>
    <w:rsid w:val="00562FE1"/>
    <w:rsid w:val="0056621F"/>
    <w:rsid w:val="00566BB0"/>
    <w:rsid w:val="00566F48"/>
    <w:rsid w:val="005674F4"/>
    <w:rsid w:val="00570687"/>
    <w:rsid w:val="0057114A"/>
    <w:rsid w:val="005715F2"/>
    <w:rsid w:val="00572666"/>
    <w:rsid w:val="00572687"/>
    <w:rsid w:val="00572DDE"/>
    <w:rsid w:val="00573053"/>
    <w:rsid w:val="0057358B"/>
    <w:rsid w:val="00574226"/>
    <w:rsid w:val="00574479"/>
    <w:rsid w:val="00574CE5"/>
    <w:rsid w:val="005758C7"/>
    <w:rsid w:val="00575AD2"/>
    <w:rsid w:val="00576A90"/>
    <w:rsid w:val="00576E0D"/>
    <w:rsid w:val="005776B1"/>
    <w:rsid w:val="00580E77"/>
    <w:rsid w:val="0058151C"/>
    <w:rsid w:val="005816B1"/>
    <w:rsid w:val="00581E19"/>
    <w:rsid w:val="0058266B"/>
    <w:rsid w:val="0058271A"/>
    <w:rsid w:val="005843E9"/>
    <w:rsid w:val="0058757A"/>
    <w:rsid w:val="00587DD3"/>
    <w:rsid w:val="005910E6"/>
    <w:rsid w:val="005926A0"/>
    <w:rsid w:val="005940E7"/>
    <w:rsid w:val="005941FE"/>
    <w:rsid w:val="00597627"/>
    <w:rsid w:val="00597ACF"/>
    <w:rsid w:val="005A05BC"/>
    <w:rsid w:val="005A11C2"/>
    <w:rsid w:val="005A13E4"/>
    <w:rsid w:val="005A18EF"/>
    <w:rsid w:val="005A3620"/>
    <w:rsid w:val="005A4732"/>
    <w:rsid w:val="005A55F2"/>
    <w:rsid w:val="005A5AFF"/>
    <w:rsid w:val="005A5EE1"/>
    <w:rsid w:val="005A61C2"/>
    <w:rsid w:val="005A647E"/>
    <w:rsid w:val="005A6792"/>
    <w:rsid w:val="005A67C4"/>
    <w:rsid w:val="005A7017"/>
    <w:rsid w:val="005B0231"/>
    <w:rsid w:val="005B0918"/>
    <w:rsid w:val="005B1382"/>
    <w:rsid w:val="005B1DFF"/>
    <w:rsid w:val="005B1E86"/>
    <w:rsid w:val="005B1F54"/>
    <w:rsid w:val="005B2B30"/>
    <w:rsid w:val="005B2DA9"/>
    <w:rsid w:val="005B3467"/>
    <w:rsid w:val="005B3773"/>
    <w:rsid w:val="005B6D68"/>
    <w:rsid w:val="005B6EB8"/>
    <w:rsid w:val="005B73EC"/>
    <w:rsid w:val="005B74F6"/>
    <w:rsid w:val="005B780C"/>
    <w:rsid w:val="005B7867"/>
    <w:rsid w:val="005C05A6"/>
    <w:rsid w:val="005C22FE"/>
    <w:rsid w:val="005C23EF"/>
    <w:rsid w:val="005C307E"/>
    <w:rsid w:val="005C378C"/>
    <w:rsid w:val="005C379A"/>
    <w:rsid w:val="005C3894"/>
    <w:rsid w:val="005C418F"/>
    <w:rsid w:val="005C4B3F"/>
    <w:rsid w:val="005C5325"/>
    <w:rsid w:val="005C53BF"/>
    <w:rsid w:val="005C791D"/>
    <w:rsid w:val="005D0392"/>
    <w:rsid w:val="005D1048"/>
    <w:rsid w:val="005D16D5"/>
    <w:rsid w:val="005D1F86"/>
    <w:rsid w:val="005D29E6"/>
    <w:rsid w:val="005D34A5"/>
    <w:rsid w:val="005D378E"/>
    <w:rsid w:val="005D4733"/>
    <w:rsid w:val="005D4D0B"/>
    <w:rsid w:val="005D5E38"/>
    <w:rsid w:val="005D5F77"/>
    <w:rsid w:val="005D5FAF"/>
    <w:rsid w:val="005D762B"/>
    <w:rsid w:val="005D77C6"/>
    <w:rsid w:val="005E01D5"/>
    <w:rsid w:val="005E0424"/>
    <w:rsid w:val="005E092F"/>
    <w:rsid w:val="005E0C19"/>
    <w:rsid w:val="005E205A"/>
    <w:rsid w:val="005E4178"/>
    <w:rsid w:val="005E4E85"/>
    <w:rsid w:val="005E5A89"/>
    <w:rsid w:val="005E6254"/>
    <w:rsid w:val="005E681C"/>
    <w:rsid w:val="005E6B36"/>
    <w:rsid w:val="005E7040"/>
    <w:rsid w:val="005F0C45"/>
    <w:rsid w:val="005F1F9D"/>
    <w:rsid w:val="005F3498"/>
    <w:rsid w:val="005F6202"/>
    <w:rsid w:val="005F783F"/>
    <w:rsid w:val="005F7AE0"/>
    <w:rsid w:val="00601623"/>
    <w:rsid w:val="006019B6"/>
    <w:rsid w:val="00602044"/>
    <w:rsid w:val="00602AA7"/>
    <w:rsid w:val="00602AE7"/>
    <w:rsid w:val="0060337E"/>
    <w:rsid w:val="00603BBD"/>
    <w:rsid w:val="006049BB"/>
    <w:rsid w:val="00605A8C"/>
    <w:rsid w:val="00606118"/>
    <w:rsid w:val="00606D0F"/>
    <w:rsid w:val="00607225"/>
    <w:rsid w:val="00607280"/>
    <w:rsid w:val="00607401"/>
    <w:rsid w:val="00607D43"/>
    <w:rsid w:val="00610AC3"/>
    <w:rsid w:val="00610B1E"/>
    <w:rsid w:val="00612156"/>
    <w:rsid w:val="00612525"/>
    <w:rsid w:val="006135D7"/>
    <w:rsid w:val="00613810"/>
    <w:rsid w:val="00613878"/>
    <w:rsid w:val="00614C50"/>
    <w:rsid w:val="00615A9B"/>
    <w:rsid w:val="0061631F"/>
    <w:rsid w:val="00621CFE"/>
    <w:rsid w:val="00621E33"/>
    <w:rsid w:val="00624CD3"/>
    <w:rsid w:val="006251D2"/>
    <w:rsid w:val="00625F82"/>
    <w:rsid w:val="00626042"/>
    <w:rsid w:val="00627291"/>
    <w:rsid w:val="00627B7A"/>
    <w:rsid w:val="006309CC"/>
    <w:rsid w:val="006310E4"/>
    <w:rsid w:val="006312CA"/>
    <w:rsid w:val="006315F0"/>
    <w:rsid w:val="006322CA"/>
    <w:rsid w:val="006331FA"/>
    <w:rsid w:val="00634F70"/>
    <w:rsid w:val="00636AC0"/>
    <w:rsid w:val="00640732"/>
    <w:rsid w:val="00641BA2"/>
    <w:rsid w:val="00641F38"/>
    <w:rsid w:val="0064337F"/>
    <w:rsid w:val="006436E7"/>
    <w:rsid w:val="00643742"/>
    <w:rsid w:val="00643B6E"/>
    <w:rsid w:val="00645933"/>
    <w:rsid w:val="0064635C"/>
    <w:rsid w:val="00646626"/>
    <w:rsid w:val="006479CA"/>
    <w:rsid w:val="00647A9E"/>
    <w:rsid w:val="00650A33"/>
    <w:rsid w:val="00650BC9"/>
    <w:rsid w:val="00650C64"/>
    <w:rsid w:val="00650E3F"/>
    <w:rsid w:val="00651EA1"/>
    <w:rsid w:val="0065317C"/>
    <w:rsid w:val="00653411"/>
    <w:rsid w:val="00653CB8"/>
    <w:rsid w:val="006542DD"/>
    <w:rsid w:val="0065451A"/>
    <w:rsid w:val="0065463E"/>
    <w:rsid w:val="006555B8"/>
    <w:rsid w:val="00655BF5"/>
    <w:rsid w:val="0065617E"/>
    <w:rsid w:val="00660A40"/>
    <w:rsid w:val="00660CAF"/>
    <w:rsid w:val="00661152"/>
    <w:rsid w:val="00661FBB"/>
    <w:rsid w:val="0066265E"/>
    <w:rsid w:val="00662824"/>
    <w:rsid w:val="00662B74"/>
    <w:rsid w:val="00662F32"/>
    <w:rsid w:val="00662FDA"/>
    <w:rsid w:val="006632B5"/>
    <w:rsid w:val="0066353C"/>
    <w:rsid w:val="006638EA"/>
    <w:rsid w:val="006661C5"/>
    <w:rsid w:val="006665B1"/>
    <w:rsid w:val="00672E52"/>
    <w:rsid w:val="00673C1E"/>
    <w:rsid w:val="00675D03"/>
    <w:rsid w:val="006766C9"/>
    <w:rsid w:val="006766FE"/>
    <w:rsid w:val="00676964"/>
    <w:rsid w:val="006775CB"/>
    <w:rsid w:val="00680199"/>
    <w:rsid w:val="00680476"/>
    <w:rsid w:val="00680C43"/>
    <w:rsid w:val="00680D5B"/>
    <w:rsid w:val="006815D3"/>
    <w:rsid w:val="00682260"/>
    <w:rsid w:val="00682645"/>
    <w:rsid w:val="00682FE7"/>
    <w:rsid w:val="0068424E"/>
    <w:rsid w:val="006847C0"/>
    <w:rsid w:val="0068522C"/>
    <w:rsid w:val="0068724E"/>
    <w:rsid w:val="0068737C"/>
    <w:rsid w:val="006879BF"/>
    <w:rsid w:val="00692325"/>
    <w:rsid w:val="006926D0"/>
    <w:rsid w:val="00693E94"/>
    <w:rsid w:val="00694982"/>
    <w:rsid w:val="00694FDD"/>
    <w:rsid w:val="00695103"/>
    <w:rsid w:val="00695FCA"/>
    <w:rsid w:val="0069641F"/>
    <w:rsid w:val="00696CEA"/>
    <w:rsid w:val="006A12F1"/>
    <w:rsid w:val="006A29DD"/>
    <w:rsid w:val="006A3080"/>
    <w:rsid w:val="006A39C0"/>
    <w:rsid w:val="006A3BFF"/>
    <w:rsid w:val="006A42D9"/>
    <w:rsid w:val="006A51AC"/>
    <w:rsid w:val="006A608B"/>
    <w:rsid w:val="006B26A7"/>
    <w:rsid w:val="006B2919"/>
    <w:rsid w:val="006B3467"/>
    <w:rsid w:val="006B4826"/>
    <w:rsid w:val="006B66D1"/>
    <w:rsid w:val="006B6E8A"/>
    <w:rsid w:val="006B7D35"/>
    <w:rsid w:val="006B7F67"/>
    <w:rsid w:val="006C186E"/>
    <w:rsid w:val="006C261A"/>
    <w:rsid w:val="006C290B"/>
    <w:rsid w:val="006C351C"/>
    <w:rsid w:val="006C3AD7"/>
    <w:rsid w:val="006C3F58"/>
    <w:rsid w:val="006C41BD"/>
    <w:rsid w:val="006C5080"/>
    <w:rsid w:val="006C560A"/>
    <w:rsid w:val="006C60D2"/>
    <w:rsid w:val="006C6746"/>
    <w:rsid w:val="006C71AE"/>
    <w:rsid w:val="006C7D4D"/>
    <w:rsid w:val="006C7D8F"/>
    <w:rsid w:val="006C7EB3"/>
    <w:rsid w:val="006D0437"/>
    <w:rsid w:val="006D0913"/>
    <w:rsid w:val="006D0DC7"/>
    <w:rsid w:val="006D3314"/>
    <w:rsid w:val="006D413D"/>
    <w:rsid w:val="006D4D5D"/>
    <w:rsid w:val="006D4DDB"/>
    <w:rsid w:val="006D5B8A"/>
    <w:rsid w:val="006D5CB3"/>
    <w:rsid w:val="006D656A"/>
    <w:rsid w:val="006D6AC2"/>
    <w:rsid w:val="006D6D02"/>
    <w:rsid w:val="006D7B6A"/>
    <w:rsid w:val="006D7D6D"/>
    <w:rsid w:val="006E0072"/>
    <w:rsid w:val="006E03A9"/>
    <w:rsid w:val="006E1C81"/>
    <w:rsid w:val="006E203C"/>
    <w:rsid w:val="006E2A0B"/>
    <w:rsid w:val="006E2E1D"/>
    <w:rsid w:val="006E36AE"/>
    <w:rsid w:val="006E38B2"/>
    <w:rsid w:val="006E3AE3"/>
    <w:rsid w:val="006E4245"/>
    <w:rsid w:val="006E4BEB"/>
    <w:rsid w:val="006E53DC"/>
    <w:rsid w:val="006E68FA"/>
    <w:rsid w:val="006E76B2"/>
    <w:rsid w:val="006F040C"/>
    <w:rsid w:val="006F0FB9"/>
    <w:rsid w:val="006F16F0"/>
    <w:rsid w:val="006F2A7C"/>
    <w:rsid w:val="006F3946"/>
    <w:rsid w:val="006F3ADD"/>
    <w:rsid w:val="006F41F5"/>
    <w:rsid w:val="006F4A59"/>
    <w:rsid w:val="006F6348"/>
    <w:rsid w:val="006F66D0"/>
    <w:rsid w:val="006F6ED1"/>
    <w:rsid w:val="006F6F0F"/>
    <w:rsid w:val="006F78C2"/>
    <w:rsid w:val="007006EE"/>
    <w:rsid w:val="007009AA"/>
    <w:rsid w:val="00700A2F"/>
    <w:rsid w:val="00700A61"/>
    <w:rsid w:val="007012A9"/>
    <w:rsid w:val="00701972"/>
    <w:rsid w:val="00701B24"/>
    <w:rsid w:val="007033BA"/>
    <w:rsid w:val="00703D72"/>
    <w:rsid w:val="00703E72"/>
    <w:rsid w:val="00704976"/>
    <w:rsid w:val="00704D2E"/>
    <w:rsid w:val="00704D93"/>
    <w:rsid w:val="007065A2"/>
    <w:rsid w:val="00707030"/>
    <w:rsid w:val="007075B9"/>
    <w:rsid w:val="00710D53"/>
    <w:rsid w:val="00712457"/>
    <w:rsid w:val="00712F34"/>
    <w:rsid w:val="00713D2C"/>
    <w:rsid w:val="00713F8C"/>
    <w:rsid w:val="00714A0C"/>
    <w:rsid w:val="0071577B"/>
    <w:rsid w:val="00716759"/>
    <w:rsid w:val="00716F92"/>
    <w:rsid w:val="00717066"/>
    <w:rsid w:val="00721D15"/>
    <w:rsid w:val="007220EA"/>
    <w:rsid w:val="007225C5"/>
    <w:rsid w:val="00723CE2"/>
    <w:rsid w:val="00723D1D"/>
    <w:rsid w:val="00724179"/>
    <w:rsid w:val="00724265"/>
    <w:rsid w:val="00724656"/>
    <w:rsid w:val="007252F2"/>
    <w:rsid w:val="00725511"/>
    <w:rsid w:val="00725F29"/>
    <w:rsid w:val="00726831"/>
    <w:rsid w:val="007272D1"/>
    <w:rsid w:val="007276D0"/>
    <w:rsid w:val="00727974"/>
    <w:rsid w:val="00727A89"/>
    <w:rsid w:val="00727D45"/>
    <w:rsid w:val="00732949"/>
    <w:rsid w:val="00732C75"/>
    <w:rsid w:val="00734224"/>
    <w:rsid w:val="00735316"/>
    <w:rsid w:val="00736BB0"/>
    <w:rsid w:val="007379CF"/>
    <w:rsid w:val="00737B27"/>
    <w:rsid w:val="00737D02"/>
    <w:rsid w:val="00740AB1"/>
    <w:rsid w:val="00740B11"/>
    <w:rsid w:val="007421AF"/>
    <w:rsid w:val="0074310A"/>
    <w:rsid w:val="00743BFC"/>
    <w:rsid w:val="00743FFE"/>
    <w:rsid w:val="0074484C"/>
    <w:rsid w:val="00745208"/>
    <w:rsid w:val="007456D4"/>
    <w:rsid w:val="00746F83"/>
    <w:rsid w:val="0074719C"/>
    <w:rsid w:val="007471B8"/>
    <w:rsid w:val="00747D97"/>
    <w:rsid w:val="00747E00"/>
    <w:rsid w:val="00750690"/>
    <w:rsid w:val="00750AD5"/>
    <w:rsid w:val="00751E7B"/>
    <w:rsid w:val="00752A15"/>
    <w:rsid w:val="0075307A"/>
    <w:rsid w:val="007532F0"/>
    <w:rsid w:val="0075354A"/>
    <w:rsid w:val="007538A3"/>
    <w:rsid w:val="00753B85"/>
    <w:rsid w:val="00754253"/>
    <w:rsid w:val="007543BF"/>
    <w:rsid w:val="007545A0"/>
    <w:rsid w:val="00754F7B"/>
    <w:rsid w:val="00755838"/>
    <w:rsid w:val="00755A57"/>
    <w:rsid w:val="0075655D"/>
    <w:rsid w:val="00756B01"/>
    <w:rsid w:val="007570DF"/>
    <w:rsid w:val="00760B2F"/>
    <w:rsid w:val="00761DF8"/>
    <w:rsid w:val="007620EF"/>
    <w:rsid w:val="007623C6"/>
    <w:rsid w:val="0076241A"/>
    <w:rsid w:val="00762D36"/>
    <w:rsid w:val="0076375C"/>
    <w:rsid w:val="0076389C"/>
    <w:rsid w:val="007639CD"/>
    <w:rsid w:val="00763A8C"/>
    <w:rsid w:val="00764CAD"/>
    <w:rsid w:val="00765003"/>
    <w:rsid w:val="007652B3"/>
    <w:rsid w:val="00765900"/>
    <w:rsid w:val="00765B1F"/>
    <w:rsid w:val="00765C66"/>
    <w:rsid w:val="00766744"/>
    <w:rsid w:val="0076747F"/>
    <w:rsid w:val="00767B55"/>
    <w:rsid w:val="00770377"/>
    <w:rsid w:val="007706EB"/>
    <w:rsid w:val="00771342"/>
    <w:rsid w:val="00771678"/>
    <w:rsid w:val="007717F9"/>
    <w:rsid w:val="00771B81"/>
    <w:rsid w:val="007727B4"/>
    <w:rsid w:val="00772BCA"/>
    <w:rsid w:val="007730A9"/>
    <w:rsid w:val="007744A5"/>
    <w:rsid w:val="007747C0"/>
    <w:rsid w:val="007755F7"/>
    <w:rsid w:val="007760B2"/>
    <w:rsid w:val="007772FC"/>
    <w:rsid w:val="0077785D"/>
    <w:rsid w:val="00781233"/>
    <w:rsid w:val="00781AD0"/>
    <w:rsid w:val="007836D2"/>
    <w:rsid w:val="0078381B"/>
    <w:rsid w:val="00783FB0"/>
    <w:rsid w:val="007842EA"/>
    <w:rsid w:val="007861D0"/>
    <w:rsid w:val="0078740A"/>
    <w:rsid w:val="007878B9"/>
    <w:rsid w:val="00787DBA"/>
    <w:rsid w:val="00792164"/>
    <w:rsid w:val="00792F14"/>
    <w:rsid w:val="00793453"/>
    <w:rsid w:val="00793532"/>
    <w:rsid w:val="007935F5"/>
    <w:rsid w:val="00793E8F"/>
    <w:rsid w:val="00794D3F"/>
    <w:rsid w:val="00794E4B"/>
    <w:rsid w:val="007969A9"/>
    <w:rsid w:val="0079712F"/>
    <w:rsid w:val="007A252E"/>
    <w:rsid w:val="007A2723"/>
    <w:rsid w:val="007A2DD1"/>
    <w:rsid w:val="007A34DB"/>
    <w:rsid w:val="007A3506"/>
    <w:rsid w:val="007A4C0D"/>
    <w:rsid w:val="007A54CA"/>
    <w:rsid w:val="007A5999"/>
    <w:rsid w:val="007A5C06"/>
    <w:rsid w:val="007A5CBE"/>
    <w:rsid w:val="007A6087"/>
    <w:rsid w:val="007A74A8"/>
    <w:rsid w:val="007B02DD"/>
    <w:rsid w:val="007B12B5"/>
    <w:rsid w:val="007B1807"/>
    <w:rsid w:val="007B1A1E"/>
    <w:rsid w:val="007B4915"/>
    <w:rsid w:val="007B57D0"/>
    <w:rsid w:val="007B5983"/>
    <w:rsid w:val="007B75C2"/>
    <w:rsid w:val="007B7E19"/>
    <w:rsid w:val="007C0056"/>
    <w:rsid w:val="007C01E5"/>
    <w:rsid w:val="007C0676"/>
    <w:rsid w:val="007C071A"/>
    <w:rsid w:val="007C0EEB"/>
    <w:rsid w:val="007C18A2"/>
    <w:rsid w:val="007C1F69"/>
    <w:rsid w:val="007C2308"/>
    <w:rsid w:val="007C28C0"/>
    <w:rsid w:val="007C41E9"/>
    <w:rsid w:val="007C4251"/>
    <w:rsid w:val="007C4ED5"/>
    <w:rsid w:val="007C5FB8"/>
    <w:rsid w:val="007C6120"/>
    <w:rsid w:val="007C698C"/>
    <w:rsid w:val="007C7F8A"/>
    <w:rsid w:val="007D128E"/>
    <w:rsid w:val="007D1406"/>
    <w:rsid w:val="007D17BF"/>
    <w:rsid w:val="007D18DC"/>
    <w:rsid w:val="007D313C"/>
    <w:rsid w:val="007D5DF3"/>
    <w:rsid w:val="007D68A4"/>
    <w:rsid w:val="007D714D"/>
    <w:rsid w:val="007D7DD1"/>
    <w:rsid w:val="007E0744"/>
    <w:rsid w:val="007E1A6E"/>
    <w:rsid w:val="007E207C"/>
    <w:rsid w:val="007E2524"/>
    <w:rsid w:val="007E2B50"/>
    <w:rsid w:val="007E2B6D"/>
    <w:rsid w:val="007E348E"/>
    <w:rsid w:val="007E3BD4"/>
    <w:rsid w:val="007E51AC"/>
    <w:rsid w:val="007E569C"/>
    <w:rsid w:val="007E6C47"/>
    <w:rsid w:val="007E7454"/>
    <w:rsid w:val="007E766F"/>
    <w:rsid w:val="007E7C91"/>
    <w:rsid w:val="007F048A"/>
    <w:rsid w:val="007F1C45"/>
    <w:rsid w:val="007F21D5"/>
    <w:rsid w:val="007F2ACC"/>
    <w:rsid w:val="007F347C"/>
    <w:rsid w:val="007F5264"/>
    <w:rsid w:val="007F5790"/>
    <w:rsid w:val="007F59FC"/>
    <w:rsid w:val="007F5EDA"/>
    <w:rsid w:val="007F5FAE"/>
    <w:rsid w:val="007F61D9"/>
    <w:rsid w:val="007F6347"/>
    <w:rsid w:val="00800260"/>
    <w:rsid w:val="008007D0"/>
    <w:rsid w:val="00801112"/>
    <w:rsid w:val="00801F5F"/>
    <w:rsid w:val="00802595"/>
    <w:rsid w:val="008030B3"/>
    <w:rsid w:val="00803276"/>
    <w:rsid w:val="008036A9"/>
    <w:rsid w:val="00804C5D"/>
    <w:rsid w:val="00805106"/>
    <w:rsid w:val="008051B3"/>
    <w:rsid w:val="00805335"/>
    <w:rsid w:val="0080552E"/>
    <w:rsid w:val="00805C41"/>
    <w:rsid w:val="0080641C"/>
    <w:rsid w:val="008066BB"/>
    <w:rsid w:val="008067FB"/>
    <w:rsid w:val="00806CDF"/>
    <w:rsid w:val="00806DA3"/>
    <w:rsid w:val="00807BAA"/>
    <w:rsid w:val="00807D1D"/>
    <w:rsid w:val="00812FBB"/>
    <w:rsid w:val="00812FBE"/>
    <w:rsid w:val="00813596"/>
    <w:rsid w:val="008142E1"/>
    <w:rsid w:val="008145AB"/>
    <w:rsid w:val="008149ED"/>
    <w:rsid w:val="00814D1E"/>
    <w:rsid w:val="008152B2"/>
    <w:rsid w:val="008153D6"/>
    <w:rsid w:val="0081542F"/>
    <w:rsid w:val="008168C4"/>
    <w:rsid w:val="00816DD6"/>
    <w:rsid w:val="00816F43"/>
    <w:rsid w:val="00821015"/>
    <w:rsid w:val="00821A20"/>
    <w:rsid w:val="00821E50"/>
    <w:rsid w:val="00822201"/>
    <w:rsid w:val="00823CB2"/>
    <w:rsid w:val="00824242"/>
    <w:rsid w:val="008253E9"/>
    <w:rsid w:val="00825B72"/>
    <w:rsid w:val="00827F0C"/>
    <w:rsid w:val="0083048E"/>
    <w:rsid w:val="00830834"/>
    <w:rsid w:val="00831129"/>
    <w:rsid w:val="00832F89"/>
    <w:rsid w:val="0083341D"/>
    <w:rsid w:val="00833AD5"/>
    <w:rsid w:val="00835923"/>
    <w:rsid w:val="00835E10"/>
    <w:rsid w:val="0083680D"/>
    <w:rsid w:val="00836EB0"/>
    <w:rsid w:val="0083702C"/>
    <w:rsid w:val="00837C1F"/>
    <w:rsid w:val="0084083D"/>
    <w:rsid w:val="008411EE"/>
    <w:rsid w:val="00841BDD"/>
    <w:rsid w:val="00841FBE"/>
    <w:rsid w:val="0084215D"/>
    <w:rsid w:val="00842D8B"/>
    <w:rsid w:val="008434EB"/>
    <w:rsid w:val="0084427A"/>
    <w:rsid w:val="00844A86"/>
    <w:rsid w:val="00844EBB"/>
    <w:rsid w:val="00845652"/>
    <w:rsid w:val="00845EAE"/>
    <w:rsid w:val="00846298"/>
    <w:rsid w:val="008470C9"/>
    <w:rsid w:val="00850070"/>
    <w:rsid w:val="00850280"/>
    <w:rsid w:val="00850EF0"/>
    <w:rsid w:val="00851C67"/>
    <w:rsid w:val="0085277B"/>
    <w:rsid w:val="00852B82"/>
    <w:rsid w:val="00852EAB"/>
    <w:rsid w:val="00853A21"/>
    <w:rsid w:val="008542BA"/>
    <w:rsid w:val="00855394"/>
    <w:rsid w:val="00855895"/>
    <w:rsid w:val="00855AB6"/>
    <w:rsid w:val="008565D3"/>
    <w:rsid w:val="00856C2A"/>
    <w:rsid w:val="00856CC3"/>
    <w:rsid w:val="00856F80"/>
    <w:rsid w:val="00857334"/>
    <w:rsid w:val="00860A4B"/>
    <w:rsid w:val="0086148A"/>
    <w:rsid w:val="00862073"/>
    <w:rsid w:val="0086209E"/>
    <w:rsid w:val="00863936"/>
    <w:rsid w:val="00864C40"/>
    <w:rsid w:val="00865606"/>
    <w:rsid w:val="00866619"/>
    <w:rsid w:val="008671A3"/>
    <w:rsid w:val="008708E2"/>
    <w:rsid w:val="00870B0D"/>
    <w:rsid w:val="00870EA8"/>
    <w:rsid w:val="008716E3"/>
    <w:rsid w:val="00872059"/>
    <w:rsid w:val="00872400"/>
    <w:rsid w:val="00873641"/>
    <w:rsid w:val="008744FC"/>
    <w:rsid w:val="0087478C"/>
    <w:rsid w:val="008754EE"/>
    <w:rsid w:val="0087572E"/>
    <w:rsid w:val="008764F3"/>
    <w:rsid w:val="00876678"/>
    <w:rsid w:val="008803CD"/>
    <w:rsid w:val="00880A4E"/>
    <w:rsid w:val="00880EF9"/>
    <w:rsid w:val="00880F08"/>
    <w:rsid w:val="00881807"/>
    <w:rsid w:val="00881C8F"/>
    <w:rsid w:val="008824F1"/>
    <w:rsid w:val="00882D18"/>
    <w:rsid w:val="008830D0"/>
    <w:rsid w:val="0088360D"/>
    <w:rsid w:val="00883E37"/>
    <w:rsid w:val="0088503A"/>
    <w:rsid w:val="0088582E"/>
    <w:rsid w:val="00885CAE"/>
    <w:rsid w:val="008860F9"/>
    <w:rsid w:val="00886CB3"/>
    <w:rsid w:val="00887049"/>
    <w:rsid w:val="00887E82"/>
    <w:rsid w:val="008908C7"/>
    <w:rsid w:val="00890DD7"/>
    <w:rsid w:val="00890F06"/>
    <w:rsid w:val="0089275F"/>
    <w:rsid w:val="00892CB6"/>
    <w:rsid w:val="00893690"/>
    <w:rsid w:val="00893AED"/>
    <w:rsid w:val="00893DE9"/>
    <w:rsid w:val="00893E4B"/>
    <w:rsid w:val="00894121"/>
    <w:rsid w:val="00895269"/>
    <w:rsid w:val="00895DCF"/>
    <w:rsid w:val="008962B2"/>
    <w:rsid w:val="00896BA1"/>
    <w:rsid w:val="00896F34"/>
    <w:rsid w:val="00897ABE"/>
    <w:rsid w:val="00897AE0"/>
    <w:rsid w:val="008A0FE0"/>
    <w:rsid w:val="008A1EEE"/>
    <w:rsid w:val="008A27D6"/>
    <w:rsid w:val="008A2CD6"/>
    <w:rsid w:val="008A2DF8"/>
    <w:rsid w:val="008A3639"/>
    <w:rsid w:val="008A3695"/>
    <w:rsid w:val="008A412A"/>
    <w:rsid w:val="008A4DBD"/>
    <w:rsid w:val="008A529B"/>
    <w:rsid w:val="008A586C"/>
    <w:rsid w:val="008A6933"/>
    <w:rsid w:val="008A6A81"/>
    <w:rsid w:val="008A70A0"/>
    <w:rsid w:val="008A7142"/>
    <w:rsid w:val="008A7261"/>
    <w:rsid w:val="008B0763"/>
    <w:rsid w:val="008B1094"/>
    <w:rsid w:val="008B188A"/>
    <w:rsid w:val="008B1C5B"/>
    <w:rsid w:val="008B3AD2"/>
    <w:rsid w:val="008B44E6"/>
    <w:rsid w:val="008B5816"/>
    <w:rsid w:val="008B6A58"/>
    <w:rsid w:val="008B6CE6"/>
    <w:rsid w:val="008B7FA4"/>
    <w:rsid w:val="008C0069"/>
    <w:rsid w:val="008C0386"/>
    <w:rsid w:val="008C0EDF"/>
    <w:rsid w:val="008C2251"/>
    <w:rsid w:val="008C22DA"/>
    <w:rsid w:val="008C253C"/>
    <w:rsid w:val="008C2628"/>
    <w:rsid w:val="008C32C8"/>
    <w:rsid w:val="008C3DE5"/>
    <w:rsid w:val="008C4323"/>
    <w:rsid w:val="008C4455"/>
    <w:rsid w:val="008C4D96"/>
    <w:rsid w:val="008C5080"/>
    <w:rsid w:val="008C6058"/>
    <w:rsid w:val="008C6183"/>
    <w:rsid w:val="008C6E95"/>
    <w:rsid w:val="008D269B"/>
    <w:rsid w:val="008D4406"/>
    <w:rsid w:val="008D4A72"/>
    <w:rsid w:val="008D4AD0"/>
    <w:rsid w:val="008D6546"/>
    <w:rsid w:val="008D66C6"/>
    <w:rsid w:val="008D6F0D"/>
    <w:rsid w:val="008E082F"/>
    <w:rsid w:val="008E1047"/>
    <w:rsid w:val="008E1BCE"/>
    <w:rsid w:val="008E2B5C"/>
    <w:rsid w:val="008E3692"/>
    <w:rsid w:val="008E3C57"/>
    <w:rsid w:val="008E3CC6"/>
    <w:rsid w:val="008E50D2"/>
    <w:rsid w:val="008E59ED"/>
    <w:rsid w:val="008E725C"/>
    <w:rsid w:val="008E76D4"/>
    <w:rsid w:val="008F0873"/>
    <w:rsid w:val="008F0A14"/>
    <w:rsid w:val="008F0F65"/>
    <w:rsid w:val="008F2F53"/>
    <w:rsid w:val="008F32B1"/>
    <w:rsid w:val="008F33BD"/>
    <w:rsid w:val="008F4541"/>
    <w:rsid w:val="008F554F"/>
    <w:rsid w:val="008F5C04"/>
    <w:rsid w:val="008F73A6"/>
    <w:rsid w:val="008F73E5"/>
    <w:rsid w:val="008F7CE5"/>
    <w:rsid w:val="00900645"/>
    <w:rsid w:val="009006EE"/>
    <w:rsid w:val="00900F97"/>
    <w:rsid w:val="0090115E"/>
    <w:rsid w:val="0090258F"/>
    <w:rsid w:val="009032B7"/>
    <w:rsid w:val="00903A45"/>
    <w:rsid w:val="009058DF"/>
    <w:rsid w:val="00906272"/>
    <w:rsid w:val="009064A0"/>
    <w:rsid w:val="00906664"/>
    <w:rsid w:val="00906AA2"/>
    <w:rsid w:val="00906D74"/>
    <w:rsid w:val="00910488"/>
    <w:rsid w:val="00912B3F"/>
    <w:rsid w:val="00912C1C"/>
    <w:rsid w:val="009137A1"/>
    <w:rsid w:val="009137D4"/>
    <w:rsid w:val="009150B9"/>
    <w:rsid w:val="009158B8"/>
    <w:rsid w:val="0091754B"/>
    <w:rsid w:val="00920FE9"/>
    <w:rsid w:val="00921F78"/>
    <w:rsid w:val="0092311D"/>
    <w:rsid w:val="009240DE"/>
    <w:rsid w:val="0092421A"/>
    <w:rsid w:val="00924492"/>
    <w:rsid w:val="00924BBF"/>
    <w:rsid w:val="00924FA6"/>
    <w:rsid w:val="0092528E"/>
    <w:rsid w:val="009254F6"/>
    <w:rsid w:val="0092599D"/>
    <w:rsid w:val="00926CA0"/>
    <w:rsid w:val="009274A2"/>
    <w:rsid w:val="00927C4B"/>
    <w:rsid w:val="00930383"/>
    <w:rsid w:val="009304C4"/>
    <w:rsid w:val="00930780"/>
    <w:rsid w:val="009307A2"/>
    <w:rsid w:val="00930AE2"/>
    <w:rsid w:val="00930B78"/>
    <w:rsid w:val="00931AC3"/>
    <w:rsid w:val="009324C5"/>
    <w:rsid w:val="009335C2"/>
    <w:rsid w:val="00933D30"/>
    <w:rsid w:val="0093493C"/>
    <w:rsid w:val="00934D2C"/>
    <w:rsid w:val="00935175"/>
    <w:rsid w:val="00935C08"/>
    <w:rsid w:val="00936986"/>
    <w:rsid w:val="00936C95"/>
    <w:rsid w:val="00936F37"/>
    <w:rsid w:val="009374F1"/>
    <w:rsid w:val="00937F38"/>
    <w:rsid w:val="0094093C"/>
    <w:rsid w:val="0094262F"/>
    <w:rsid w:val="009427C2"/>
    <w:rsid w:val="0094335A"/>
    <w:rsid w:val="00944F8F"/>
    <w:rsid w:val="0094785E"/>
    <w:rsid w:val="00950296"/>
    <w:rsid w:val="00950538"/>
    <w:rsid w:val="009505A3"/>
    <w:rsid w:val="0095095A"/>
    <w:rsid w:val="0095101C"/>
    <w:rsid w:val="00951879"/>
    <w:rsid w:val="0095192D"/>
    <w:rsid w:val="0095204A"/>
    <w:rsid w:val="009521A5"/>
    <w:rsid w:val="00952667"/>
    <w:rsid w:val="00952D26"/>
    <w:rsid w:val="00953298"/>
    <w:rsid w:val="009532D1"/>
    <w:rsid w:val="009537A4"/>
    <w:rsid w:val="009548A1"/>
    <w:rsid w:val="00954B22"/>
    <w:rsid w:val="00955B94"/>
    <w:rsid w:val="00955D10"/>
    <w:rsid w:val="00955F73"/>
    <w:rsid w:val="00960966"/>
    <w:rsid w:val="00960D17"/>
    <w:rsid w:val="0096354D"/>
    <w:rsid w:val="0096419F"/>
    <w:rsid w:val="009645E2"/>
    <w:rsid w:val="00964EBB"/>
    <w:rsid w:val="0096684F"/>
    <w:rsid w:val="00970B7B"/>
    <w:rsid w:val="0097117B"/>
    <w:rsid w:val="00971201"/>
    <w:rsid w:val="00971286"/>
    <w:rsid w:val="009716D3"/>
    <w:rsid w:val="00973E98"/>
    <w:rsid w:val="0097467B"/>
    <w:rsid w:val="00974C2B"/>
    <w:rsid w:val="00974DAE"/>
    <w:rsid w:val="009754C1"/>
    <w:rsid w:val="00975AEF"/>
    <w:rsid w:val="00975B96"/>
    <w:rsid w:val="00975F0F"/>
    <w:rsid w:val="00975F7F"/>
    <w:rsid w:val="00976325"/>
    <w:rsid w:val="00977EA1"/>
    <w:rsid w:val="00980161"/>
    <w:rsid w:val="00983528"/>
    <w:rsid w:val="0098562B"/>
    <w:rsid w:val="009862DD"/>
    <w:rsid w:val="00986A5D"/>
    <w:rsid w:val="00987587"/>
    <w:rsid w:val="009904E2"/>
    <w:rsid w:val="00990AAF"/>
    <w:rsid w:val="009918AA"/>
    <w:rsid w:val="00991FBA"/>
    <w:rsid w:val="0099207D"/>
    <w:rsid w:val="0099267C"/>
    <w:rsid w:val="009927E4"/>
    <w:rsid w:val="00992FF7"/>
    <w:rsid w:val="0099316C"/>
    <w:rsid w:val="00993402"/>
    <w:rsid w:val="0099492F"/>
    <w:rsid w:val="00995159"/>
    <w:rsid w:val="0099571C"/>
    <w:rsid w:val="00995736"/>
    <w:rsid w:val="00995F6F"/>
    <w:rsid w:val="009960E7"/>
    <w:rsid w:val="00996741"/>
    <w:rsid w:val="00996861"/>
    <w:rsid w:val="0099694B"/>
    <w:rsid w:val="00996B62"/>
    <w:rsid w:val="00997A8B"/>
    <w:rsid w:val="009A0243"/>
    <w:rsid w:val="009A0D80"/>
    <w:rsid w:val="009A1941"/>
    <w:rsid w:val="009A1AE6"/>
    <w:rsid w:val="009A227D"/>
    <w:rsid w:val="009A3213"/>
    <w:rsid w:val="009A3AFE"/>
    <w:rsid w:val="009A53B2"/>
    <w:rsid w:val="009A5705"/>
    <w:rsid w:val="009A772C"/>
    <w:rsid w:val="009A7B05"/>
    <w:rsid w:val="009A7BEE"/>
    <w:rsid w:val="009A7F54"/>
    <w:rsid w:val="009B0110"/>
    <w:rsid w:val="009B03A2"/>
    <w:rsid w:val="009B0C45"/>
    <w:rsid w:val="009B26D2"/>
    <w:rsid w:val="009B45C4"/>
    <w:rsid w:val="009B4814"/>
    <w:rsid w:val="009B63DA"/>
    <w:rsid w:val="009C00D2"/>
    <w:rsid w:val="009C0BB2"/>
    <w:rsid w:val="009C0D62"/>
    <w:rsid w:val="009C1598"/>
    <w:rsid w:val="009C188F"/>
    <w:rsid w:val="009C18B1"/>
    <w:rsid w:val="009C34AE"/>
    <w:rsid w:val="009C39E1"/>
    <w:rsid w:val="009C4934"/>
    <w:rsid w:val="009C570A"/>
    <w:rsid w:val="009C6373"/>
    <w:rsid w:val="009C6E1C"/>
    <w:rsid w:val="009C6ED0"/>
    <w:rsid w:val="009C73C5"/>
    <w:rsid w:val="009C7448"/>
    <w:rsid w:val="009D0510"/>
    <w:rsid w:val="009D0BF2"/>
    <w:rsid w:val="009D0D48"/>
    <w:rsid w:val="009D17B4"/>
    <w:rsid w:val="009D308D"/>
    <w:rsid w:val="009D37FD"/>
    <w:rsid w:val="009D384D"/>
    <w:rsid w:val="009D44AC"/>
    <w:rsid w:val="009D4590"/>
    <w:rsid w:val="009D5470"/>
    <w:rsid w:val="009D5B4C"/>
    <w:rsid w:val="009D64F6"/>
    <w:rsid w:val="009D64F9"/>
    <w:rsid w:val="009D6A11"/>
    <w:rsid w:val="009E0006"/>
    <w:rsid w:val="009E0288"/>
    <w:rsid w:val="009E2136"/>
    <w:rsid w:val="009E4580"/>
    <w:rsid w:val="009E4739"/>
    <w:rsid w:val="009E52C5"/>
    <w:rsid w:val="009E666C"/>
    <w:rsid w:val="009E6E7E"/>
    <w:rsid w:val="009E6FF0"/>
    <w:rsid w:val="009E7436"/>
    <w:rsid w:val="009E7A38"/>
    <w:rsid w:val="009F066A"/>
    <w:rsid w:val="009F123A"/>
    <w:rsid w:val="009F194C"/>
    <w:rsid w:val="009F6967"/>
    <w:rsid w:val="009F6C1F"/>
    <w:rsid w:val="009F7B00"/>
    <w:rsid w:val="00A03458"/>
    <w:rsid w:val="00A036F8"/>
    <w:rsid w:val="00A05124"/>
    <w:rsid w:val="00A05277"/>
    <w:rsid w:val="00A06836"/>
    <w:rsid w:val="00A070E1"/>
    <w:rsid w:val="00A10219"/>
    <w:rsid w:val="00A1030D"/>
    <w:rsid w:val="00A10933"/>
    <w:rsid w:val="00A10A04"/>
    <w:rsid w:val="00A112DF"/>
    <w:rsid w:val="00A124DA"/>
    <w:rsid w:val="00A12512"/>
    <w:rsid w:val="00A12768"/>
    <w:rsid w:val="00A12E7F"/>
    <w:rsid w:val="00A136CD"/>
    <w:rsid w:val="00A136E0"/>
    <w:rsid w:val="00A15160"/>
    <w:rsid w:val="00A15674"/>
    <w:rsid w:val="00A1606B"/>
    <w:rsid w:val="00A16AE2"/>
    <w:rsid w:val="00A16ED3"/>
    <w:rsid w:val="00A17D59"/>
    <w:rsid w:val="00A208F4"/>
    <w:rsid w:val="00A20C65"/>
    <w:rsid w:val="00A22831"/>
    <w:rsid w:val="00A22CDC"/>
    <w:rsid w:val="00A22FFD"/>
    <w:rsid w:val="00A232E3"/>
    <w:rsid w:val="00A24256"/>
    <w:rsid w:val="00A2459B"/>
    <w:rsid w:val="00A251F0"/>
    <w:rsid w:val="00A25B06"/>
    <w:rsid w:val="00A25FF1"/>
    <w:rsid w:val="00A260C6"/>
    <w:rsid w:val="00A2671F"/>
    <w:rsid w:val="00A275C2"/>
    <w:rsid w:val="00A27F30"/>
    <w:rsid w:val="00A30151"/>
    <w:rsid w:val="00A307B1"/>
    <w:rsid w:val="00A31D79"/>
    <w:rsid w:val="00A31E08"/>
    <w:rsid w:val="00A351DC"/>
    <w:rsid w:val="00A355E4"/>
    <w:rsid w:val="00A356D6"/>
    <w:rsid w:val="00A35C76"/>
    <w:rsid w:val="00A373BD"/>
    <w:rsid w:val="00A37B56"/>
    <w:rsid w:val="00A40331"/>
    <w:rsid w:val="00A428CD"/>
    <w:rsid w:val="00A42EEA"/>
    <w:rsid w:val="00A45A82"/>
    <w:rsid w:val="00A464C8"/>
    <w:rsid w:val="00A4712A"/>
    <w:rsid w:val="00A478F9"/>
    <w:rsid w:val="00A5007D"/>
    <w:rsid w:val="00A507E7"/>
    <w:rsid w:val="00A512D1"/>
    <w:rsid w:val="00A51759"/>
    <w:rsid w:val="00A5231C"/>
    <w:rsid w:val="00A52FB2"/>
    <w:rsid w:val="00A53DE7"/>
    <w:rsid w:val="00A54CCD"/>
    <w:rsid w:val="00A569B2"/>
    <w:rsid w:val="00A573D5"/>
    <w:rsid w:val="00A579DA"/>
    <w:rsid w:val="00A60A31"/>
    <w:rsid w:val="00A6574C"/>
    <w:rsid w:val="00A659E1"/>
    <w:rsid w:val="00A65F79"/>
    <w:rsid w:val="00A66ACF"/>
    <w:rsid w:val="00A70AC5"/>
    <w:rsid w:val="00A71616"/>
    <w:rsid w:val="00A717AC"/>
    <w:rsid w:val="00A71C28"/>
    <w:rsid w:val="00A72FFD"/>
    <w:rsid w:val="00A746EA"/>
    <w:rsid w:val="00A75F07"/>
    <w:rsid w:val="00A77B89"/>
    <w:rsid w:val="00A8005C"/>
    <w:rsid w:val="00A810DE"/>
    <w:rsid w:val="00A8258B"/>
    <w:rsid w:val="00A82878"/>
    <w:rsid w:val="00A82DD6"/>
    <w:rsid w:val="00A83A4A"/>
    <w:rsid w:val="00A84649"/>
    <w:rsid w:val="00A84C8F"/>
    <w:rsid w:val="00A852F2"/>
    <w:rsid w:val="00A87291"/>
    <w:rsid w:val="00A872BE"/>
    <w:rsid w:val="00A873F3"/>
    <w:rsid w:val="00A90016"/>
    <w:rsid w:val="00A90895"/>
    <w:rsid w:val="00A90A14"/>
    <w:rsid w:val="00A90D9C"/>
    <w:rsid w:val="00A90DBB"/>
    <w:rsid w:val="00A91C05"/>
    <w:rsid w:val="00A922A2"/>
    <w:rsid w:val="00A922EC"/>
    <w:rsid w:val="00A930A7"/>
    <w:rsid w:val="00A93175"/>
    <w:rsid w:val="00A933CB"/>
    <w:rsid w:val="00A958F0"/>
    <w:rsid w:val="00A95C7A"/>
    <w:rsid w:val="00A97B8A"/>
    <w:rsid w:val="00AA117B"/>
    <w:rsid w:val="00AA2100"/>
    <w:rsid w:val="00AA24F5"/>
    <w:rsid w:val="00AA27E7"/>
    <w:rsid w:val="00AA2B64"/>
    <w:rsid w:val="00AA2FA8"/>
    <w:rsid w:val="00AA465F"/>
    <w:rsid w:val="00AA5A9A"/>
    <w:rsid w:val="00AA5BFC"/>
    <w:rsid w:val="00AA758A"/>
    <w:rsid w:val="00AB0BF3"/>
    <w:rsid w:val="00AB13F9"/>
    <w:rsid w:val="00AB284F"/>
    <w:rsid w:val="00AB32C4"/>
    <w:rsid w:val="00AB3826"/>
    <w:rsid w:val="00AB4345"/>
    <w:rsid w:val="00AB4A9C"/>
    <w:rsid w:val="00AB4C96"/>
    <w:rsid w:val="00AB67F2"/>
    <w:rsid w:val="00AB6A39"/>
    <w:rsid w:val="00AB6E2D"/>
    <w:rsid w:val="00AB72C9"/>
    <w:rsid w:val="00AB7630"/>
    <w:rsid w:val="00AB7896"/>
    <w:rsid w:val="00AB79C0"/>
    <w:rsid w:val="00AC0262"/>
    <w:rsid w:val="00AC07C5"/>
    <w:rsid w:val="00AC08EA"/>
    <w:rsid w:val="00AC15DC"/>
    <w:rsid w:val="00AC2994"/>
    <w:rsid w:val="00AC2EF5"/>
    <w:rsid w:val="00AC4916"/>
    <w:rsid w:val="00AC7488"/>
    <w:rsid w:val="00AD0018"/>
    <w:rsid w:val="00AD06FC"/>
    <w:rsid w:val="00AD1EB7"/>
    <w:rsid w:val="00AD2F74"/>
    <w:rsid w:val="00AD2F7D"/>
    <w:rsid w:val="00AD3562"/>
    <w:rsid w:val="00AD40F1"/>
    <w:rsid w:val="00AE0F8F"/>
    <w:rsid w:val="00AE1045"/>
    <w:rsid w:val="00AE1217"/>
    <w:rsid w:val="00AE2DF4"/>
    <w:rsid w:val="00AE4206"/>
    <w:rsid w:val="00AE54A5"/>
    <w:rsid w:val="00AE6D46"/>
    <w:rsid w:val="00AE7B39"/>
    <w:rsid w:val="00AE7FA6"/>
    <w:rsid w:val="00AF1715"/>
    <w:rsid w:val="00AF2D60"/>
    <w:rsid w:val="00AF3A5D"/>
    <w:rsid w:val="00AF3C9A"/>
    <w:rsid w:val="00AF3DC3"/>
    <w:rsid w:val="00AF6450"/>
    <w:rsid w:val="00AF77FA"/>
    <w:rsid w:val="00AF79E8"/>
    <w:rsid w:val="00B013C9"/>
    <w:rsid w:val="00B01474"/>
    <w:rsid w:val="00B01A26"/>
    <w:rsid w:val="00B01DDB"/>
    <w:rsid w:val="00B02C93"/>
    <w:rsid w:val="00B02F28"/>
    <w:rsid w:val="00B03759"/>
    <w:rsid w:val="00B03FE2"/>
    <w:rsid w:val="00B04FB3"/>
    <w:rsid w:val="00B050AE"/>
    <w:rsid w:val="00B05481"/>
    <w:rsid w:val="00B0555E"/>
    <w:rsid w:val="00B05CCC"/>
    <w:rsid w:val="00B06827"/>
    <w:rsid w:val="00B0771D"/>
    <w:rsid w:val="00B1046D"/>
    <w:rsid w:val="00B1253D"/>
    <w:rsid w:val="00B131A2"/>
    <w:rsid w:val="00B1444E"/>
    <w:rsid w:val="00B15467"/>
    <w:rsid w:val="00B1588A"/>
    <w:rsid w:val="00B15B53"/>
    <w:rsid w:val="00B15DF4"/>
    <w:rsid w:val="00B20897"/>
    <w:rsid w:val="00B2137B"/>
    <w:rsid w:val="00B21A92"/>
    <w:rsid w:val="00B22A7B"/>
    <w:rsid w:val="00B22B6B"/>
    <w:rsid w:val="00B2312B"/>
    <w:rsid w:val="00B23218"/>
    <w:rsid w:val="00B23480"/>
    <w:rsid w:val="00B254A4"/>
    <w:rsid w:val="00B25E7F"/>
    <w:rsid w:val="00B25FD9"/>
    <w:rsid w:val="00B2652F"/>
    <w:rsid w:val="00B30F77"/>
    <w:rsid w:val="00B30F96"/>
    <w:rsid w:val="00B31E57"/>
    <w:rsid w:val="00B32544"/>
    <w:rsid w:val="00B33698"/>
    <w:rsid w:val="00B35944"/>
    <w:rsid w:val="00B35F4F"/>
    <w:rsid w:val="00B36143"/>
    <w:rsid w:val="00B36C8B"/>
    <w:rsid w:val="00B376DA"/>
    <w:rsid w:val="00B425EE"/>
    <w:rsid w:val="00B42735"/>
    <w:rsid w:val="00B42D64"/>
    <w:rsid w:val="00B43B1D"/>
    <w:rsid w:val="00B44812"/>
    <w:rsid w:val="00B448BC"/>
    <w:rsid w:val="00B44DE6"/>
    <w:rsid w:val="00B45451"/>
    <w:rsid w:val="00B47B0D"/>
    <w:rsid w:val="00B5048F"/>
    <w:rsid w:val="00B530A7"/>
    <w:rsid w:val="00B54110"/>
    <w:rsid w:val="00B555EA"/>
    <w:rsid w:val="00B5709E"/>
    <w:rsid w:val="00B61150"/>
    <w:rsid w:val="00B6189F"/>
    <w:rsid w:val="00B62481"/>
    <w:rsid w:val="00B62665"/>
    <w:rsid w:val="00B62C18"/>
    <w:rsid w:val="00B6324C"/>
    <w:rsid w:val="00B6366A"/>
    <w:rsid w:val="00B659CC"/>
    <w:rsid w:val="00B65DE8"/>
    <w:rsid w:val="00B66D35"/>
    <w:rsid w:val="00B66F1C"/>
    <w:rsid w:val="00B71C90"/>
    <w:rsid w:val="00B72BE4"/>
    <w:rsid w:val="00B72C6B"/>
    <w:rsid w:val="00B737BD"/>
    <w:rsid w:val="00B73A65"/>
    <w:rsid w:val="00B74779"/>
    <w:rsid w:val="00B74855"/>
    <w:rsid w:val="00B75311"/>
    <w:rsid w:val="00B75C50"/>
    <w:rsid w:val="00B76FB1"/>
    <w:rsid w:val="00B7724F"/>
    <w:rsid w:val="00B80442"/>
    <w:rsid w:val="00B806E0"/>
    <w:rsid w:val="00B81EF3"/>
    <w:rsid w:val="00B826DF"/>
    <w:rsid w:val="00B837BE"/>
    <w:rsid w:val="00B83D38"/>
    <w:rsid w:val="00B8473E"/>
    <w:rsid w:val="00B84C2C"/>
    <w:rsid w:val="00B86741"/>
    <w:rsid w:val="00B87285"/>
    <w:rsid w:val="00B87F40"/>
    <w:rsid w:val="00B920AE"/>
    <w:rsid w:val="00B936FD"/>
    <w:rsid w:val="00B93F73"/>
    <w:rsid w:val="00B956D3"/>
    <w:rsid w:val="00B96794"/>
    <w:rsid w:val="00B96C71"/>
    <w:rsid w:val="00B96FBB"/>
    <w:rsid w:val="00B970FC"/>
    <w:rsid w:val="00B97C5E"/>
    <w:rsid w:val="00BA0006"/>
    <w:rsid w:val="00BA0242"/>
    <w:rsid w:val="00BA0C13"/>
    <w:rsid w:val="00BA24F5"/>
    <w:rsid w:val="00BA4678"/>
    <w:rsid w:val="00BA4A4E"/>
    <w:rsid w:val="00BA5ED1"/>
    <w:rsid w:val="00BA6082"/>
    <w:rsid w:val="00BA60AF"/>
    <w:rsid w:val="00BA722B"/>
    <w:rsid w:val="00BA7426"/>
    <w:rsid w:val="00BB0BEC"/>
    <w:rsid w:val="00BB1C63"/>
    <w:rsid w:val="00BB1CD3"/>
    <w:rsid w:val="00BB1EE8"/>
    <w:rsid w:val="00BB25B2"/>
    <w:rsid w:val="00BB26D6"/>
    <w:rsid w:val="00BB3CD6"/>
    <w:rsid w:val="00BB48AA"/>
    <w:rsid w:val="00BB571D"/>
    <w:rsid w:val="00BB64FB"/>
    <w:rsid w:val="00BB6C93"/>
    <w:rsid w:val="00BB6D72"/>
    <w:rsid w:val="00BB767A"/>
    <w:rsid w:val="00BC0506"/>
    <w:rsid w:val="00BC1883"/>
    <w:rsid w:val="00BC1E0B"/>
    <w:rsid w:val="00BC279B"/>
    <w:rsid w:val="00BC2DB5"/>
    <w:rsid w:val="00BC2E51"/>
    <w:rsid w:val="00BC3198"/>
    <w:rsid w:val="00BC44C9"/>
    <w:rsid w:val="00BC4A86"/>
    <w:rsid w:val="00BC4A8E"/>
    <w:rsid w:val="00BC5C3A"/>
    <w:rsid w:val="00BC71B7"/>
    <w:rsid w:val="00BD119F"/>
    <w:rsid w:val="00BD2FB1"/>
    <w:rsid w:val="00BD301C"/>
    <w:rsid w:val="00BD4AD2"/>
    <w:rsid w:val="00BD4C6F"/>
    <w:rsid w:val="00BD63DF"/>
    <w:rsid w:val="00BD68CD"/>
    <w:rsid w:val="00BD6B28"/>
    <w:rsid w:val="00BE0EA9"/>
    <w:rsid w:val="00BE15AB"/>
    <w:rsid w:val="00BE1F66"/>
    <w:rsid w:val="00BE2256"/>
    <w:rsid w:val="00BE2635"/>
    <w:rsid w:val="00BE4165"/>
    <w:rsid w:val="00BE4D29"/>
    <w:rsid w:val="00BE5A29"/>
    <w:rsid w:val="00BE72A3"/>
    <w:rsid w:val="00BE7D12"/>
    <w:rsid w:val="00BF0245"/>
    <w:rsid w:val="00BF16C4"/>
    <w:rsid w:val="00BF1764"/>
    <w:rsid w:val="00BF1977"/>
    <w:rsid w:val="00BF2292"/>
    <w:rsid w:val="00BF3A9E"/>
    <w:rsid w:val="00BF3FE5"/>
    <w:rsid w:val="00BF4043"/>
    <w:rsid w:val="00BF48A1"/>
    <w:rsid w:val="00BF5004"/>
    <w:rsid w:val="00BF5A8F"/>
    <w:rsid w:val="00BF6D34"/>
    <w:rsid w:val="00BF782C"/>
    <w:rsid w:val="00C00003"/>
    <w:rsid w:val="00C002D9"/>
    <w:rsid w:val="00C00820"/>
    <w:rsid w:val="00C0294C"/>
    <w:rsid w:val="00C02ED7"/>
    <w:rsid w:val="00C03A31"/>
    <w:rsid w:val="00C03B4F"/>
    <w:rsid w:val="00C0413B"/>
    <w:rsid w:val="00C0423F"/>
    <w:rsid w:val="00C04516"/>
    <w:rsid w:val="00C051D3"/>
    <w:rsid w:val="00C0523E"/>
    <w:rsid w:val="00C061E6"/>
    <w:rsid w:val="00C0753E"/>
    <w:rsid w:val="00C0799B"/>
    <w:rsid w:val="00C1040E"/>
    <w:rsid w:val="00C1044E"/>
    <w:rsid w:val="00C104DA"/>
    <w:rsid w:val="00C11349"/>
    <w:rsid w:val="00C114B3"/>
    <w:rsid w:val="00C11663"/>
    <w:rsid w:val="00C12EE6"/>
    <w:rsid w:val="00C1354B"/>
    <w:rsid w:val="00C138C6"/>
    <w:rsid w:val="00C14340"/>
    <w:rsid w:val="00C150E5"/>
    <w:rsid w:val="00C152E2"/>
    <w:rsid w:val="00C15585"/>
    <w:rsid w:val="00C15A5D"/>
    <w:rsid w:val="00C163FA"/>
    <w:rsid w:val="00C175CB"/>
    <w:rsid w:val="00C17891"/>
    <w:rsid w:val="00C17E08"/>
    <w:rsid w:val="00C203A5"/>
    <w:rsid w:val="00C2041B"/>
    <w:rsid w:val="00C20B88"/>
    <w:rsid w:val="00C21699"/>
    <w:rsid w:val="00C21716"/>
    <w:rsid w:val="00C23E5C"/>
    <w:rsid w:val="00C242CE"/>
    <w:rsid w:val="00C24BC4"/>
    <w:rsid w:val="00C25888"/>
    <w:rsid w:val="00C25A04"/>
    <w:rsid w:val="00C26B8D"/>
    <w:rsid w:val="00C301CE"/>
    <w:rsid w:val="00C30ABE"/>
    <w:rsid w:val="00C30EEE"/>
    <w:rsid w:val="00C31941"/>
    <w:rsid w:val="00C31ED3"/>
    <w:rsid w:val="00C323DD"/>
    <w:rsid w:val="00C32575"/>
    <w:rsid w:val="00C32FA2"/>
    <w:rsid w:val="00C33435"/>
    <w:rsid w:val="00C35C5B"/>
    <w:rsid w:val="00C3640D"/>
    <w:rsid w:val="00C366C8"/>
    <w:rsid w:val="00C36A24"/>
    <w:rsid w:val="00C37445"/>
    <w:rsid w:val="00C37B78"/>
    <w:rsid w:val="00C37E19"/>
    <w:rsid w:val="00C41587"/>
    <w:rsid w:val="00C41984"/>
    <w:rsid w:val="00C41AB9"/>
    <w:rsid w:val="00C437A9"/>
    <w:rsid w:val="00C43E50"/>
    <w:rsid w:val="00C44B36"/>
    <w:rsid w:val="00C45308"/>
    <w:rsid w:val="00C455A2"/>
    <w:rsid w:val="00C45BB7"/>
    <w:rsid w:val="00C45F02"/>
    <w:rsid w:val="00C46FCA"/>
    <w:rsid w:val="00C475BA"/>
    <w:rsid w:val="00C504A1"/>
    <w:rsid w:val="00C507FB"/>
    <w:rsid w:val="00C50D7E"/>
    <w:rsid w:val="00C51503"/>
    <w:rsid w:val="00C519B6"/>
    <w:rsid w:val="00C51E75"/>
    <w:rsid w:val="00C51F27"/>
    <w:rsid w:val="00C52550"/>
    <w:rsid w:val="00C525FA"/>
    <w:rsid w:val="00C5265A"/>
    <w:rsid w:val="00C52AB0"/>
    <w:rsid w:val="00C53802"/>
    <w:rsid w:val="00C54E91"/>
    <w:rsid w:val="00C55246"/>
    <w:rsid w:val="00C5674E"/>
    <w:rsid w:val="00C568EB"/>
    <w:rsid w:val="00C56B21"/>
    <w:rsid w:val="00C56EAD"/>
    <w:rsid w:val="00C570FC"/>
    <w:rsid w:val="00C571E5"/>
    <w:rsid w:val="00C57BEB"/>
    <w:rsid w:val="00C57EBB"/>
    <w:rsid w:val="00C6377F"/>
    <w:rsid w:val="00C63B78"/>
    <w:rsid w:val="00C646FE"/>
    <w:rsid w:val="00C647C7"/>
    <w:rsid w:val="00C64BD1"/>
    <w:rsid w:val="00C70C00"/>
    <w:rsid w:val="00C70EA3"/>
    <w:rsid w:val="00C72603"/>
    <w:rsid w:val="00C7373F"/>
    <w:rsid w:val="00C73BF1"/>
    <w:rsid w:val="00C74908"/>
    <w:rsid w:val="00C74A41"/>
    <w:rsid w:val="00C74B81"/>
    <w:rsid w:val="00C74BA1"/>
    <w:rsid w:val="00C74E7B"/>
    <w:rsid w:val="00C75D5F"/>
    <w:rsid w:val="00C75F51"/>
    <w:rsid w:val="00C76343"/>
    <w:rsid w:val="00C76630"/>
    <w:rsid w:val="00C7766E"/>
    <w:rsid w:val="00C77DAC"/>
    <w:rsid w:val="00C77F54"/>
    <w:rsid w:val="00C82E9E"/>
    <w:rsid w:val="00C833F1"/>
    <w:rsid w:val="00C83C3C"/>
    <w:rsid w:val="00C83EFC"/>
    <w:rsid w:val="00C845FF"/>
    <w:rsid w:val="00C84880"/>
    <w:rsid w:val="00C8591C"/>
    <w:rsid w:val="00C85AEC"/>
    <w:rsid w:val="00C86581"/>
    <w:rsid w:val="00C86B72"/>
    <w:rsid w:val="00C874AD"/>
    <w:rsid w:val="00C87BF3"/>
    <w:rsid w:val="00C87FB0"/>
    <w:rsid w:val="00C913DB"/>
    <w:rsid w:val="00C91870"/>
    <w:rsid w:val="00C92180"/>
    <w:rsid w:val="00C93123"/>
    <w:rsid w:val="00C9406F"/>
    <w:rsid w:val="00C94A0C"/>
    <w:rsid w:val="00C95EC7"/>
    <w:rsid w:val="00C961AF"/>
    <w:rsid w:val="00C96B2E"/>
    <w:rsid w:val="00C96FD8"/>
    <w:rsid w:val="00C975F7"/>
    <w:rsid w:val="00CA01B3"/>
    <w:rsid w:val="00CA0490"/>
    <w:rsid w:val="00CA0C96"/>
    <w:rsid w:val="00CA1D9F"/>
    <w:rsid w:val="00CA25E3"/>
    <w:rsid w:val="00CA3111"/>
    <w:rsid w:val="00CA36DB"/>
    <w:rsid w:val="00CA41C3"/>
    <w:rsid w:val="00CA42FE"/>
    <w:rsid w:val="00CA5CF8"/>
    <w:rsid w:val="00CB01A3"/>
    <w:rsid w:val="00CB0270"/>
    <w:rsid w:val="00CB059D"/>
    <w:rsid w:val="00CB0A4A"/>
    <w:rsid w:val="00CB11FE"/>
    <w:rsid w:val="00CB137C"/>
    <w:rsid w:val="00CB3F53"/>
    <w:rsid w:val="00CB4883"/>
    <w:rsid w:val="00CB5A10"/>
    <w:rsid w:val="00CB609A"/>
    <w:rsid w:val="00CB6F6D"/>
    <w:rsid w:val="00CB77C3"/>
    <w:rsid w:val="00CB794F"/>
    <w:rsid w:val="00CC0048"/>
    <w:rsid w:val="00CC0228"/>
    <w:rsid w:val="00CC0712"/>
    <w:rsid w:val="00CC4CD6"/>
    <w:rsid w:val="00CC4EBA"/>
    <w:rsid w:val="00CC5401"/>
    <w:rsid w:val="00CC559C"/>
    <w:rsid w:val="00CC5EE5"/>
    <w:rsid w:val="00CC6532"/>
    <w:rsid w:val="00CC71FC"/>
    <w:rsid w:val="00CD0292"/>
    <w:rsid w:val="00CD1EFF"/>
    <w:rsid w:val="00CD226C"/>
    <w:rsid w:val="00CD29C2"/>
    <w:rsid w:val="00CD3E06"/>
    <w:rsid w:val="00CD48F6"/>
    <w:rsid w:val="00CD5FD9"/>
    <w:rsid w:val="00CD7A6D"/>
    <w:rsid w:val="00CD7ED2"/>
    <w:rsid w:val="00CE088C"/>
    <w:rsid w:val="00CE0E17"/>
    <w:rsid w:val="00CE101A"/>
    <w:rsid w:val="00CE15F8"/>
    <w:rsid w:val="00CE1922"/>
    <w:rsid w:val="00CE28B5"/>
    <w:rsid w:val="00CE2A13"/>
    <w:rsid w:val="00CE4680"/>
    <w:rsid w:val="00CE46DA"/>
    <w:rsid w:val="00CE4E22"/>
    <w:rsid w:val="00CE51D6"/>
    <w:rsid w:val="00CE5BA3"/>
    <w:rsid w:val="00CE6F6D"/>
    <w:rsid w:val="00CF09D0"/>
    <w:rsid w:val="00CF0CAE"/>
    <w:rsid w:val="00CF1638"/>
    <w:rsid w:val="00CF1F69"/>
    <w:rsid w:val="00CF2399"/>
    <w:rsid w:val="00CF27FC"/>
    <w:rsid w:val="00CF551D"/>
    <w:rsid w:val="00CF5D57"/>
    <w:rsid w:val="00CF60F6"/>
    <w:rsid w:val="00D00AFD"/>
    <w:rsid w:val="00D010EB"/>
    <w:rsid w:val="00D01C41"/>
    <w:rsid w:val="00D020EA"/>
    <w:rsid w:val="00D022BB"/>
    <w:rsid w:val="00D027BA"/>
    <w:rsid w:val="00D0370E"/>
    <w:rsid w:val="00D0396B"/>
    <w:rsid w:val="00D03F5C"/>
    <w:rsid w:val="00D0408A"/>
    <w:rsid w:val="00D05277"/>
    <w:rsid w:val="00D05D22"/>
    <w:rsid w:val="00D06816"/>
    <w:rsid w:val="00D06A10"/>
    <w:rsid w:val="00D10667"/>
    <w:rsid w:val="00D1070C"/>
    <w:rsid w:val="00D10D3C"/>
    <w:rsid w:val="00D10F9D"/>
    <w:rsid w:val="00D1130F"/>
    <w:rsid w:val="00D119DD"/>
    <w:rsid w:val="00D12528"/>
    <w:rsid w:val="00D14D7A"/>
    <w:rsid w:val="00D165F1"/>
    <w:rsid w:val="00D17187"/>
    <w:rsid w:val="00D205F5"/>
    <w:rsid w:val="00D20690"/>
    <w:rsid w:val="00D216D1"/>
    <w:rsid w:val="00D22076"/>
    <w:rsid w:val="00D223FA"/>
    <w:rsid w:val="00D2269A"/>
    <w:rsid w:val="00D23321"/>
    <w:rsid w:val="00D24122"/>
    <w:rsid w:val="00D251BD"/>
    <w:rsid w:val="00D252FF"/>
    <w:rsid w:val="00D2729F"/>
    <w:rsid w:val="00D27564"/>
    <w:rsid w:val="00D27678"/>
    <w:rsid w:val="00D2797E"/>
    <w:rsid w:val="00D27E05"/>
    <w:rsid w:val="00D27FF7"/>
    <w:rsid w:val="00D3082E"/>
    <w:rsid w:val="00D30B30"/>
    <w:rsid w:val="00D30C6E"/>
    <w:rsid w:val="00D3113E"/>
    <w:rsid w:val="00D316F5"/>
    <w:rsid w:val="00D3212D"/>
    <w:rsid w:val="00D32EEA"/>
    <w:rsid w:val="00D32EFF"/>
    <w:rsid w:val="00D3312D"/>
    <w:rsid w:val="00D33E97"/>
    <w:rsid w:val="00D34770"/>
    <w:rsid w:val="00D35069"/>
    <w:rsid w:val="00D35AC4"/>
    <w:rsid w:val="00D35B7D"/>
    <w:rsid w:val="00D36477"/>
    <w:rsid w:val="00D369AB"/>
    <w:rsid w:val="00D37C5E"/>
    <w:rsid w:val="00D4006C"/>
    <w:rsid w:val="00D4016D"/>
    <w:rsid w:val="00D41521"/>
    <w:rsid w:val="00D42001"/>
    <w:rsid w:val="00D422A5"/>
    <w:rsid w:val="00D445D3"/>
    <w:rsid w:val="00D448DC"/>
    <w:rsid w:val="00D44AE0"/>
    <w:rsid w:val="00D45638"/>
    <w:rsid w:val="00D457A3"/>
    <w:rsid w:val="00D45AF1"/>
    <w:rsid w:val="00D46DCF"/>
    <w:rsid w:val="00D47AE4"/>
    <w:rsid w:val="00D47C75"/>
    <w:rsid w:val="00D47ED1"/>
    <w:rsid w:val="00D5086F"/>
    <w:rsid w:val="00D515AD"/>
    <w:rsid w:val="00D537FE"/>
    <w:rsid w:val="00D53F66"/>
    <w:rsid w:val="00D54C36"/>
    <w:rsid w:val="00D54D61"/>
    <w:rsid w:val="00D555B3"/>
    <w:rsid w:val="00D56257"/>
    <w:rsid w:val="00D563A6"/>
    <w:rsid w:val="00D5715D"/>
    <w:rsid w:val="00D57246"/>
    <w:rsid w:val="00D60B6A"/>
    <w:rsid w:val="00D61669"/>
    <w:rsid w:val="00D638DD"/>
    <w:rsid w:val="00D642B1"/>
    <w:rsid w:val="00D64F36"/>
    <w:rsid w:val="00D6595A"/>
    <w:rsid w:val="00D66146"/>
    <w:rsid w:val="00D6667B"/>
    <w:rsid w:val="00D6672D"/>
    <w:rsid w:val="00D672A5"/>
    <w:rsid w:val="00D67DB4"/>
    <w:rsid w:val="00D67F1E"/>
    <w:rsid w:val="00D67F62"/>
    <w:rsid w:val="00D70437"/>
    <w:rsid w:val="00D70D96"/>
    <w:rsid w:val="00D7162A"/>
    <w:rsid w:val="00D716EB"/>
    <w:rsid w:val="00D7192D"/>
    <w:rsid w:val="00D71C06"/>
    <w:rsid w:val="00D7306F"/>
    <w:rsid w:val="00D735C6"/>
    <w:rsid w:val="00D73759"/>
    <w:rsid w:val="00D739D2"/>
    <w:rsid w:val="00D75742"/>
    <w:rsid w:val="00D75A8F"/>
    <w:rsid w:val="00D77959"/>
    <w:rsid w:val="00D77A07"/>
    <w:rsid w:val="00D807EA"/>
    <w:rsid w:val="00D8083D"/>
    <w:rsid w:val="00D80847"/>
    <w:rsid w:val="00D81044"/>
    <w:rsid w:val="00D82A20"/>
    <w:rsid w:val="00D83555"/>
    <w:rsid w:val="00D84B10"/>
    <w:rsid w:val="00D85B2E"/>
    <w:rsid w:val="00D8682A"/>
    <w:rsid w:val="00D87362"/>
    <w:rsid w:val="00D87A30"/>
    <w:rsid w:val="00D90013"/>
    <w:rsid w:val="00D904BC"/>
    <w:rsid w:val="00D920AA"/>
    <w:rsid w:val="00D9283D"/>
    <w:rsid w:val="00D93E6C"/>
    <w:rsid w:val="00D94A3A"/>
    <w:rsid w:val="00D94C53"/>
    <w:rsid w:val="00D9547D"/>
    <w:rsid w:val="00D954F4"/>
    <w:rsid w:val="00D9579F"/>
    <w:rsid w:val="00D96C4D"/>
    <w:rsid w:val="00D96EBF"/>
    <w:rsid w:val="00D973DB"/>
    <w:rsid w:val="00DA1733"/>
    <w:rsid w:val="00DA1792"/>
    <w:rsid w:val="00DA2C3A"/>
    <w:rsid w:val="00DA3241"/>
    <w:rsid w:val="00DA3C4C"/>
    <w:rsid w:val="00DA4317"/>
    <w:rsid w:val="00DA514D"/>
    <w:rsid w:val="00DA5E33"/>
    <w:rsid w:val="00DA5F84"/>
    <w:rsid w:val="00DA7BAF"/>
    <w:rsid w:val="00DB023C"/>
    <w:rsid w:val="00DB0640"/>
    <w:rsid w:val="00DB0FB1"/>
    <w:rsid w:val="00DB1697"/>
    <w:rsid w:val="00DB1D50"/>
    <w:rsid w:val="00DB3C95"/>
    <w:rsid w:val="00DB4601"/>
    <w:rsid w:val="00DB479F"/>
    <w:rsid w:val="00DB54B3"/>
    <w:rsid w:val="00DB5572"/>
    <w:rsid w:val="00DB611F"/>
    <w:rsid w:val="00DB721B"/>
    <w:rsid w:val="00DB7A09"/>
    <w:rsid w:val="00DC000E"/>
    <w:rsid w:val="00DC029E"/>
    <w:rsid w:val="00DC0861"/>
    <w:rsid w:val="00DC1619"/>
    <w:rsid w:val="00DC16EE"/>
    <w:rsid w:val="00DC255A"/>
    <w:rsid w:val="00DC3C93"/>
    <w:rsid w:val="00DC3FB3"/>
    <w:rsid w:val="00DC42B6"/>
    <w:rsid w:val="00DC4388"/>
    <w:rsid w:val="00DC5314"/>
    <w:rsid w:val="00DC6325"/>
    <w:rsid w:val="00DC7CD5"/>
    <w:rsid w:val="00DD05FB"/>
    <w:rsid w:val="00DD0632"/>
    <w:rsid w:val="00DD06A6"/>
    <w:rsid w:val="00DD17CC"/>
    <w:rsid w:val="00DD1BCD"/>
    <w:rsid w:val="00DD1DA3"/>
    <w:rsid w:val="00DD40CC"/>
    <w:rsid w:val="00DD4240"/>
    <w:rsid w:val="00DD4AA0"/>
    <w:rsid w:val="00DD4D45"/>
    <w:rsid w:val="00DD5068"/>
    <w:rsid w:val="00DD57DB"/>
    <w:rsid w:val="00DD75AE"/>
    <w:rsid w:val="00DD7A5F"/>
    <w:rsid w:val="00DE1EB0"/>
    <w:rsid w:val="00DE2274"/>
    <w:rsid w:val="00DE2566"/>
    <w:rsid w:val="00DE27A0"/>
    <w:rsid w:val="00DE3567"/>
    <w:rsid w:val="00DE4EF4"/>
    <w:rsid w:val="00DE501E"/>
    <w:rsid w:val="00DE5A0B"/>
    <w:rsid w:val="00DE621A"/>
    <w:rsid w:val="00DE688A"/>
    <w:rsid w:val="00DE6A2B"/>
    <w:rsid w:val="00DE6E02"/>
    <w:rsid w:val="00DE7080"/>
    <w:rsid w:val="00DE7CA5"/>
    <w:rsid w:val="00DF0047"/>
    <w:rsid w:val="00DF00DA"/>
    <w:rsid w:val="00DF15B1"/>
    <w:rsid w:val="00DF162F"/>
    <w:rsid w:val="00DF20D5"/>
    <w:rsid w:val="00DF50BB"/>
    <w:rsid w:val="00DF5C94"/>
    <w:rsid w:val="00DF7561"/>
    <w:rsid w:val="00E0127E"/>
    <w:rsid w:val="00E02136"/>
    <w:rsid w:val="00E046CB"/>
    <w:rsid w:val="00E04FCE"/>
    <w:rsid w:val="00E0500C"/>
    <w:rsid w:val="00E05CEB"/>
    <w:rsid w:val="00E05F1F"/>
    <w:rsid w:val="00E05F47"/>
    <w:rsid w:val="00E10419"/>
    <w:rsid w:val="00E12FFE"/>
    <w:rsid w:val="00E14E20"/>
    <w:rsid w:val="00E16C2C"/>
    <w:rsid w:val="00E20B14"/>
    <w:rsid w:val="00E21D73"/>
    <w:rsid w:val="00E22FAC"/>
    <w:rsid w:val="00E243A1"/>
    <w:rsid w:val="00E25274"/>
    <w:rsid w:val="00E25389"/>
    <w:rsid w:val="00E25C28"/>
    <w:rsid w:val="00E26CD8"/>
    <w:rsid w:val="00E27C9E"/>
    <w:rsid w:val="00E27D25"/>
    <w:rsid w:val="00E306EC"/>
    <w:rsid w:val="00E3075B"/>
    <w:rsid w:val="00E308B0"/>
    <w:rsid w:val="00E30C4F"/>
    <w:rsid w:val="00E31F0D"/>
    <w:rsid w:val="00E32002"/>
    <w:rsid w:val="00E3276E"/>
    <w:rsid w:val="00E32808"/>
    <w:rsid w:val="00E32C85"/>
    <w:rsid w:val="00E32DCB"/>
    <w:rsid w:val="00E33535"/>
    <w:rsid w:val="00E335E1"/>
    <w:rsid w:val="00E33B35"/>
    <w:rsid w:val="00E33C54"/>
    <w:rsid w:val="00E34D41"/>
    <w:rsid w:val="00E35798"/>
    <w:rsid w:val="00E36992"/>
    <w:rsid w:val="00E36C9D"/>
    <w:rsid w:val="00E37809"/>
    <w:rsid w:val="00E37AD1"/>
    <w:rsid w:val="00E4236F"/>
    <w:rsid w:val="00E42543"/>
    <w:rsid w:val="00E426A4"/>
    <w:rsid w:val="00E43262"/>
    <w:rsid w:val="00E43FE3"/>
    <w:rsid w:val="00E4737A"/>
    <w:rsid w:val="00E475FA"/>
    <w:rsid w:val="00E50066"/>
    <w:rsid w:val="00E510B9"/>
    <w:rsid w:val="00E52412"/>
    <w:rsid w:val="00E5276D"/>
    <w:rsid w:val="00E52AA9"/>
    <w:rsid w:val="00E538F8"/>
    <w:rsid w:val="00E53F77"/>
    <w:rsid w:val="00E55102"/>
    <w:rsid w:val="00E55C79"/>
    <w:rsid w:val="00E56849"/>
    <w:rsid w:val="00E56F9C"/>
    <w:rsid w:val="00E5738F"/>
    <w:rsid w:val="00E60973"/>
    <w:rsid w:val="00E60C93"/>
    <w:rsid w:val="00E6138F"/>
    <w:rsid w:val="00E61800"/>
    <w:rsid w:val="00E61C28"/>
    <w:rsid w:val="00E61FBD"/>
    <w:rsid w:val="00E626A7"/>
    <w:rsid w:val="00E62DEF"/>
    <w:rsid w:val="00E64CC9"/>
    <w:rsid w:val="00E65660"/>
    <w:rsid w:val="00E67280"/>
    <w:rsid w:val="00E701E5"/>
    <w:rsid w:val="00E703CE"/>
    <w:rsid w:val="00E7218B"/>
    <w:rsid w:val="00E72339"/>
    <w:rsid w:val="00E72894"/>
    <w:rsid w:val="00E7289A"/>
    <w:rsid w:val="00E72BF0"/>
    <w:rsid w:val="00E72C1C"/>
    <w:rsid w:val="00E73370"/>
    <w:rsid w:val="00E73A74"/>
    <w:rsid w:val="00E7545D"/>
    <w:rsid w:val="00E75558"/>
    <w:rsid w:val="00E769D7"/>
    <w:rsid w:val="00E76F52"/>
    <w:rsid w:val="00E77491"/>
    <w:rsid w:val="00E775A3"/>
    <w:rsid w:val="00E778F5"/>
    <w:rsid w:val="00E77B0A"/>
    <w:rsid w:val="00E808E6"/>
    <w:rsid w:val="00E816D6"/>
    <w:rsid w:val="00E82A48"/>
    <w:rsid w:val="00E84C55"/>
    <w:rsid w:val="00E84FA3"/>
    <w:rsid w:val="00E851CF"/>
    <w:rsid w:val="00E8548A"/>
    <w:rsid w:val="00E862B1"/>
    <w:rsid w:val="00E8651F"/>
    <w:rsid w:val="00E90F38"/>
    <w:rsid w:val="00E9113C"/>
    <w:rsid w:val="00E91549"/>
    <w:rsid w:val="00E9208E"/>
    <w:rsid w:val="00E92287"/>
    <w:rsid w:val="00E93840"/>
    <w:rsid w:val="00E93BD4"/>
    <w:rsid w:val="00E9445B"/>
    <w:rsid w:val="00E949EC"/>
    <w:rsid w:val="00E94C6F"/>
    <w:rsid w:val="00E951C8"/>
    <w:rsid w:val="00E9654B"/>
    <w:rsid w:val="00EA10D9"/>
    <w:rsid w:val="00EA1889"/>
    <w:rsid w:val="00EA2815"/>
    <w:rsid w:val="00EA2A35"/>
    <w:rsid w:val="00EA2D0B"/>
    <w:rsid w:val="00EA481A"/>
    <w:rsid w:val="00EA4DCA"/>
    <w:rsid w:val="00EA5BB8"/>
    <w:rsid w:val="00EA5F13"/>
    <w:rsid w:val="00EA65E5"/>
    <w:rsid w:val="00EA7F8A"/>
    <w:rsid w:val="00EB0862"/>
    <w:rsid w:val="00EB3319"/>
    <w:rsid w:val="00EB54DE"/>
    <w:rsid w:val="00EB56D4"/>
    <w:rsid w:val="00EB5935"/>
    <w:rsid w:val="00EB5A5C"/>
    <w:rsid w:val="00EB6766"/>
    <w:rsid w:val="00EB740A"/>
    <w:rsid w:val="00EB798A"/>
    <w:rsid w:val="00EC0C64"/>
    <w:rsid w:val="00EC119A"/>
    <w:rsid w:val="00EC15E8"/>
    <w:rsid w:val="00EC2C64"/>
    <w:rsid w:val="00EC2D77"/>
    <w:rsid w:val="00EC34EE"/>
    <w:rsid w:val="00EC3F45"/>
    <w:rsid w:val="00EC4D61"/>
    <w:rsid w:val="00EC58D8"/>
    <w:rsid w:val="00EC5BD1"/>
    <w:rsid w:val="00EC602F"/>
    <w:rsid w:val="00EC6244"/>
    <w:rsid w:val="00EC6D50"/>
    <w:rsid w:val="00ED11DC"/>
    <w:rsid w:val="00ED1217"/>
    <w:rsid w:val="00ED156F"/>
    <w:rsid w:val="00ED1B46"/>
    <w:rsid w:val="00ED205D"/>
    <w:rsid w:val="00ED2164"/>
    <w:rsid w:val="00ED24E8"/>
    <w:rsid w:val="00ED3313"/>
    <w:rsid w:val="00ED45A5"/>
    <w:rsid w:val="00ED4879"/>
    <w:rsid w:val="00ED4DD3"/>
    <w:rsid w:val="00ED6447"/>
    <w:rsid w:val="00ED7B80"/>
    <w:rsid w:val="00EE0AC1"/>
    <w:rsid w:val="00EE0C97"/>
    <w:rsid w:val="00EE0D70"/>
    <w:rsid w:val="00EE16D7"/>
    <w:rsid w:val="00EE177D"/>
    <w:rsid w:val="00EE22C5"/>
    <w:rsid w:val="00EE4419"/>
    <w:rsid w:val="00EE4E93"/>
    <w:rsid w:val="00EE5023"/>
    <w:rsid w:val="00EE6574"/>
    <w:rsid w:val="00EE6A52"/>
    <w:rsid w:val="00EE7395"/>
    <w:rsid w:val="00EF0255"/>
    <w:rsid w:val="00EF126D"/>
    <w:rsid w:val="00EF27F2"/>
    <w:rsid w:val="00EF35F8"/>
    <w:rsid w:val="00EF4B25"/>
    <w:rsid w:val="00EF557B"/>
    <w:rsid w:val="00EF56CF"/>
    <w:rsid w:val="00EF5ED4"/>
    <w:rsid w:val="00EF657F"/>
    <w:rsid w:val="00EF65E5"/>
    <w:rsid w:val="00EF6676"/>
    <w:rsid w:val="00EF66CD"/>
    <w:rsid w:val="00EF6C52"/>
    <w:rsid w:val="00F00144"/>
    <w:rsid w:val="00F0027D"/>
    <w:rsid w:val="00F00DE0"/>
    <w:rsid w:val="00F00F39"/>
    <w:rsid w:val="00F026C4"/>
    <w:rsid w:val="00F035A5"/>
    <w:rsid w:val="00F03F91"/>
    <w:rsid w:val="00F0527A"/>
    <w:rsid w:val="00F05E2B"/>
    <w:rsid w:val="00F10816"/>
    <w:rsid w:val="00F116E4"/>
    <w:rsid w:val="00F11938"/>
    <w:rsid w:val="00F126EC"/>
    <w:rsid w:val="00F12ED6"/>
    <w:rsid w:val="00F14963"/>
    <w:rsid w:val="00F15272"/>
    <w:rsid w:val="00F1592B"/>
    <w:rsid w:val="00F168A4"/>
    <w:rsid w:val="00F169C1"/>
    <w:rsid w:val="00F170C2"/>
    <w:rsid w:val="00F1719F"/>
    <w:rsid w:val="00F20C92"/>
    <w:rsid w:val="00F21EEF"/>
    <w:rsid w:val="00F24435"/>
    <w:rsid w:val="00F24AA1"/>
    <w:rsid w:val="00F24CE6"/>
    <w:rsid w:val="00F25201"/>
    <w:rsid w:val="00F26D97"/>
    <w:rsid w:val="00F27CF7"/>
    <w:rsid w:val="00F316CE"/>
    <w:rsid w:val="00F32BDB"/>
    <w:rsid w:val="00F33851"/>
    <w:rsid w:val="00F33C59"/>
    <w:rsid w:val="00F34CD4"/>
    <w:rsid w:val="00F351DE"/>
    <w:rsid w:val="00F35F27"/>
    <w:rsid w:val="00F3719C"/>
    <w:rsid w:val="00F371EE"/>
    <w:rsid w:val="00F373F7"/>
    <w:rsid w:val="00F405B3"/>
    <w:rsid w:val="00F40D96"/>
    <w:rsid w:val="00F432EA"/>
    <w:rsid w:val="00F44D40"/>
    <w:rsid w:val="00F44E48"/>
    <w:rsid w:val="00F45373"/>
    <w:rsid w:val="00F45EDB"/>
    <w:rsid w:val="00F50514"/>
    <w:rsid w:val="00F51AC4"/>
    <w:rsid w:val="00F51B6B"/>
    <w:rsid w:val="00F51C58"/>
    <w:rsid w:val="00F52BEA"/>
    <w:rsid w:val="00F537CA"/>
    <w:rsid w:val="00F53E5F"/>
    <w:rsid w:val="00F54544"/>
    <w:rsid w:val="00F548A8"/>
    <w:rsid w:val="00F5523F"/>
    <w:rsid w:val="00F55C2E"/>
    <w:rsid w:val="00F574C2"/>
    <w:rsid w:val="00F57562"/>
    <w:rsid w:val="00F61CC3"/>
    <w:rsid w:val="00F62A1A"/>
    <w:rsid w:val="00F642CC"/>
    <w:rsid w:val="00F64965"/>
    <w:rsid w:val="00F6583A"/>
    <w:rsid w:val="00F65B35"/>
    <w:rsid w:val="00F6733F"/>
    <w:rsid w:val="00F67386"/>
    <w:rsid w:val="00F6793D"/>
    <w:rsid w:val="00F67CEB"/>
    <w:rsid w:val="00F71B2D"/>
    <w:rsid w:val="00F71C6C"/>
    <w:rsid w:val="00F7230D"/>
    <w:rsid w:val="00F72D1C"/>
    <w:rsid w:val="00F73130"/>
    <w:rsid w:val="00F73BF5"/>
    <w:rsid w:val="00F74899"/>
    <w:rsid w:val="00F775F1"/>
    <w:rsid w:val="00F81943"/>
    <w:rsid w:val="00F839B2"/>
    <w:rsid w:val="00F83D6A"/>
    <w:rsid w:val="00F845F2"/>
    <w:rsid w:val="00F84629"/>
    <w:rsid w:val="00F8482B"/>
    <w:rsid w:val="00F84A08"/>
    <w:rsid w:val="00F85436"/>
    <w:rsid w:val="00F85695"/>
    <w:rsid w:val="00F85DC9"/>
    <w:rsid w:val="00F85FE8"/>
    <w:rsid w:val="00F8624C"/>
    <w:rsid w:val="00F87738"/>
    <w:rsid w:val="00F87E8C"/>
    <w:rsid w:val="00F9098C"/>
    <w:rsid w:val="00F91125"/>
    <w:rsid w:val="00F922A9"/>
    <w:rsid w:val="00F93E63"/>
    <w:rsid w:val="00F93F33"/>
    <w:rsid w:val="00F94113"/>
    <w:rsid w:val="00F96C4F"/>
    <w:rsid w:val="00F975A7"/>
    <w:rsid w:val="00F97BE2"/>
    <w:rsid w:val="00FA0AC9"/>
    <w:rsid w:val="00FA116F"/>
    <w:rsid w:val="00FA1286"/>
    <w:rsid w:val="00FA1626"/>
    <w:rsid w:val="00FA1F70"/>
    <w:rsid w:val="00FA3E83"/>
    <w:rsid w:val="00FA4242"/>
    <w:rsid w:val="00FA5E4F"/>
    <w:rsid w:val="00FA6D6C"/>
    <w:rsid w:val="00FA7C49"/>
    <w:rsid w:val="00FB084C"/>
    <w:rsid w:val="00FB0C0F"/>
    <w:rsid w:val="00FB1441"/>
    <w:rsid w:val="00FB1689"/>
    <w:rsid w:val="00FB1BEC"/>
    <w:rsid w:val="00FB23EB"/>
    <w:rsid w:val="00FB2E01"/>
    <w:rsid w:val="00FB3909"/>
    <w:rsid w:val="00FB448E"/>
    <w:rsid w:val="00FB4850"/>
    <w:rsid w:val="00FB57F8"/>
    <w:rsid w:val="00FB64A6"/>
    <w:rsid w:val="00FB702F"/>
    <w:rsid w:val="00FB724B"/>
    <w:rsid w:val="00FB7DD3"/>
    <w:rsid w:val="00FC0483"/>
    <w:rsid w:val="00FC0BE2"/>
    <w:rsid w:val="00FC0F45"/>
    <w:rsid w:val="00FC3DFA"/>
    <w:rsid w:val="00FC3E2E"/>
    <w:rsid w:val="00FC46B5"/>
    <w:rsid w:val="00FC58D6"/>
    <w:rsid w:val="00FC5E3D"/>
    <w:rsid w:val="00FC7208"/>
    <w:rsid w:val="00FC7562"/>
    <w:rsid w:val="00FC7D6A"/>
    <w:rsid w:val="00FD006E"/>
    <w:rsid w:val="00FD0977"/>
    <w:rsid w:val="00FD1435"/>
    <w:rsid w:val="00FD1491"/>
    <w:rsid w:val="00FD2032"/>
    <w:rsid w:val="00FD29F7"/>
    <w:rsid w:val="00FD302E"/>
    <w:rsid w:val="00FD3AFD"/>
    <w:rsid w:val="00FD3F51"/>
    <w:rsid w:val="00FD5275"/>
    <w:rsid w:val="00FD52EA"/>
    <w:rsid w:val="00FD5DC8"/>
    <w:rsid w:val="00FD5E48"/>
    <w:rsid w:val="00FD6318"/>
    <w:rsid w:val="00FD7B05"/>
    <w:rsid w:val="00FE1361"/>
    <w:rsid w:val="00FE414C"/>
    <w:rsid w:val="00FE41AA"/>
    <w:rsid w:val="00FE4F51"/>
    <w:rsid w:val="00FE4FD8"/>
    <w:rsid w:val="00FE5692"/>
    <w:rsid w:val="00FE58A8"/>
    <w:rsid w:val="00FE6C09"/>
    <w:rsid w:val="00FE7608"/>
    <w:rsid w:val="00FF01CF"/>
    <w:rsid w:val="00FF05D3"/>
    <w:rsid w:val="00FF1C08"/>
    <w:rsid w:val="00FF1EF4"/>
    <w:rsid w:val="00FF262E"/>
    <w:rsid w:val="00FF2D72"/>
    <w:rsid w:val="00FF35F4"/>
    <w:rsid w:val="00FF3BB7"/>
    <w:rsid w:val="00FF4604"/>
    <w:rsid w:val="00FF4AF1"/>
    <w:rsid w:val="00FF5504"/>
    <w:rsid w:val="00FF559C"/>
    <w:rsid w:val="00FF5B00"/>
    <w:rsid w:val="00FF5B4F"/>
    <w:rsid w:val="00FF5D4C"/>
    <w:rsid w:val="00FF684D"/>
    <w:rsid w:val="00FF7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E3E5E5"/>
  <w15:docId w15:val="{770E9CC2-A008-4DB9-8B20-BDC69C626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Narrow" w:eastAsia="Calibri" w:hAnsi="Arial Narrow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9" w:unhideWhenUsed="1" w:qFormat="1"/>
    <w:lsdException w:name="heading 6" w:locked="1" w:qFormat="1"/>
    <w:lsdException w:name="heading 7" w:locked="1" w:semiHidden="1" w:uiPriority="9" w:unhideWhenUsed="1" w:qFormat="1"/>
    <w:lsdException w:name="heading 8" w:lock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308"/>
    <w:rPr>
      <w:rFonts w:ascii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9"/>
    <w:qFormat/>
    <w:rsid w:val="0099267C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69232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9"/>
    <w:qFormat/>
    <w:rsid w:val="0099267C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Ttulo4">
    <w:name w:val="heading 4"/>
    <w:basedOn w:val="Normal"/>
    <w:next w:val="Normal"/>
    <w:link w:val="Ttulo4Car"/>
    <w:uiPriority w:val="99"/>
    <w:qFormat/>
    <w:rsid w:val="0099267C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tulo6">
    <w:name w:val="heading 6"/>
    <w:basedOn w:val="Normal"/>
    <w:next w:val="Normal"/>
    <w:link w:val="Ttulo6Car"/>
    <w:uiPriority w:val="99"/>
    <w:qFormat/>
    <w:rsid w:val="00C0413B"/>
    <w:pPr>
      <w:keepNext/>
      <w:jc w:val="center"/>
      <w:outlineLvl w:val="5"/>
    </w:pPr>
    <w:rPr>
      <w:rFonts w:ascii="Arial" w:eastAsia="Times New Roman" w:hAnsi="Arial" w:cs="Arial"/>
      <w:b/>
      <w:szCs w:val="20"/>
      <w:lang w:eastAsia="es-E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locked/>
    <w:rsid w:val="00BC27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9"/>
    <w:qFormat/>
    <w:rsid w:val="00CC0228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99267C"/>
    <w:rPr>
      <w:rFonts w:ascii="Cambria" w:hAnsi="Cambria" w:cs="Times New Roman"/>
      <w:b/>
      <w:bCs/>
      <w:color w:val="365F91"/>
      <w:sz w:val="28"/>
      <w:szCs w:val="28"/>
      <w:lang w:eastAsia="es-MX"/>
    </w:rPr>
  </w:style>
  <w:style w:type="character" w:customStyle="1" w:styleId="Ttulo2Car">
    <w:name w:val="Título 2 Car"/>
    <w:basedOn w:val="Fuentedeprrafopredeter"/>
    <w:link w:val="Ttulo2"/>
    <w:uiPriority w:val="99"/>
    <w:locked/>
    <w:rsid w:val="00692325"/>
    <w:rPr>
      <w:rFonts w:ascii="Cambria" w:hAnsi="Cambria" w:cs="Times New Roman"/>
      <w:b/>
      <w:bCs/>
      <w:color w:val="4F81BD"/>
      <w:sz w:val="26"/>
      <w:szCs w:val="26"/>
      <w:lang w:eastAsia="es-MX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99267C"/>
    <w:rPr>
      <w:rFonts w:ascii="Cambria" w:hAnsi="Cambria" w:cs="Times New Roman"/>
      <w:b/>
      <w:bCs/>
      <w:color w:val="4F81BD"/>
      <w:sz w:val="24"/>
      <w:szCs w:val="24"/>
      <w:lang w:eastAsia="es-MX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99267C"/>
    <w:rPr>
      <w:rFonts w:ascii="Cambria" w:hAnsi="Cambria" w:cs="Times New Roman"/>
      <w:b/>
      <w:bCs/>
      <w:i/>
      <w:iCs/>
      <w:color w:val="4F81BD"/>
      <w:sz w:val="24"/>
      <w:szCs w:val="24"/>
      <w:lang w:eastAsia="es-MX"/>
    </w:rPr>
  </w:style>
  <w:style w:type="character" w:customStyle="1" w:styleId="Ttulo6Car">
    <w:name w:val="Título 6 Car"/>
    <w:basedOn w:val="Fuentedeprrafopredeter"/>
    <w:link w:val="Ttulo6"/>
    <w:uiPriority w:val="99"/>
    <w:locked/>
    <w:rsid w:val="00C0413B"/>
    <w:rPr>
      <w:rFonts w:ascii="Arial" w:hAnsi="Arial" w:cs="Arial"/>
      <w:b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CC0228"/>
    <w:rPr>
      <w:rFonts w:ascii="Cambria" w:hAnsi="Cambria" w:cs="Times New Roman"/>
      <w:color w:val="404040"/>
    </w:rPr>
  </w:style>
  <w:style w:type="character" w:customStyle="1" w:styleId="HeaderChar">
    <w:name w:val="Header Char"/>
    <w:aliases w:val="Encabezado 8n Char,h Char,Encabezado Car Car Char,Encabezado Car1 Car Car Char,Encabezado Car Car Car Car Char,Encabezado 8n Car1 Car Car Car Char,Tabla Arial 10 - 00 Car Car1 Car Car Car Char,Encabezado 8n Car Car Car Car1 Car Car Car Char"/>
    <w:uiPriority w:val="99"/>
    <w:locked/>
    <w:rsid w:val="00C45308"/>
    <w:rPr>
      <w:rFonts w:ascii="Calibri" w:hAnsi="Calibri"/>
      <w:sz w:val="24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 Car2, Car,Car,Car1"/>
    <w:basedOn w:val="Normal"/>
    <w:link w:val="EncabezadoCar"/>
    <w:uiPriority w:val="99"/>
    <w:rsid w:val="00C45308"/>
    <w:rPr>
      <w:rFonts w:ascii="Calibri" w:hAnsi="Calibri"/>
    </w:rPr>
  </w:style>
  <w:style w:type="character" w:customStyle="1" w:styleId="HeaderChar1">
    <w:name w:val="Header Char1"/>
    <w:aliases w:val="Encabezado 8n Char1,h Char1,Encabezado Car Car Char1,Encabezado Car1 Car Car Char1,Encabezado Car Car Car Car Char1,Encabezado 8n Car1 Car Car Car Char1,Tabla Arial 10 - 00 Car Car1 Car Car Car Char1,-Encabezado Char,Encabezado Car2 Char"/>
    <w:basedOn w:val="Fuentedeprrafopredeter"/>
    <w:uiPriority w:val="99"/>
    <w:semiHidden/>
    <w:locked/>
    <w:rsid w:val="000427C7"/>
    <w:rPr>
      <w:rFonts w:ascii="Times New Roman" w:hAnsi="Times New Roman" w:cs="Times New Roman"/>
      <w:sz w:val="24"/>
      <w:szCs w:val="24"/>
      <w:lang w:val="es-MX" w:eastAsia="es-MX"/>
    </w:rPr>
  </w:style>
  <w:style w:type="character" w:customStyle="1" w:styleId="EncabezadoCar">
    <w:name w:val="Encabezado Car"/>
    <w:aliases w:val="Encabezado 8n Car,h Car,Encabezado Car Car Car,Encabezado Car1 Car Car Car,Encabezado Car Car Car Car Car,Encabezado 8n Car1 Car Car Car Car,Tabla Arial 10 - 00 Car Car1 Car Car Car Car,Encabezado 8n Car Car Car Car1 Car Car Car Car"/>
    <w:basedOn w:val="Fuentedeprrafopredeter"/>
    <w:link w:val="Encabezado"/>
    <w:uiPriority w:val="99"/>
    <w:locked/>
    <w:rsid w:val="00C45308"/>
    <w:rPr>
      <w:rFonts w:ascii="Times New Roman" w:hAnsi="Times New Roman" w:cs="Times New Roman"/>
      <w:sz w:val="24"/>
      <w:szCs w:val="24"/>
      <w:lang w:eastAsia="es-MX"/>
    </w:rPr>
  </w:style>
  <w:style w:type="paragraph" w:styleId="Lista2">
    <w:name w:val="List 2"/>
    <w:basedOn w:val="Normal"/>
    <w:uiPriority w:val="99"/>
    <w:semiHidden/>
    <w:rsid w:val="00C45308"/>
    <w:pPr>
      <w:ind w:left="566" w:hanging="283"/>
    </w:pPr>
  </w:style>
  <w:style w:type="paragraph" w:styleId="Prrafodelista">
    <w:name w:val="List Paragraph"/>
    <w:basedOn w:val="Normal"/>
    <w:link w:val="PrrafodelistaCar"/>
    <w:uiPriority w:val="34"/>
    <w:qFormat/>
    <w:rsid w:val="00C45308"/>
    <w:pPr>
      <w:spacing w:after="200" w:line="276" w:lineRule="auto"/>
      <w:ind w:left="720"/>
    </w:pPr>
    <w:rPr>
      <w:rFonts w:ascii="Arial Narrow" w:hAnsi="Arial Narrow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rsid w:val="00F432E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432EA"/>
    <w:rPr>
      <w:rFonts w:ascii="Tahoma" w:hAnsi="Tahoma" w:cs="Tahoma"/>
      <w:sz w:val="16"/>
      <w:szCs w:val="16"/>
      <w:lang w:eastAsia="es-MX"/>
    </w:rPr>
  </w:style>
  <w:style w:type="paragraph" w:styleId="Textocomentario">
    <w:name w:val="annotation text"/>
    <w:basedOn w:val="Normal"/>
    <w:link w:val="TextocomentarioCar"/>
    <w:uiPriority w:val="99"/>
    <w:semiHidden/>
    <w:rsid w:val="00076FE9"/>
    <w:rPr>
      <w:rFonts w:eastAsia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076FE9"/>
    <w:rPr>
      <w:rFonts w:ascii="Times New Roman" w:hAnsi="Times New Roman" w:cs="Times New Roman"/>
      <w:lang w:eastAsia="es-ES"/>
    </w:rPr>
  </w:style>
  <w:style w:type="paragraph" w:styleId="Textoindependiente3">
    <w:name w:val="Body Text 3"/>
    <w:basedOn w:val="Normal"/>
    <w:link w:val="Textoindependiente3Car"/>
    <w:uiPriority w:val="99"/>
    <w:rsid w:val="00076FE9"/>
    <w:pPr>
      <w:spacing w:after="120"/>
    </w:pPr>
    <w:rPr>
      <w:rFonts w:eastAsia="Times New Roman"/>
      <w:sz w:val="16"/>
      <w:szCs w:val="16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076FE9"/>
    <w:rPr>
      <w:rFonts w:ascii="Times New Roman" w:hAnsi="Times New Roman" w:cs="Times New Roman"/>
      <w:sz w:val="16"/>
      <w:szCs w:val="16"/>
      <w:lang w:eastAsia="es-ES"/>
    </w:rPr>
  </w:style>
  <w:style w:type="paragraph" w:customStyle="1" w:styleId="Ttulo10">
    <w:name w:val="Título1"/>
    <w:basedOn w:val="Normal"/>
    <w:uiPriority w:val="99"/>
    <w:rsid w:val="00076FE9"/>
    <w:pPr>
      <w:jc w:val="center"/>
    </w:pPr>
    <w:rPr>
      <w:rFonts w:ascii="CG Times" w:eastAsia="Times New Roman" w:hAnsi="CG Times"/>
      <w:b/>
      <w:szCs w:val="20"/>
      <w:lang w:val="es-ES" w:eastAsia="es-ES"/>
    </w:rPr>
  </w:style>
  <w:style w:type="paragraph" w:customStyle="1" w:styleId="BodyText21">
    <w:name w:val="Body Text 21"/>
    <w:basedOn w:val="Normal"/>
    <w:uiPriority w:val="99"/>
    <w:rsid w:val="00076FE9"/>
    <w:pPr>
      <w:jc w:val="center"/>
    </w:pPr>
    <w:rPr>
      <w:rFonts w:eastAsia="Times New Roman"/>
      <w:sz w:val="20"/>
      <w:szCs w:val="20"/>
      <w:lang w:val="es-ES" w:eastAsia="es-ES"/>
    </w:rPr>
  </w:style>
  <w:style w:type="paragraph" w:customStyle="1" w:styleId="ROMANOS">
    <w:name w:val="ROMANOS"/>
    <w:basedOn w:val="Normal"/>
    <w:link w:val="ROMANOSCar"/>
    <w:uiPriority w:val="99"/>
    <w:rsid w:val="004D50DD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/>
      <w:sz w:val="18"/>
      <w:szCs w:val="20"/>
      <w:lang w:val="es-ES" w:eastAsia="es-ES"/>
    </w:rPr>
  </w:style>
  <w:style w:type="paragraph" w:customStyle="1" w:styleId="BT1">
    <w:name w:val="B_T_1"/>
    <w:basedOn w:val="Normal"/>
    <w:uiPriority w:val="99"/>
    <w:rsid w:val="001A5C4F"/>
    <w:pPr>
      <w:tabs>
        <w:tab w:val="left" w:pos="567"/>
        <w:tab w:val="num" w:pos="720"/>
      </w:tabs>
      <w:spacing w:before="120"/>
      <w:ind w:left="567" w:hanging="567"/>
      <w:jc w:val="both"/>
    </w:pPr>
    <w:rPr>
      <w:rFonts w:ascii="Arial" w:eastAsia="Times New Roman" w:hAnsi="Arial"/>
      <w:lang w:val="es-ES_tradnl" w:eastAsia="en-US"/>
    </w:rPr>
  </w:style>
  <w:style w:type="paragraph" w:customStyle="1" w:styleId="BT2">
    <w:name w:val="B_T_2"/>
    <w:basedOn w:val="BT1"/>
    <w:uiPriority w:val="99"/>
    <w:rsid w:val="001A5C4F"/>
    <w:pPr>
      <w:tabs>
        <w:tab w:val="clear" w:pos="567"/>
        <w:tab w:val="clear" w:pos="720"/>
        <w:tab w:val="num" w:pos="425"/>
        <w:tab w:val="left" w:pos="1134"/>
      </w:tabs>
      <w:ind w:left="1134" w:hanging="425"/>
    </w:pPr>
  </w:style>
  <w:style w:type="paragraph" w:customStyle="1" w:styleId="fraccion2">
    <w:name w:val="fraccion2"/>
    <w:basedOn w:val="Normal"/>
    <w:uiPriority w:val="99"/>
    <w:rsid w:val="001A5C4F"/>
    <w:pPr>
      <w:ind w:left="1701" w:hanging="567"/>
      <w:jc w:val="both"/>
    </w:pPr>
    <w:rPr>
      <w:rFonts w:ascii="Arial" w:eastAsia="Times New Roman" w:hAnsi="Arial"/>
      <w:szCs w:val="20"/>
      <w:lang w:val="es-ES_tradnl" w:eastAsia="es-ES"/>
    </w:rPr>
  </w:style>
  <w:style w:type="table" w:styleId="Tablaconcuadrcula">
    <w:name w:val="Table Grid"/>
    <w:basedOn w:val="Tablanormal"/>
    <w:uiPriority w:val="99"/>
    <w:rsid w:val="00CF163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rrafodelistaCar">
    <w:name w:val="Párrafo de lista Car"/>
    <w:link w:val="Prrafodelista"/>
    <w:uiPriority w:val="34"/>
    <w:locked/>
    <w:rsid w:val="00BA7426"/>
    <w:rPr>
      <w:lang w:eastAsia="es-MX"/>
    </w:rPr>
  </w:style>
  <w:style w:type="character" w:customStyle="1" w:styleId="ROMANOSCar">
    <w:name w:val="ROMANOS Car"/>
    <w:link w:val="ROMANOS"/>
    <w:uiPriority w:val="99"/>
    <w:locked/>
    <w:rsid w:val="0079712F"/>
    <w:rPr>
      <w:rFonts w:ascii="Arial" w:hAnsi="Arial"/>
      <w:sz w:val="18"/>
      <w:lang w:val="es-ES" w:eastAsia="es-ES"/>
    </w:rPr>
  </w:style>
  <w:style w:type="paragraph" w:customStyle="1" w:styleId="parrafo">
    <w:name w:val="parrafo"/>
    <w:basedOn w:val="Normal"/>
    <w:uiPriority w:val="99"/>
    <w:rsid w:val="0079712F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Arial" w:eastAsia="Times New Roman" w:hAnsi="Arial"/>
      <w:szCs w:val="20"/>
      <w:lang w:val="es-ES_tradnl" w:eastAsia="es-ES"/>
    </w:rPr>
  </w:style>
  <w:style w:type="paragraph" w:customStyle="1" w:styleId="Textoindependiente21">
    <w:name w:val="Texto independiente 21"/>
    <w:basedOn w:val="Normal"/>
    <w:uiPriority w:val="99"/>
    <w:rsid w:val="0079712F"/>
    <w:pPr>
      <w:widowControl w:val="0"/>
      <w:ind w:right="-1"/>
      <w:jc w:val="center"/>
    </w:pPr>
    <w:rPr>
      <w:rFonts w:ascii="Arial" w:eastAsia="Times New Roman" w:hAnsi="Arial"/>
      <w:b/>
      <w:sz w:val="12"/>
      <w:szCs w:val="20"/>
      <w:lang w:val="es-ES_tradnl" w:eastAsia="es-ES"/>
    </w:rPr>
  </w:style>
  <w:style w:type="paragraph" w:customStyle="1" w:styleId="Normal2">
    <w:name w:val="Normal 2"/>
    <w:basedOn w:val="Normal"/>
    <w:uiPriority w:val="99"/>
    <w:rsid w:val="0079712F"/>
    <w:pPr>
      <w:spacing w:before="120" w:after="120"/>
      <w:ind w:left="993"/>
      <w:jc w:val="both"/>
    </w:pPr>
    <w:rPr>
      <w:rFonts w:ascii="Arial" w:eastAsia="Times New Roman" w:hAnsi="Arial"/>
      <w:sz w:val="20"/>
      <w:szCs w:val="20"/>
      <w:lang w:eastAsia="es-ES"/>
    </w:rPr>
  </w:style>
  <w:style w:type="paragraph" w:customStyle="1" w:styleId="Prrafodelista1">
    <w:name w:val="Párrafo de lista1"/>
    <w:basedOn w:val="Normal"/>
    <w:link w:val="ListParagraphChar"/>
    <w:uiPriority w:val="99"/>
    <w:rsid w:val="0079712F"/>
    <w:pPr>
      <w:ind w:left="720"/>
    </w:pPr>
    <w:rPr>
      <w:szCs w:val="20"/>
    </w:rPr>
  </w:style>
  <w:style w:type="character" w:customStyle="1" w:styleId="ListParagraphChar">
    <w:name w:val="List Paragraph Char"/>
    <w:link w:val="Prrafodelista1"/>
    <w:uiPriority w:val="99"/>
    <w:locked/>
    <w:rsid w:val="0079712F"/>
    <w:rPr>
      <w:rFonts w:ascii="Times New Roman" w:hAnsi="Times New Roman"/>
      <w:sz w:val="24"/>
      <w:lang w:eastAsia="es-MX"/>
    </w:rPr>
  </w:style>
  <w:style w:type="paragraph" w:customStyle="1" w:styleId="prrafodelista10">
    <w:name w:val="prrafodelista1"/>
    <w:basedOn w:val="Normal"/>
    <w:uiPriority w:val="99"/>
    <w:rsid w:val="0079712F"/>
    <w:pPr>
      <w:ind w:left="720"/>
    </w:pPr>
    <w:rPr>
      <w:rFonts w:ascii="Calibri" w:eastAsia="Times New Roman" w:hAnsi="Calibri"/>
    </w:rPr>
  </w:style>
  <w:style w:type="character" w:styleId="Refdecomentario">
    <w:name w:val="annotation reference"/>
    <w:basedOn w:val="Fuentedeprrafopredeter"/>
    <w:uiPriority w:val="99"/>
    <w:semiHidden/>
    <w:rsid w:val="00064A8B"/>
    <w:rPr>
      <w:rFonts w:cs="Times New Roman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64A8B"/>
    <w:rPr>
      <w:rFonts w:eastAsia="Calibri"/>
      <w:b/>
      <w:bCs/>
      <w:lang w:eastAsia="es-MX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064A8B"/>
    <w:rPr>
      <w:rFonts w:ascii="Times New Roman" w:hAnsi="Times New Roman" w:cs="Times New Roman"/>
      <w:b/>
      <w:bCs/>
      <w:lang w:eastAsia="es-MX"/>
    </w:rPr>
  </w:style>
  <w:style w:type="paragraph" w:styleId="Revisin">
    <w:name w:val="Revision"/>
    <w:hidden/>
    <w:uiPriority w:val="99"/>
    <w:semiHidden/>
    <w:rsid w:val="00064A8B"/>
    <w:rPr>
      <w:rFonts w:ascii="Times New Roman" w:hAnsi="Times New Roman"/>
      <w:sz w:val="24"/>
      <w:szCs w:val="24"/>
    </w:rPr>
  </w:style>
  <w:style w:type="paragraph" w:styleId="Textoindependiente">
    <w:name w:val="Body Text"/>
    <w:basedOn w:val="Normal"/>
    <w:link w:val="TextoindependienteCar"/>
    <w:uiPriority w:val="99"/>
    <w:semiHidden/>
    <w:rsid w:val="00C0413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C0413B"/>
    <w:rPr>
      <w:rFonts w:ascii="Times New Roman" w:hAnsi="Times New Roman" w:cs="Times New Roman"/>
      <w:sz w:val="24"/>
      <w:szCs w:val="24"/>
      <w:lang w:eastAsia="es-MX"/>
    </w:rPr>
  </w:style>
  <w:style w:type="paragraph" w:styleId="Remitedesobre">
    <w:name w:val="envelope return"/>
    <w:basedOn w:val="Normal"/>
    <w:uiPriority w:val="99"/>
    <w:rsid w:val="00C0413B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styleId="Textonotaalfinal">
    <w:name w:val="endnote text"/>
    <w:basedOn w:val="Normal"/>
    <w:link w:val="TextonotaalfinalCar"/>
    <w:uiPriority w:val="99"/>
    <w:semiHidden/>
    <w:rsid w:val="00C0413B"/>
    <w:rPr>
      <w:rFonts w:eastAsia="Times New Roman"/>
      <w:sz w:val="20"/>
      <w:szCs w:val="20"/>
      <w:lang w:val="es-ES" w:eastAsia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locked/>
    <w:rsid w:val="00C0413B"/>
    <w:rPr>
      <w:rFonts w:ascii="Times New Roman" w:hAnsi="Times New Roman" w:cs="Times New Roman"/>
      <w:lang w:val="es-ES" w:eastAsia="es-ES"/>
    </w:rPr>
  </w:style>
  <w:style w:type="paragraph" w:customStyle="1" w:styleId="ANOTACION">
    <w:name w:val="ANOTACION"/>
    <w:basedOn w:val="Normal"/>
    <w:uiPriority w:val="99"/>
    <w:rsid w:val="00C0413B"/>
    <w:pPr>
      <w:autoSpaceDE w:val="0"/>
      <w:autoSpaceDN w:val="0"/>
      <w:spacing w:after="101" w:line="216" w:lineRule="atLeast"/>
      <w:jc w:val="center"/>
    </w:pPr>
    <w:rPr>
      <w:rFonts w:ascii="Arial" w:eastAsia="Times New Roman" w:hAnsi="Arial"/>
      <w:b/>
      <w:sz w:val="18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uiPriority w:val="99"/>
    <w:rsid w:val="00024EB2"/>
    <w:pPr>
      <w:ind w:left="1134"/>
      <w:jc w:val="both"/>
    </w:pPr>
    <w:rPr>
      <w:rFonts w:ascii="Arial" w:eastAsia="Times New Roman" w:hAnsi="Arial"/>
      <w:caps/>
      <w:sz w:val="17"/>
      <w:szCs w:val="20"/>
      <w:lang w:val="en-US" w:eastAsia="es-ES"/>
    </w:rPr>
  </w:style>
  <w:style w:type="paragraph" w:customStyle="1" w:styleId="TextoCar">
    <w:name w:val="Texto Car"/>
    <w:basedOn w:val="ROMANOS"/>
    <w:uiPriority w:val="99"/>
    <w:rsid w:val="00256FB6"/>
    <w:pPr>
      <w:tabs>
        <w:tab w:val="clear" w:pos="720"/>
      </w:tabs>
      <w:ind w:left="0" w:firstLine="288"/>
    </w:pPr>
  </w:style>
  <w:style w:type="paragraph" w:customStyle="1" w:styleId="texto">
    <w:name w:val="texto"/>
    <w:basedOn w:val="Normal"/>
    <w:uiPriority w:val="99"/>
    <w:rsid w:val="00256FB6"/>
    <w:pPr>
      <w:spacing w:after="101" w:line="216" w:lineRule="atLeast"/>
      <w:ind w:firstLine="288"/>
      <w:jc w:val="both"/>
    </w:pPr>
    <w:rPr>
      <w:rFonts w:ascii="Arial" w:eastAsia="Times New Roman" w:hAnsi="Arial"/>
      <w:sz w:val="18"/>
      <w:szCs w:val="20"/>
      <w:lang w:val="es-ES_tradnl" w:eastAsia="es-ES"/>
    </w:rPr>
  </w:style>
  <w:style w:type="paragraph" w:styleId="Piedepgina">
    <w:name w:val="footer"/>
    <w:basedOn w:val="Normal"/>
    <w:link w:val="PiedepginaCar"/>
    <w:rsid w:val="00C96FD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locked/>
    <w:rsid w:val="00C96FD8"/>
    <w:rPr>
      <w:rFonts w:ascii="Times New Roman" w:hAnsi="Times New Roman" w:cs="Times New Roman"/>
      <w:sz w:val="24"/>
      <w:szCs w:val="24"/>
      <w:lang w:eastAsia="es-MX"/>
    </w:rPr>
  </w:style>
  <w:style w:type="paragraph" w:styleId="Textoindependiente2">
    <w:name w:val="Body Text 2"/>
    <w:basedOn w:val="Normal"/>
    <w:link w:val="Textoindependiente2Car"/>
    <w:uiPriority w:val="99"/>
    <w:semiHidden/>
    <w:rsid w:val="00692325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692325"/>
    <w:rPr>
      <w:rFonts w:ascii="Times New Roman" w:hAnsi="Times New Roman" w:cs="Times New Roman"/>
      <w:sz w:val="24"/>
      <w:szCs w:val="24"/>
      <w:lang w:eastAsia="es-MX"/>
    </w:rPr>
  </w:style>
  <w:style w:type="paragraph" w:customStyle="1" w:styleId="INCISO">
    <w:name w:val="INCISO"/>
    <w:basedOn w:val="Normal"/>
    <w:rsid w:val="00692325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eastAsia="Times New Roman" w:hAnsi="Arial"/>
      <w:sz w:val="18"/>
      <w:szCs w:val="20"/>
      <w:lang w:val="es-ES_tradnl" w:eastAsia="es-ES"/>
    </w:rPr>
  </w:style>
  <w:style w:type="paragraph" w:styleId="Ttulo">
    <w:name w:val="Title"/>
    <w:basedOn w:val="Normal"/>
    <w:link w:val="TtuloCar"/>
    <w:uiPriority w:val="99"/>
    <w:qFormat/>
    <w:rsid w:val="0099267C"/>
    <w:pPr>
      <w:tabs>
        <w:tab w:val="left" w:pos="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spacing w:line="480" w:lineRule="atLeast"/>
      <w:ind w:left="1584"/>
      <w:jc w:val="center"/>
    </w:pPr>
    <w:rPr>
      <w:rFonts w:eastAsia="Times New Roman"/>
      <w:b/>
      <w:sz w:val="22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uiPriority w:val="99"/>
    <w:locked/>
    <w:rsid w:val="0099267C"/>
    <w:rPr>
      <w:rFonts w:ascii="Times New Roman" w:hAnsi="Times New Roman" w:cs="Times New Roman"/>
      <w:b/>
      <w:sz w:val="22"/>
      <w:lang w:val="es-ES_tradnl" w:eastAsia="es-ES"/>
    </w:rPr>
  </w:style>
  <w:style w:type="paragraph" w:styleId="Textodebloque">
    <w:name w:val="Block Text"/>
    <w:basedOn w:val="Normal"/>
    <w:uiPriority w:val="99"/>
    <w:rsid w:val="00C70EA3"/>
    <w:pPr>
      <w:tabs>
        <w:tab w:val="left" w:pos="1008"/>
      </w:tabs>
      <w:suppressAutoHyphens/>
      <w:ind w:left="1008" w:right="476" w:hanging="1008"/>
      <w:jc w:val="both"/>
    </w:pPr>
    <w:rPr>
      <w:rFonts w:ascii="Arial" w:eastAsia="Times New Roman" w:hAnsi="Arial"/>
      <w:spacing w:val="-3"/>
      <w:sz w:val="22"/>
      <w:szCs w:val="20"/>
      <w:lang w:eastAsia="es-ES"/>
    </w:rPr>
  </w:style>
  <w:style w:type="paragraph" w:customStyle="1" w:styleId="Prrafodelista11">
    <w:name w:val="Párrafo de lista11"/>
    <w:basedOn w:val="Normal"/>
    <w:uiPriority w:val="99"/>
    <w:rsid w:val="00C70EA3"/>
    <w:pPr>
      <w:ind w:left="708"/>
    </w:pPr>
    <w:rPr>
      <w:rFonts w:eastAsia="Times New Roman"/>
      <w:sz w:val="20"/>
      <w:szCs w:val="20"/>
      <w:lang w:eastAsia="es-ES"/>
    </w:rPr>
  </w:style>
  <w:style w:type="paragraph" w:styleId="Mapadeldocumento">
    <w:name w:val="Document Map"/>
    <w:basedOn w:val="Normal"/>
    <w:link w:val="MapadeldocumentoCar"/>
    <w:uiPriority w:val="99"/>
    <w:semiHidden/>
    <w:rsid w:val="000E29F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locked/>
    <w:rsid w:val="000427C7"/>
    <w:rPr>
      <w:rFonts w:ascii="Times New Roman" w:hAnsi="Times New Roman" w:cs="Times New Roman"/>
      <w:sz w:val="2"/>
      <w:lang w:val="es-MX" w:eastAsia="es-MX"/>
    </w:rPr>
  </w:style>
  <w:style w:type="character" w:styleId="Hipervnculo">
    <w:name w:val="Hyperlink"/>
    <w:basedOn w:val="Fuentedeprrafopredeter"/>
    <w:uiPriority w:val="99"/>
    <w:rsid w:val="00FA1286"/>
    <w:rPr>
      <w:rFonts w:cs="Times New Roman"/>
      <w:color w:val="0000FF"/>
      <w:u w:val="single"/>
    </w:rPr>
  </w:style>
  <w:style w:type="character" w:styleId="Textoennegrita">
    <w:name w:val="Strong"/>
    <w:basedOn w:val="Fuentedeprrafopredeter"/>
    <w:uiPriority w:val="22"/>
    <w:qFormat/>
    <w:locked/>
    <w:rsid w:val="00FA1286"/>
    <w:rPr>
      <w:rFonts w:cs="Times New Roman"/>
      <w:b/>
    </w:rPr>
  </w:style>
  <w:style w:type="paragraph" w:customStyle="1" w:styleId="indentnumI">
    <w:name w:val="indentnumI"/>
    <w:basedOn w:val="Normal"/>
    <w:uiPriority w:val="99"/>
    <w:rsid w:val="0075655D"/>
    <w:pPr>
      <w:tabs>
        <w:tab w:val="left" w:pos="720"/>
      </w:tabs>
      <w:overflowPunct w:val="0"/>
      <w:autoSpaceDE w:val="0"/>
      <w:autoSpaceDN w:val="0"/>
      <w:adjustRightInd w:val="0"/>
      <w:spacing w:before="240"/>
      <w:ind w:left="1440" w:hanging="720"/>
      <w:jc w:val="both"/>
      <w:textAlignment w:val="baseline"/>
    </w:pPr>
    <w:rPr>
      <w:rFonts w:ascii="Arial" w:eastAsia="Times New Roman" w:hAnsi="Arial"/>
      <w:szCs w:val="20"/>
      <w:lang w:val="es-ES_tradnl" w:eastAsia="es-ES"/>
    </w:rPr>
  </w:style>
  <w:style w:type="paragraph" w:customStyle="1" w:styleId="Default">
    <w:name w:val="Default"/>
    <w:uiPriority w:val="99"/>
    <w:rsid w:val="004B0A1F"/>
    <w:pPr>
      <w:autoSpaceDE w:val="0"/>
      <w:autoSpaceDN w:val="0"/>
      <w:adjustRightInd w:val="0"/>
    </w:pPr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styleId="Nmerodepgina">
    <w:name w:val="page number"/>
    <w:basedOn w:val="Fuentedeprrafopredeter"/>
    <w:locked/>
    <w:rsid w:val="00CC0228"/>
    <w:rPr>
      <w:rFonts w:cs="Times New Roman"/>
    </w:rPr>
  </w:style>
  <w:style w:type="character" w:styleId="Hipervnculovisitado">
    <w:name w:val="FollowedHyperlink"/>
    <w:basedOn w:val="Fuentedeprrafopredeter"/>
    <w:uiPriority w:val="99"/>
    <w:semiHidden/>
    <w:unhideWhenUsed/>
    <w:locked/>
    <w:rsid w:val="004E784C"/>
    <w:rPr>
      <w:color w:val="800080" w:themeColor="followedHyperlink"/>
      <w:u w:val="single"/>
    </w:rPr>
  </w:style>
  <w:style w:type="character" w:styleId="CitaHTML">
    <w:name w:val="HTML Cite"/>
    <w:basedOn w:val="Fuentedeprrafopredeter"/>
    <w:uiPriority w:val="99"/>
    <w:semiHidden/>
    <w:unhideWhenUsed/>
    <w:locked/>
    <w:rsid w:val="00DC4388"/>
    <w:rPr>
      <w:i/>
      <w:iCs/>
    </w:rPr>
  </w:style>
  <w:style w:type="character" w:customStyle="1" w:styleId="vshid">
    <w:name w:val="vshid"/>
    <w:basedOn w:val="Fuentedeprrafopredeter"/>
    <w:rsid w:val="00DC4388"/>
  </w:style>
  <w:style w:type="paragraph" w:customStyle="1" w:styleId="DefaultParagraphFont1">
    <w:name w:val="Default Paragraph Font1"/>
    <w:next w:val="Normal"/>
    <w:rsid w:val="008C22DA"/>
    <w:rPr>
      <w:rFonts w:ascii="Times" w:eastAsia="Times New Roman" w:hAnsi="Times"/>
      <w:lang w:eastAsia="es-ES"/>
    </w:rPr>
  </w:style>
  <w:style w:type="paragraph" w:customStyle="1" w:styleId="Textoindependiente31">
    <w:name w:val="Texto independiente 31"/>
    <w:basedOn w:val="Normal"/>
    <w:rsid w:val="004D056B"/>
    <w:rPr>
      <w:rFonts w:eastAsia="Times New Roman"/>
      <w:sz w:val="16"/>
      <w:szCs w:val="20"/>
      <w:lang w:val="es-ES" w:eastAsia="es-ES"/>
    </w:rPr>
  </w:style>
  <w:style w:type="paragraph" w:customStyle="1" w:styleId="ctb10pt">
    <w:name w:val="ctb10pt"/>
    <w:basedOn w:val="Normal"/>
    <w:uiPriority w:val="99"/>
    <w:rsid w:val="004D056B"/>
    <w:pPr>
      <w:suppressAutoHyphens/>
      <w:jc w:val="center"/>
    </w:pPr>
    <w:rPr>
      <w:rFonts w:ascii="Arial" w:eastAsia="Times New Roman" w:hAnsi="Arial"/>
      <w:b/>
      <w:sz w:val="20"/>
      <w:szCs w:val="20"/>
      <w:lang w:val="en-US" w:eastAsia="es-ES"/>
    </w:rPr>
  </w:style>
  <w:style w:type="paragraph" w:styleId="NormalWeb">
    <w:name w:val="Normal (Web)"/>
    <w:basedOn w:val="Normal"/>
    <w:uiPriority w:val="99"/>
    <w:semiHidden/>
    <w:unhideWhenUsed/>
    <w:locked/>
    <w:rsid w:val="007A5CBE"/>
    <w:pPr>
      <w:spacing w:before="100" w:beforeAutospacing="1" w:after="100" w:afterAutospacing="1"/>
    </w:pPr>
    <w:rPr>
      <w:rFonts w:eastAsiaTheme="minorEastAsia"/>
    </w:rPr>
  </w:style>
  <w:style w:type="character" w:customStyle="1" w:styleId="Ttulo7Car">
    <w:name w:val="Título 7 Car"/>
    <w:basedOn w:val="Fuentedeprrafopredeter"/>
    <w:link w:val="Ttulo7"/>
    <w:uiPriority w:val="9"/>
    <w:rsid w:val="00BC279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locked/>
    <w:rsid w:val="00BC279B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C279B"/>
    <w:rPr>
      <w:rFonts w:ascii="Times New Roman" w:hAnsi="Times New Roman"/>
    </w:rPr>
  </w:style>
  <w:style w:type="character" w:styleId="Refdenotaalpie">
    <w:name w:val="footnote reference"/>
    <w:basedOn w:val="Fuentedeprrafopredeter"/>
    <w:uiPriority w:val="99"/>
    <w:semiHidden/>
    <w:unhideWhenUsed/>
    <w:locked/>
    <w:rsid w:val="00BC279B"/>
    <w:rPr>
      <w:vertAlign w:val="superscript"/>
    </w:rPr>
  </w:style>
  <w:style w:type="paragraph" w:styleId="Sinespaciado">
    <w:name w:val="No Spacing"/>
    <w:uiPriority w:val="1"/>
    <w:qFormat/>
    <w:rsid w:val="008764F3"/>
    <w:rPr>
      <w:rFonts w:asciiTheme="minorHAnsi" w:eastAsiaTheme="minorEastAsia" w:hAnsiTheme="minorHAnsi" w:cstheme="minorBidi"/>
      <w:sz w:val="22"/>
      <w:szCs w:val="22"/>
    </w:rPr>
  </w:style>
  <w:style w:type="table" w:customStyle="1" w:styleId="Tablaconcuadrcula1">
    <w:name w:val="Tabla con cuadrícula1"/>
    <w:basedOn w:val="Tablanormal"/>
    <w:uiPriority w:val="99"/>
    <w:rsid w:val="00E9654B"/>
    <w:rPr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2">
    <w:name w:val="Tabla con cuadrícula2"/>
    <w:basedOn w:val="Tablanormal"/>
    <w:next w:val="Tablaconcuadrcula"/>
    <w:uiPriority w:val="99"/>
    <w:rsid w:val="00245837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7CE8C-AA54-4A1E-8B3B-AD30098C3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1350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PROPUESTA DE ESQUEMA</vt:lpstr>
    </vt:vector>
  </TitlesOfParts>
  <Company>Hewlett-Packard</Company>
  <LinksUpToDate>false</LinksUpToDate>
  <CharactersWithSpaces>8764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PROPUESTA DE ESQUEMA</dc:title>
  <dc:creator>pemex2009</dc:creator>
  <cp:lastModifiedBy>Guajardo Beltran Francisco Adolfo</cp:lastModifiedBy>
  <cp:revision>31</cp:revision>
  <cp:lastPrinted>2021-03-04T01:28:00Z</cp:lastPrinted>
  <dcterms:created xsi:type="dcterms:W3CDTF">2018-02-20T01:30:00Z</dcterms:created>
  <dcterms:modified xsi:type="dcterms:W3CDTF">2021-05-04T17:30:00Z</dcterms:modified>
</cp:coreProperties>
</file>